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86606B" w:rsidRDefault="004D228B" w:rsidP="004D228B">
      <w:pPr>
        <w:jc w:val="center"/>
        <w:rPr>
          <w:rFonts w:cstheme="minorHAnsi"/>
          <w:b/>
          <w:bCs/>
          <w:sz w:val="36"/>
          <w:szCs w:val="36"/>
        </w:rPr>
      </w:pPr>
      <w:r w:rsidRPr="0086606B">
        <w:rPr>
          <w:rFonts w:cstheme="minorHAnsi"/>
          <w:b/>
          <w:bCs/>
          <w:sz w:val="36"/>
          <w:szCs w:val="36"/>
        </w:rPr>
        <w:t>What to do today</w:t>
      </w:r>
    </w:p>
    <w:p w14:paraId="470C2938" w14:textId="13892529" w:rsidR="004D228B" w:rsidRPr="0086606B" w:rsidRDefault="004D228B" w:rsidP="004D228B">
      <w:pPr>
        <w:jc w:val="center"/>
        <w:rPr>
          <w:rFonts w:cstheme="minorHAnsi"/>
          <w:b/>
          <w:bCs/>
          <w:sz w:val="32"/>
          <w:szCs w:val="32"/>
        </w:rPr>
      </w:pPr>
      <w:r w:rsidRPr="0086606B">
        <w:rPr>
          <w:rFonts w:cstheme="minorHAns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86606B" w:rsidRDefault="004D228B" w:rsidP="004D228B">
      <w:pPr>
        <w:rPr>
          <w:rFonts w:cstheme="minorHAnsi"/>
          <w:i/>
          <w:iCs/>
          <w:sz w:val="26"/>
          <w:szCs w:val="26"/>
        </w:rPr>
      </w:pPr>
    </w:p>
    <w:p w14:paraId="039DC018" w14:textId="77777777" w:rsidR="004D228B" w:rsidRPr="0086606B" w:rsidRDefault="004D228B" w:rsidP="004D228B">
      <w:pPr>
        <w:rPr>
          <w:rFonts w:cstheme="minorHAnsi"/>
          <w:i/>
          <w:iCs/>
        </w:rPr>
      </w:pPr>
    </w:p>
    <w:p w14:paraId="72ABA905" w14:textId="77777777" w:rsidR="004D228B" w:rsidRPr="0086606B" w:rsidRDefault="004D228B" w:rsidP="004D228B">
      <w:pPr>
        <w:rPr>
          <w:rFonts w:cstheme="minorHAnsi"/>
          <w:sz w:val="36"/>
          <w:szCs w:val="36"/>
        </w:rPr>
      </w:pPr>
    </w:p>
    <w:p w14:paraId="4605444B" w14:textId="767125EF" w:rsidR="004D228B" w:rsidRPr="0086606B" w:rsidRDefault="004D228B" w:rsidP="001B2798">
      <w:pPr>
        <w:spacing w:line="276" w:lineRule="auto"/>
        <w:rPr>
          <w:rFonts w:cstheme="minorHAnsi"/>
          <w:b/>
          <w:bCs/>
          <w:sz w:val="32"/>
          <w:szCs w:val="32"/>
        </w:rPr>
      </w:pPr>
      <w:r w:rsidRPr="0086606B">
        <w:rPr>
          <w:rFonts w:cstheme="minorHAnsi"/>
          <w:b/>
          <w:bCs/>
          <w:sz w:val="32"/>
          <w:szCs w:val="32"/>
        </w:rPr>
        <w:t xml:space="preserve">1. </w:t>
      </w:r>
      <w:r w:rsidR="0086606B" w:rsidRPr="0086606B">
        <w:rPr>
          <w:rFonts w:cstheme="minorHAnsi"/>
          <w:b/>
          <w:bCs/>
          <w:sz w:val="32"/>
          <w:szCs w:val="32"/>
        </w:rPr>
        <w:t>Read a Poem</w:t>
      </w:r>
    </w:p>
    <w:p w14:paraId="0030FE29" w14:textId="6AAC4A06" w:rsidR="00154BC5" w:rsidRPr="0086606B" w:rsidRDefault="0086606B" w:rsidP="00154BC5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color w:val="000000" w:themeColor="text1"/>
          <w:sz w:val="32"/>
          <w:szCs w:val="32"/>
        </w:rPr>
      </w:pPr>
      <w:r w:rsidRPr="0086606B">
        <w:rPr>
          <w:rFonts w:cstheme="minorHAnsi"/>
          <w:sz w:val="32"/>
          <w:szCs w:val="32"/>
        </w:rPr>
        <w:t xml:space="preserve">Read </w:t>
      </w:r>
      <w:r w:rsidRPr="00A01CF2">
        <w:rPr>
          <w:rFonts w:cstheme="minorHAnsi"/>
          <w:bCs/>
          <w:i/>
          <w:iCs/>
          <w:color w:val="0432FF"/>
          <w:sz w:val="32"/>
          <w:szCs w:val="32"/>
        </w:rPr>
        <w:t>Sheep in Winter</w:t>
      </w:r>
      <w:r w:rsidRPr="00A01CF2">
        <w:rPr>
          <w:rFonts w:cstheme="minorHAnsi"/>
          <w:bCs/>
          <w:sz w:val="32"/>
          <w:szCs w:val="32"/>
        </w:rPr>
        <w:t xml:space="preserve">. </w:t>
      </w:r>
      <w:r w:rsidRPr="0086606B">
        <w:rPr>
          <w:rFonts w:cstheme="minorHAnsi"/>
          <w:color w:val="000000" w:themeColor="text1"/>
          <w:sz w:val="32"/>
          <w:szCs w:val="32"/>
        </w:rPr>
        <w:t>Read it twice – once in your head and once out loud. What do you notice about the rhyme scheme?</w:t>
      </w:r>
      <w:r w:rsidR="00F1147F" w:rsidRPr="0086606B">
        <w:rPr>
          <w:rFonts w:cstheme="minorHAnsi"/>
          <w:color w:val="000000" w:themeColor="text1"/>
          <w:sz w:val="32"/>
          <w:szCs w:val="32"/>
        </w:rPr>
        <w:t xml:space="preserve"> </w:t>
      </w:r>
    </w:p>
    <w:p w14:paraId="0876DA0F" w14:textId="474EF1B4" w:rsidR="00F1147F" w:rsidRPr="0086606B" w:rsidRDefault="0086606B" w:rsidP="00154BC5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color w:val="000000" w:themeColor="text1"/>
          <w:sz w:val="32"/>
          <w:szCs w:val="32"/>
        </w:rPr>
      </w:pPr>
      <w:r w:rsidRPr="0086606B">
        <w:rPr>
          <w:rFonts w:cstheme="minorHAnsi"/>
          <w:sz w:val="32"/>
          <w:szCs w:val="32"/>
        </w:rPr>
        <w:t>Think about the poem from Day 4 (The Cow). How is this poem similar? How is it different? Which poem do you prefer? Why?</w:t>
      </w:r>
    </w:p>
    <w:p w14:paraId="3024818A" w14:textId="77777777" w:rsidR="001B2798" w:rsidRPr="0086606B" w:rsidRDefault="001B2798" w:rsidP="004D228B">
      <w:pPr>
        <w:rPr>
          <w:rFonts w:cstheme="minorHAnsi"/>
          <w:sz w:val="32"/>
          <w:szCs w:val="32"/>
        </w:rPr>
      </w:pPr>
    </w:p>
    <w:p w14:paraId="1616E76B" w14:textId="526621A4" w:rsidR="001B2798" w:rsidRPr="0086606B" w:rsidRDefault="001B2798" w:rsidP="001B2798">
      <w:pPr>
        <w:spacing w:line="276" w:lineRule="auto"/>
        <w:rPr>
          <w:rFonts w:cstheme="minorHAnsi"/>
          <w:b/>
          <w:bCs/>
          <w:sz w:val="32"/>
          <w:szCs w:val="32"/>
        </w:rPr>
      </w:pPr>
      <w:r w:rsidRPr="0086606B">
        <w:rPr>
          <w:rFonts w:cstheme="minorHAnsi"/>
          <w:b/>
          <w:bCs/>
          <w:sz w:val="32"/>
          <w:szCs w:val="32"/>
        </w:rPr>
        <w:t xml:space="preserve">2. </w:t>
      </w:r>
      <w:r w:rsidR="0086606B" w:rsidRPr="0086606B">
        <w:rPr>
          <w:rFonts w:cstheme="minorHAnsi"/>
          <w:b/>
          <w:bCs/>
          <w:sz w:val="31"/>
          <w:szCs w:val="31"/>
        </w:rPr>
        <w:t>Remind yourself about adverbs</w:t>
      </w:r>
    </w:p>
    <w:p w14:paraId="6A525FC5" w14:textId="38792843" w:rsidR="001110CA" w:rsidRPr="0086606B" w:rsidRDefault="0086606B" w:rsidP="001110CA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 w:rsidRPr="0086606B">
        <w:rPr>
          <w:rFonts w:cstheme="minorHAnsi"/>
          <w:sz w:val="32"/>
          <w:szCs w:val="32"/>
        </w:rPr>
        <w:t>Use</w:t>
      </w:r>
      <w:r w:rsidR="00F1147F" w:rsidRPr="0086606B">
        <w:rPr>
          <w:rFonts w:cstheme="minorHAnsi"/>
          <w:sz w:val="32"/>
          <w:szCs w:val="32"/>
        </w:rPr>
        <w:t xml:space="preserve"> </w:t>
      </w:r>
      <w:r w:rsidR="00C532C0" w:rsidRPr="0086606B">
        <w:rPr>
          <w:rFonts w:cstheme="minorHAnsi"/>
          <w:sz w:val="32"/>
          <w:szCs w:val="32"/>
        </w:rPr>
        <w:t xml:space="preserve">the </w:t>
      </w:r>
      <w:r w:rsidRPr="00C8761C">
        <w:rPr>
          <w:rFonts w:cstheme="minorHAnsi"/>
          <w:bCs/>
          <w:i/>
          <w:iCs/>
          <w:color w:val="0432FF"/>
          <w:sz w:val="32"/>
          <w:szCs w:val="32"/>
        </w:rPr>
        <w:t>Revision Card</w:t>
      </w:r>
      <w:r w:rsidRPr="0086606B">
        <w:rPr>
          <w:rFonts w:cstheme="minorHAnsi"/>
          <w:b/>
          <w:color w:val="0432FF"/>
          <w:sz w:val="32"/>
          <w:szCs w:val="32"/>
        </w:rPr>
        <w:t xml:space="preserve"> </w:t>
      </w:r>
      <w:r w:rsidRPr="0086606B">
        <w:rPr>
          <w:rFonts w:cstheme="minorHAnsi"/>
          <w:color w:val="000000" w:themeColor="text1"/>
          <w:sz w:val="32"/>
          <w:szCs w:val="32"/>
        </w:rPr>
        <w:t>to remind yourself about adverbs.</w:t>
      </w:r>
      <w:r w:rsidRPr="0086606B">
        <w:rPr>
          <w:rFonts w:cstheme="minorHAnsi"/>
          <w:b/>
          <w:color w:val="000000" w:themeColor="text1"/>
          <w:sz w:val="32"/>
          <w:szCs w:val="32"/>
        </w:rPr>
        <w:t xml:space="preserve"> </w:t>
      </w:r>
      <w:r w:rsidR="00C532C0" w:rsidRPr="0086606B">
        <w:rPr>
          <w:rFonts w:cstheme="minorHAnsi"/>
          <w:color w:val="000000" w:themeColor="text1"/>
          <w:sz w:val="32"/>
          <w:szCs w:val="32"/>
        </w:rPr>
        <w:t xml:space="preserve"> </w:t>
      </w:r>
    </w:p>
    <w:p w14:paraId="1C8B5317" w14:textId="3E009DA5" w:rsidR="00F1147F" w:rsidRPr="00C8761C" w:rsidRDefault="0086606B" w:rsidP="001110CA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bCs/>
          <w:i/>
          <w:iCs/>
          <w:sz w:val="32"/>
          <w:szCs w:val="32"/>
        </w:rPr>
      </w:pPr>
      <w:r>
        <w:rPr>
          <w:rFonts w:cstheme="minorHAnsi"/>
          <w:sz w:val="32"/>
          <w:szCs w:val="32"/>
        </w:rPr>
        <w:t>Complete</w:t>
      </w:r>
      <w:r w:rsidR="00F1147F" w:rsidRPr="0086606B">
        <w:rPr>
          <w:rFonts w:cstheme="minorHAnsi"/>
          <w:sz w:val="32"/>
          <w:szCs w:val="32"/>
        </w:rPr>
        <w:t xml:space="preserve"> </w:t>
      </w:r>
      <w:r w:rsidRPr="00C8761C">
        <w:rPr>
          <w:rFonts w:cstheme="minorHAnsi"/>
          <w:bCs/>
          <w:i/>
          <w:iCs/>
          <w:color w:val="0432FF"/>
          <w:sz w:val="32"/>
          <w:szCs w:val="32"/>
        </w:rPr>
        <w:t>Animal Adjectives and Adverbs</w:t>
      </w:r>
      <w:r w:rsidR="00F1147F" w:rsidRPr="00C8761C">
        <w:rPr>
          <w:rFonts w:cstheme="minorHAnsi"/>
          <w:bCs/>
          <w:sz w:val="32"/>
          <w:szCs w:val="32"/>
        </w:rPr>
        <w:t xml:space="preserve">. </w:t>
      </w:r>
    </w:p>
    <w:p w14:paraId="692E86F4" w14:textId="77777777" w:rsidR="00154BC5" w:rsidRPr="00D63DDD" w:rsidRDefault="00154BC5" w:rsidP="00154BC5">
      <w:pPr>
        <w:pStyle w:val="ListParagraph"/>
        <w:spacing w:line="276" w:lineRule="auto"/>
        <w:rPr>
          <w:rFonts w:cstheme="minorHAnsi"/>
          <w:sz w:val="18"/>
          <w:szCs w:val="18"/>
        </w:rPr>
      </w:pPr>
    </w:p>
    <w:p w14:paraId="00770A82" w14:textId="2B40D022" w:rsidR="00F1147F" w:rsidRPr="0086606B" w:rsidRDefault="00F1147F" w:rsidP="00F1147F">
      <w:pPr>
        <w:spacing w:line="276" w:lineRule="auto"/>
        <w:rPr>
          <w:rFonts w:cstheme="minorHAnsi"/>
          <w:color w:val="0432FF"/>
          <w:sz w:val="32"/>
          <w:szCs w:val="32"/>
        </w:rPr>
      </w:pPr>
      <w:r w:rsidRPr="0086606B">
        <w:rPr>
          <w:rFonts w:cstheme="minorHAnsi"/>
          <w:color w:val="0432FF"/>
          <w:sz w:val="32"/>
          <w:szCs w:val="32"/>
        </w:rPr>
        <w:t xml:space="preserve">Well done! Now show a grown-up your answers to the questions. </w:t>
      </w:r>
      <w:r w:rsidR="0086606B">
        <w:rPr>
          <w:rFonts w:cstheme="minorHAnsi"/>
          <w:color w:val="0432FF"/>
          <w:sz w:val="32"/>
          <w:szCs w:val="32"/>
        </w:rPr>
        <w:t xml:space="preserve">Show the adverbs that you have chosen. </w:t>
      </w:r>
    </w:p>
    <w:p w14:paraId="0461FC1A" w14:textId="77777777" w:rsidR="001B2798" w:rsidRPr="0086606B" w:rsidRDefault="001B2798" w:rsidP="004D228B">
      <w:pPr>
        <w:rPr>
          <w:rFonts w:cstheme="minorHAnsi"/>
          <w:sz w:val="32"/>
          <w:szCs w:val="32"/>
        </w:rPr>
      </w:pPr>
    </w:p>
    <w:p w14:paraId="12854336" w14:textId="14ECFDAD" w:rsidR="004D228B" w:rsidRPr="0086606B" w:rsidRDefault="001B2798" w:rsidP="001B2798">
      <w:pPr>
        <w:spacing w:line="276" w:lineRule="auto"/>
        <w:rPr>
          <w:rFonts w:cstheme="minorHAnsi"/>
          <w:b/>
          <w:bCs/>
          <w:sz w:val="32"/>
          <w:szCs w:val="32"/>
        </w:rPr>
      </w:pPr>
      <w:r w:rsidRPr="0086606B">
        <w:rPr>
          <w:rFonts w:cstheme="minorHAnsi"/>
          <w:b/>
          <w:bCs/>
          <w:sz w:val="32"/>
          <w:szCs w:val="32"/>
        </w:rPr>
        <w:t xml:space="preserve">3.  </w:t>
      </w:r>
      <w:r w:rsidR="00F207F8">
        <w:rPr>
          <w:rFonts w:cstheme="minorHAnsi"/>
          <w:b/>
          <w:bCs/>
          <w:sz w:val="32"/>
          <w:szCs w:val="32"/>
        </w:rPr>
        <w:t>Read more animal poems</w:t>
      </w:r>
    </w:p>
    <w:p w14:paraId="04E77B52" w14:textId="3C26FB84" w:rsidR="00F1147F" w:rsidRDefault="00B133EA" w:rsidP="00F1147F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Read</w:t>
      </w:r>
      <w:r w:rsidR="00F207F8">
        <w:rPr>
          <w:rFonts w:cstheme="minorHAnsi"/>
          <w:sz w:val="32"/>
          <w:szCs w:val="32"/>
        </w:rPr>
        <w:t xml:space="preserve"> four more animal poems: </w:t>
      </w:r>
      <w:r w:rsidR="00F207F8" w:rsidRPr="00D63DDD">
        <w:rPr>
          <w:rFonts w:cstheme="minorHAnsi"/>
          <w:i/>
          <w:iCs/>
          <w:color w:val="0432FF"/>
          <w:sz w:val="32"/>
          <w:szCs w:val="32"/>
        </w:rPr>
        <w:t>Rabbit Poem</w:t>
      </w:r>
      <w:r w:rsidR="00F207F8">
        <w:rPr>
          <w:rFonts w:cstheme="minorHAnsi"/>
          <w:sz w:val="32"/>
          <w:szCs w:val="32"/>
        </w:rPr>
        <w:t xml:space="preserve">, </w:t>
      </w:r>
      <w:r w:rsidR="00F207F8" w:rsidRPr="00D63DDD">
        <w:rPr>
          <w:rFonts w:cstheme="minorHAnsi"/>
          <w:i/>
          <w:iCs/>
          <w:color w:val="0432FF"/>
          <w:sz w:val="32"/>
          <w:szCs w:val="32"/>
        </w:rPr>
        <w:t>God laughed when he made the duck</w:t>
      </w:r>
      <w:r w:rsidR="00F207F8">
        <w:rPr>
          <w:rFonts w:cstheme="minorHAnsi"/>
          <w:sz w:val="32"/>
          <w:szCs w:val="32"/>
        </w:rPr>
        <w:t xml:space="preserve">, </w:t>
      </w:r>
      <w:r w:rsidR="00F207F8" w:rsidRPr="00D63DDD">
        <w:rPr>
          <w:rFonts w:cstheme="minorHAnsi"/>
          <w:i/>
          <w:iCs/>
          <w:color w:val="0432FF"/>
          <w:sz w:val="32"/>
          <w:szCs w:val="32"/>
        </w:rPr>
        <w:t>Duck’s ditty</w:t>
      </w:r>
      <w:r w:rsidR="00F207F8" w:rsidRPr="00D63DDD">
        <w:rPr>
          <w:rFonts w:cstheme="minorHAnsi"/>
          <w:color w:val="0432FF"/>
          <w:sz w:val="32"/>
          <w:szCs w:val="32"/>
        </w:rPr>
        <w:t xml:space="preserve"> </w:t>
      </w:r>
      <w:r w:rsidR="00F207F8">
        <w:rPr>
          <w:rFonts w:cstheme="minorHAnsi"/>
          <w:sz w:val="32"/>
          <w:szCs w:val="32"/>
        </w:rPr>
        <w:t xml:space="preserve">and </w:t>
      </w:r>
      <w:r w:rsidR="00F207F8" w:rsidRPr="00D63DDD">
        <w:rPr>
          <w:rFonts w:cstheme="minorHAnsi"/>
          <w:i/>
          <w:iCs/>
          <w:color w:val="0432FF"/>
          <w:sz w:val="32"/>
          <w:szCs w:val="32"/>
        </w:rPr>
        <w:t>The Sparrow</w:t>
      </w:r>
      <w:r w:rsidR="00F207F8">
        <w:rPr>
          <w:rFonts w:cstheme="minorHAnsi"/>
          <w:sz w:val="32"/>
          <w:szCs w:val="32"/>
        </w:rPr>
        <w:t>.</w:t>
      </w:r>
    </w:p>
    <w:p w14:paraId="2DE007E5" w14:textId="3B595995" w:rsidR="00F207F8" w:rsidRDefault="00C8761C" w:rsidP="00C8761C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F</w:t>
      </w:r>
      <w:r w:rsidR="00F207F8">
        <w:rPr>
          <w:rFonts w:cstheme="minorHAnsi"/>
          <w:sz w:val="32"/>
          <w:szCs w:val="32"/>
        </w:rPr>
        <w:t>ind adverbs used in these poems</w:t>
      </w:r>
      <w:r>
        <w:rPr>
          <w:rFonts w:cstheme="minorHAnsi"/>
          <w:sz w:val="32"/>
          <w:szCs w:val="32"/>
        </w:rPr>
        <w:t>.</w:t>
      </w:r>
      <w:r w:rsidR="00F207F8">
        <w:rPr>
          <w:rFonts w:cstheme="minorHAnsi"/>
          <w:sz w:val="32"/>
          <w:szCs w:val="32"/>
        </w:rPr>
        <w:t xml:space="preserve"> Underline them if you can. You can check your answers at the end of the pack.</w:t>
      </w:r>
    </w:p>
    <w:p w14:paraId="618B8327" w14:textId="75EA81FC" w:rsidR="00F207F8" w:rsidRPr="0086606B" w:rsidRDefault="00F207F8" w:rsidP="00F1147F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Choose </w:t>
      </w:r>
      <w:r w:rsidR="00553E0B">
        <w:rPr>
          <w:rFonts w:cstheme="minorHAnsi"/>
          <w:sz w:val="32"/>
          <w:szCs w:val="32"/>
        </w:rPr>
        <w:t>your favourite</w:t>
      </w:r>
      <w:r>
        <w:rPr>
          <w:rFonts w:cstheme="minorHAnsi"/>
          <w:sz w:val="32"/>
          <w:szCs w:val="32"/>
        </w:rPr>
        <w:t xml:space="preserve"> poem and practise reading it aloud. The </w:t>
      </w:r>
      <w:r w:rsidRPr="00C8761C">
        <w:rPr>
          <w:rFonts w:cstheme="minorHAnsi"/>
          <w:bCs/>
          <w:i/>
          <w:iCs/>
          <w:color w:val="0432FF"/>
          <w:sz w:val="32"/>
          <w:szCs w:val="32"/>
        </w:rPr>
        <w:t>Top tips for reading a poem aloud</w:t>
      </w:r>
      <w:r w:rsidRPr="00C8761C">
        <w:rPr>
          <w:rFonts w:cstheme="minorHAnsi"/>
          <w:bCs/>
          <w:i/>
          <w:iCs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will help you to do this. </w:t>
      </w:r>
    </w:p>
    <w:p w14:paraId="6F6A54F6" w14:textId="77777777" w:rsidR="001B2798" w:rsidRPr="0086606B" w:rsidRDefault="001B2798" w:rsidP="004D228B">
      <w:pPr>
        <w:rPr>
          <w:rFonts w:cstheme="minorHAnsi"/>
          <w:sz w:val="32"/>
          <w:szCs w:val="32"/>
        </w:rPr>
      </w:pPr>
    </w:p>
    <w:p w14:paraId="0943AD72" w14:textId="1CE0BB2C" w:rsidR="00AD0D63" w:rsidRPr="0086606B" w:rsidRDefault="001B2798" w:rsidP="004D228B">
      <w:pPr>
        <w:rPr>
          <w:rFonts w:cstheme="minorHAnsi"/>
          <w:b/>
          <w:bCs/>
          <w:sz w:val="32"/>
          <w:szCs w:val="32"/>
        </w:rPr>
      </w:pPr>
      <w:r w:rsidRPr="0086606B">
        <w:rPr>
          <w:rFonts w:cstheme="minorHAnsi"/>
          <w:b/>
          <w:bCs/>
          <w:sz w:val="32"/>
          <w:szCs w:val="32"/>
        </w:rPr>
        <w:t>T</w:t>
      </w:r>
      <w:r w:rsidR="004D228B" w:rsidRPr="0086606B">
        <w:rPr>
          <w:rFonts w:cstheme="minorHAnsi"/>
          <w:b/>
          <w:bCs/>
          <w:sz w:val="32"/>
          <w:szCs w:val="32"/>
        </w:rPr>
        <w:t>ry th</w:t>
      </w:r>
      <w:r w:rsidR="00F1147F" w:rsidRPr="0086606B">
        <w:rPr>
          <w:rFonts w:cstheme="minorHAnsi"/>
          <w:b/>
          <w:bCs/>
          <w:sz w:val="32"/>
          <w:szCs w:val="32"/>
        </w:rPr>
        <w:t>ese</w:t>
      </w:r>
      <w:r w:rsidR="004D228B" w:rsidRPr="0086606B">
        <w:rPr>
          <w:rFonts w:cstheme="minorHAnsi"/>
          <w:b/>
          <w:bCs/>
          <w:sz w:val="32"/>
          <w:szCs w:val="32"/>
        </w:rPr>
        <w:t xml:space="preserve"> Fun-Time Ex</w:t>
      </w:r>
      <w:r w:rsidRPr="0086606B">
        <w:rPr>
          <w:rFonts w:cstheme="minorHAnsi"/>
          <w:b/>
          <w:bCs/>
          <w:sz w:val="32"/>
          <w:szCs w:val="32"/>
        </w:rPr>
        <w:t>tra</w:t>
      </w:r>
      <w:r w:rsidR="00F1147F" w:rsidRPr="0086606B">
        <w:rPr>
          <w:rFonts w:cstheme="minorHAnsi"/>
          <w:b/>
          <w:bCs/>
          <w:sz w:val="32"/>
          <w:szCs w:val="32"/>
        </w:rPr>
        <w:t>s</w:t>
      </w:r>
    </w:p>
    <w:p w14:paraId="3AD68229" w14:textId="21C81110" w:rsidR="00E70B7F" w:rsidRDefault="00F1147F" w:rsidP="009515F0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 w:rsidRPr="0086606B">
        <w:rPr>
          <w:rFonts w:cstheme="minorHAnsi"/>
          <w:sz w:val="32"/>
          <w:szCs w:val="32"/>
        </w:rPr>
        <w:t xml:space="preserve">Can you </w:t>
      </w:r>
      <w:r w:rsidR="00E14A65">
        <w:rPr>
          <w:rFonts w:cstheme="minorHAnsi"/>
          <w:sz w:val="32"/>
          <w:szCs w:val="32"/>
        </w:rPr>
        <w:t xml:space="preserve">choose your favourite poem and copy it out carefully in your best handwriting? You could add an illustration when you have finished. </w:t>
      </w:r>
    </w:p>
    <w:p w14:paraId="134365FC" w14:textId="353D7C7B" w:rsidR="00E14A65" w:rsidRPr="0086606B" w:rsidRDefault="00E14A65" w:rsidP="009515F0">
      <w:pPr>
        <w:pStyle w:val="ListParagraph"/>
        <w:numPr>
          <w:ilvl w:val="0"/>
          <w:numId w:val="2"/>
        </w:numPr>
        <w:spacing w:line="276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Can you try to write a poem called Sheep in Summer? How could it be the same as the original? How could it be different?</w:t>
      </w:r>
    </w:p>
    <w:p w14:paraId="3A9BD96A" w14:textId="24931D44" w:rsidR="00154BC5" w:rsidRPr="0086606B" w:rsidRDefault="00154BC5" w:rsidP="002B5550">
      <w:pPr>
        <w:jc w:val="center"/>
        <w:rPr>
          <w:rFonts w:cstheme="minorHAnsi"/>
          <w:b/>
          <w:sz w:val="36"/>
          <w:szCs w:val="28"/>
          <w:u w:val="single"/>
        </w:rPr>
        <w:sectPr w:rsidR="00154BC5" w:rsidRPr="0086606B" w:rsidSect="00981A57">
          <w:footerReference w:type="default" r:id="rId7"/>
          <w:pgSz w:w="11906" w:h="16838"/>
          <w:pgMar w:top="1099" w:right="1418" w:bottom="816" w:left="1418" w:header="709" w:footer="561" w:gutter="0"/>
          <w:cols w:space="720"/>
        </w:sectPr>
      </w:pPr>
    </w:p>
    <w:p w14:paraId="0FA85F88" w14:textId="73795D38" w:rsidR="008256B4" w:rsidRDefault="008256B4" w:rsidP="008256B4">
      <w:pPr>
        <w:jc w:val="center"/>
        <w:rPr>
          <w:rFonts w:cstheme="minorHAnsi"/>
          <w:b/>
          <w:sz w:val="44"/>
          <w:szCs w:val="36"/>
        </w:rPr>
      </w:pPr>
      <w:r w:rsidRPr="0086606B">
        <w:rPr>
          <w:rFonts w:cstheme="minorHAnsi"/>
          <w:b/>
          <w:sz w:val="44"/>
          <w:szCs w:val="36"/>
        </w:rPr>
        <w:lastRenderedPageBreak/>
        <w:t>Sheep in Winter</w:t>
      </w:r>
    </w:p>
    <w:p w14:paraId="11FA3531" w14:textId="77777777" w:rsidR="00F207F8" w:rsidRPr="0086606B" w:rsidRDefault="00F207F8" w:rsidP="008256B4">
      <w:pPr>
        <w:jc w:val="center"/>
        <w:rPr>
          <w:rFonts w:cstheme="minorHAnsi"/>
          <w:b/>
          <w:sz w:val="44"/>
          <w:szCs w:val="36"/>
        </w:rPr>
      </w:pPr>
    </w:p>
    <w:p w14:paraId="4C40784C" w14:textId="00B0279B" w:rsidR="0086606B" w:rsidRPr="0086606B" w:rsidRDefault="0086606B" w:rsidP="0086606B">
      <w:pPr>
        <w:jc w:val="center"/>
        <w:rPr>
          <w:rFonts w:eastAsia="Times New Roman" w:cstheme="minorHAnsi"/>
        </w:rPr>
      </w:pPr>
      <w:r w:rsidRPr="0086606B">
        <w:rPr>
          <w:rFonts w:eastAsia="Times New Roman" w:cstheme="minorHAnsi"/>
        </w:rPr>
        <w:fldChar w:fldCharType="begin"/>
      </w:r>
      <w:r w:rsidRPr="0086606B">
        <w:rPr>
          <w:rFonts w:eastAsia="Times New Roman" w:cstheme="minorHAnsi"/>
        </w:rPr>
        <w:instrText xml:space="preserve"> INCLUDEPICTURE "https://www.artnet.com/WebServices/images/ll00162lldtz4GFgCU742CfDrCWvaHBOc9t0D/fiddes-georges-watt-sheep-in-winter.jpg" \* MERGEFORMATINET </w:instrText>
      </w:r>
      <w:r w:rsidRPr="0086606B">
        <w:rPr>
          <w:rFonts w:eastAsia="Times New Roman" w:cstheme="minorHAnsi"/>
        </w:rPr>
        <w:fldChar w:fldCharType="separate"/>
      </w:r>
      <w:r w:rsidRPr="0086606B">
        <w:rPr>
          <w:rFonts w:eastAsia="Times New Roman" w:cstheme="minorHAnsi"/>
          <w:noProof/>
          <w:lang w:eastAsia="en-GB"/>
        </w:rPr>
        <w:drawing>
          <wp:inline distT="0" distB="0" distL="0" distR="0" wp14:anchorId="653C100C" wp14:editId="54440A62">
            <wp:extent cx="3903491" cy="3025206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eep in winter by Fiddes-Georges Watt on artn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91" cy="30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06B">
        <w:rPr>
          <w:rFonts w:eastAsia="Times New Roman" w:cstheme="minorHAnsi"/>
        </w:rPr>
        <w:fldChar w:fldCharType="end"/>
      </w:r>
    </w:p>
    <w:p w14:paraId="03154192" w14:textId="77777777" w:rsidR="0086606B" w:rsidRPr="0086606B" w:rsidRDefault="0086606B" w:rsidP="0086606B">
      <w:pPr>
        <w:spacing w:line="276" w:lineRule="auto"/>
        <w:rPr>
          <w:rFonts w:cstheme="minorHAnsi"/>
          <w:sz w:val="36"/>
          <w:szCs w:val="36"/>
        </w:rPr>
      </w:pPr>
    </w:p>
    <w:p w14:paraId="59E24660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The sheep get up and make their many tracks</w:t>
      </w:r>
    </w:p>
    <w:p w14:paraId="58B2B79A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And bear a load of snow upon their backs,</w:t>
      </w:r>
    </w:p>
    <w:p w14:paraId="5B3A69E8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And gnaw the frozen turnip to the ground</w:t>
      </w:r>
    </w:p>
    <w:p w14:paraId="6AFDD6C0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With sharp quick bite, and then go noising round</w:t>
      </w:r>
    </w:p>
    <w:p w14:paraId="27246C0D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The boy that pecks the turnips all the day</w:t>
      </w:r>
      <w:bookmarkStart w:id="0" w:name="_GoBack"/>
      <w:bookmarkEnd w:id="0"/>
    </w:p>
    <w:p w14:paraId="3B520291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And knocks his hands to keep the cold away</w:t>
      </w:r>
    </w:p>
    <w:p w14:paraId="54395854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And laps his legs in straw to keep them warm</w:t>
      </w:r>
    </w:p>
    <w:p w14:paraId="36FE7EAF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And hides behind the hedges from the storm.</w:t>
      </w:r>
    </w:p>
    <w:p w14:paraId="5C4ED631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The sheep, as tame as dogs, go where he goes</w:t>
      </w:r>
    </w:p>
    <w:p w14:paraId="577BEEBD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And try to shake their fleeces from the snows.</w:t>
      </w:r>
    </w:p>
    <w:p w14:paraId="4882B9CD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Then leave their frozen meal and wander round</w:t>
      </w:r>
    </w:p>
    <w:p w14:paraId="5A1ED1F3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The stubble stack that stands beside the ground,</w:t>
      </w:r>
    </w:p>
    <w:p w14:paraId="6B69475E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And lie all night and face the drizzling storm</w:t>
      </w:r>
    </w:p>
    <w:p w14:paraId="40E3D729" w14:textId="77777777" w:rsidR="008256B4" w:rsidRPr="0086606B" w:rsidRDefault="008256B4" w:rsidP="008256B4">
      <w:pPr>
        <w:spacing w:line="276" w:lineRule="auto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And shun the hovel where they might be warm.</w:t>
      </w:r>
    </w:p>
    <w:p w14:paraId="4598C0D2" w14:textId="77777777" w:rsidR="008256B4" w:rsidRPr="0086606B" w:rsidRDefault="008256B4" w:rsidP="00981A57">
      <w:pPr>
        <w:spacing w:line="276" w:lineRule="auto"/>
        <w:ind w:left="6480" w:firstLine="720"/>
        <w:rPr>
          <w:rFonts w:cstheme="minorHAnsi"/>
          <w:sz w:val="36"/>
          <w:szCs w:val="36"/>
        </w:rPr>
      </w:pPr>
      <w:r w:rsidRPr="0086606B">
        <w:rPr>
          <w:rFonts w:cstheme="minorHAnsi"/>
          <w:sz w:val="36"/>
          <w:szCs w:val="36"/>
        </w:rPr>
        <w:t>By John Clare</w:t>
      </w:r>
    </w:p>
    <w:p w14:paraId="102A24F0" w14:textId="77777777" w:rsidR="008256B4" w:rsidRPr="0086606B" w:rsidRDefault="008256B4" w:rsidP="008256B4">
      <w:pPr>
        <w:rPr>
          <w:rFonts w:eastAsia="Times New Roman" w:cstheme="minorHAnsi"/>
          <w:sz w:val="20"/>
          <w:szCs w:val="20"/>
        </w:rPr>
      </w:pPr>
    </w:p>
    <w:p w14:paraId="0316735B" w14:textId="77777777" w:rsidR="009B4D86" w:rsidRDefault="009B4D86">
      <w:pPr>
        <w:rPr>
          <w:rFonts w:cstheme="minorHAnsi"/>
          <w:b/>
          <w:sz w:val="44"/>
          <w:szCs w:val="36"/>
        </w:rPr>
      </w:pPr>
      <w:r>
        <w:rPr>
          <w:rFonts w:cstheme="minorHAnsi"/>
          <w:b/>
          <w:sz w:val="44"/>
          <w:szCs w:val="36"/>
        </w:rPr>
        <w:br w:type="page"/>
      </w:r>
    </w:p>
    <w:p w14:paraId="65A0E8D7" w14:textId="26721EDB" w:rsidR="00F207F8" w:rsidRDefault="00F207F8" w:rsidP="0086606B">
      <w:pPr>
        <w:jc w:val="center"/>
        <w:rPr>
          <w:rFonts w:cstheme="minorHAnsi"/>
          <w:b/>
          <w:sz w:val="44"/>
          <w:szCs w:val="36"/>
        </w:rPr>
      </w:pPr>
      <w:r w:rsidRPr="00F207F8">
        <w:rPr>
          <w:rFonts w:cstheme="minorHAnsi"/>
          <w:b/>
          <w:sz w:val="44"/>
          <w:szCs w:val="36"/>
        </w:rPr>
        <w:lastRenderedPageBreak/>
        <w:t xml:space="preserve">Revision Card </w:t>
      </w:r>
      <w:r>
        <w:rPr>
          <w:rFonts w:cstheme="minorHAnsi"/>
          <w:b/>
          <w:sz w:val="44"/>
          <w:szCs w:val="36"/>
        </w:rPr>
        <w:t>–</w:t>
      </w:r>
      <w:r w:rsidRPr="00F207F8">
        <w:rPr>
          <w:rFonts w:cstheme="minorHAnsi"/>
          <w:b/>
          <w:sz w:val="44"/>
          <w:szCs w:val="36"/>
        </w:rPr>
        <w:t xml:space="preserve"> Adverbs</w:t>
      </w:r>
    </w:p>
    <w:p w14:paraId="43B4A1A9" w14:textId="77777777" w:rsidR="00F207F8" w:rsidRDefault="00F207F8" w:rsidP="0086606B">
      <w:pPr>
        <w:jc w:val="center"/>
        <w:rPr>
          <w:rFonts w:cstheme="minorHAnsi"/>
          <w:color w:val="0000FF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F207F8" w14:paraId="20A464EF" w14:textId="77777777" w:rsidTr="00F207F8">
        <w:tc>
          <w:tcPr>
            <w:tcW w:w="10194" w:type="dxa"/>
          </w:tcPr>
          <w:p w14:paraId="43940584" w14:textId="08461D92" w:rsidR="00F207F8" w:rsidRDefault="00F207F8" w:rsidP="0086606B">
            <w:pPr>
              <w:jc w:val="center"/>
              <w:rPr>
                <w:rFonts w:cstheme="minorHAnsi"/>
                <w:color w:val="0000FF"/>
                <w:sz w:val="36"/>
                <w:szCs w:val="36"/>
              </w:rPr>
            </w:pPr>
            <w:r w:rsidRPr="00F207F8">
              <w:rPr>
                <w:rFonts w:cstheme="minorHAnsi"/>
                <w:noProof/>
                <w:color w:val="0000FF"/>
                <w:sz w:val="36"/>
                <w:szCs w:val="36"/>
                <w:lang w:eastAsia="en-GB"/>
              </w:rPr>
              <w:drawing>
                <wp:inline distT="0" distB="0" distL="0" distR="0" wp14:anchorId="04E92FBA" wp14:editId="138B3C4B">
                  <wp:extent cx="6561450" cy="3592581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450" cy="359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7F8" w14:paraId="4B45077D" w14:textId="77777777" w:rsidTr="00F207F8">
        <w:tc>
          <w:tcPr>
            <w:tcW w:w="10194" w:type="dxa"/>
          </w:tcPr>
          <w:p w14:paraId="5DC0DF57" w14:textId="2AAB626E" w:rsidR="00F207F8" w:rsidRDefault="00F207F8" w:rsidP="0086606B">
            <w:pPr>
              <w:jc w:val="center"/>
              <w:rPr>
                <w:rFonts w:cstheme="minorHAnsi"/>
                <w:color w:val="0000FF"/>
                <w:sz w:val="36"/>
                <w:szCs w:val="36"/>
              </w:rPr>
            </w:pPr>
            <w:r w:rsidRPr="00F207F8">
              <w:rPr>
                <w:rFonts w:cstheme="minorHAnsi"/>
                <w:noProof/>
                <w:color w:val="0000FF"/>
                <w:sz w:val="36"/>
                <w:szCs w:val="36"/>
                <w:lang w:eastAsia="en-GB"/>
              </w:rPr>
              <w:drawing>
                <wp:inline distT="0" distB="0" distL="0" distR="0" wp14:anchorId="0BEBD355" wp14:editId="6A0FE03F">
                  <wp:extent cx="6479538" cy="352825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38" cy="35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ACC9D9" w14:textId="241B3B0A" w:rsidR="00F207F8" w:rsidRDefault="008256B4" w:rsidP="0086606B">
      <w:pPr>
        <w:jc w:val="center"/>
        <w:rPr>
          <w:rFonts w:cstheme="minorHAnsi"/>
          <w:color w:val="0000FF"/>
          <w:sz w:val="36"/>
          <w:szCs w:val="36"/>
        </w:rPr>
        <w:sectPr w:rsidR="00F207F8" w:rsidSect="00981A57">
          <w:pgSz w:w="11906" w:h="16838"/>
          <w:pgMar w:top="1043" w:right="851" w:bottom="816" w:left="851" w:header="709" w:footer="561" w:gutter="0"/>
          <w:cols w:space="720"/>
          <w:docGrid w:linePitch="326"/>
        </w:sectPr>
      </w:pPr>
      <w:r w:rsidRPr="0086606B">
        <w:rPr>
          <w:rFonts w:cstheme="minorHAnsi"/>
          <w:color w:val="0000FF"/>
          <w:sz w:val="36"/>
          <w:szCs w:val="36"/>
        </w:rPr>
        <w:br w:type="page"/>
      </w:r>
    </w:p>
    <w:p w14:paraId="53EEDB3D" w14:textId="78304AA6" w:rsidR="008256B4" w:rsidRPr="0086606B" w:rsidRDefault="008256B4" w:rsidP="0086606B">
      <w:pPr>
        <w:jc w:val="center"/>
        <w:rPr>
          <w:rFonts w:cstheme="minorHAnsi"/>
          <w:b/>
          <w:sz w:val="20"/>
          <w:szCs w:val="20"/>
          <w:u w:val="single"/>
        </w:rPr>
      </w:pPr>
      <w:r w:rsidRPr="0086606B">
        <w:rPr>
          <w:rFonts w:cstheme="minorHAnsi"/>
          <w:b/>
          <w:sz w:val="36"/>
          <w:szCs w:val="36"/>
          <w:u w:val="single"/>
        </w:rPr>
        <w:lastRenderedPageBreak/>
        <w:t>Animal Adjectives and Adverbs</w:t>
      </w:r>
    </w:p>
    <w:p w14:paraId="0D5D8C07" w14:textId="5B099992" w:rsidR="008256B4" w:rsidRPr="0086606B" w:rsidRDefault="008256B4" w:rsidP="008256B4">
      <w:pPr>
        <w:rPr>
          <w:rFonts w:cstheme="minorHAnsi"/>
        </w:rPr>
      </w:pPr>
    </w:p>
    <w:p w14:paraId="1A55622A" w14:textId="58A39CDA" w:rsidR="0086606B" w:rsidRPr="0086606B" w:rsidRDefault="0086606B" w:rsidP="008256B4">
      <w:pPr>
        <w:rPr>
          <w:rFonts w:cstheme="minorHAnsi"/>
        </w:rPr>
      </w:pPr>
    </w:p>
    <w:p w14:paraId="17C54EDC" w14:textId="77777777" w:rsidR="0086606B" w:rsidRPr="0086606B" w:rsidRDefault="0086606B" w:rsidP="008256B4">
      <w:pPr>
        <w:rPr>
          <w:rFonts w:cstheme="minorHAnsi"/>
        </w:rPr>
      </w:pPr>
    </w:p>
    <w:p w14:paraId="58D1AC5A" w14:textId="77777777" w:rsidR="008256B4" w:rsidRPr="0086606B" w:rsidRDefault="008256B4" w:rsidP="008256B4">
      <w:pPr>
        <w:rPr>
          <w:rFonts w:cstheme="minorHAnsi"/>
          <w:i/>
          <w:color w:val="0000FF"/>
          <w:sz w:val="28"/>
          <w:szCs w:val="36"/>
        </w:rPr>
      </w:pPr>
      <w:r w:rsidRPr="0086606B">
        <w:rPr>
          <w:rFonts w:cstheme="minorHAnsi"/>
          <w:i/>
          <w:color w:val="0000FF"/>
          <w:sz w:val="28"/>
          <w:szCs w:val="36"/>
        </w:rPr>
        <w:t xml:space="preserve">There are some adverbs on cards below to help you.  </w:t>
      </w:r>
    </w:p>
    <w:p w14:paraId="7ECDE14B" w14:textId="77777777" w:rsidR="008256B4" w:rsidRPr="0086606B" w:rsidRDefault="008256B4" w:rsidP="008256B4">
      <w:pPr>
        <w:rPr>
          <w:rFonts w:cstheme="minorHAnsi"/>
          <w:i/>
          <w:color w:val="0000FF"/>
          <w:sz w:val="28"/>
          <w:szCs w:val="36"/>
        </w:rPr>
      </w:pPr>
      <w:r w:rsidRPr="0086606B">
        <w:rPr>
          <w:rFonts w:cstheme="minorHAnsi"/>
          <w:i/>
          <w:color w:val="0000FF"/>
          <w:sz w:val="28"/>
          <w:szCs w:val="36"/>
        </w:rPr>
        <w:t xml:space="preserve">Underline the adjectives in each sentence. Draw a circle round the adverbs.  </w:t>
      </w:r>
    </w:p>
    <w:p w14:paraId="3B48E9F7" w14:textId="77777777" w:rsidR="008256B4" w:rsidRPr="0086606B" w:rsidRDefault="008256B4" w:rsidP="008256B4">
      <w:pPr>
        <w:rPr>
          <w:rFonts w:cstheme="minorHAnsi"/>
        </w:rPr>
      </w:pPr>
    </w:p>
    <w:p w14:paraId="77447BF9" w14:textId="77777777" w:rsidR="008256B4" w:rsidRPr="0086606B" w:rsidRDefault="008256B4" w:rsidP="008256B4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sz w:val="32"/>
          <w:szCs w:val="32"/>
        </w:rPr>
      </w:pPr>
      <w:r w:rsidRPr="0086606B">
        <w:rPr>
          <w:rFonts w:cstheme="minorHAnsi"/>
          <w:sz w:val="32"/>
          <w:szCs w:val="32"/>
        </w:rPr>
        <w:t xml:space="preserve">  The cows are so cold.   They need much warmer coats.  </w:t>
      </w:r>
    </w:p>
    <w:p w14:paraId="1954F818" w14:textId="77777777" w:rsidR="008256B4" w:rsidRPr="0086606B" w:rsidRDefault="008256B4" w:rsidP="008256B4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sz w:val="32"/>
          <w:szCs w:val="32"/>
        </w:rPr>
      </w:pPr>
      <w:r w:rsidRPr="0086606B">
        <w:rPr>
          <w:rFonts w:cstheme="minorHAnsi"/>
          <w:sz w:val="32"/>
          <w:szCs w:val="32"/>
        </w:rPr>
        <w:t xml:space="preserve">  The very clever pigs manage to open the almost closed gate.  </w:t>
      </w:r>
    </w:p>
    <w:p w14:paraId="6BBE7547" w14:textId="77777777" w:rsidR="008256B4" w:rsidRPr="0086606B" w:rsidRDefault="008256B4" w:rsidP="008256B4">
      <w:pPr>
        <w:pStyle w:val="ListParagraph"/>
        <w:numPr>
          <w:ilvl w:val="0"/>
          <w:numId w:val="22"/>
        </w:numPr>
        <w:spacing w:line="360" w:lineRule="auto"/>
        <w:rPr>
          <w:rFonts w:cstheme="minorHAnsi"/>
          <w:sz w:val="32"/>
          <w:szCs w:val="32"/>
        </w:rPr>
      </w:pPr>
      <w:r w:rsidRPr="0086606B">
        <w:rPr>
          <w:rFonts w:cstheme="minorHAnsi"/>
          <w:sz w:val="32"/>
          <w:szCs w:val="32"/>
        </w:rPr>
        <w:t xml:space="preserve">  Sheep sleep for quite long periods in the really hot summer.   </w:t>
      </w:r>
    </w:p>
    <w:p w14:paraId="04A6065B" w14:textId="77777777" w:rsidR="008256B4" w:rsidRPr="0086606B" w:rsidRDefault="008256B4" w:rsidP="008256B4">
      <w:pPr>
        <w:rPr>
          <w:rFonts w:cstheme="minorHAnsi"/>
          <w:i/>
          <w:color w:val="0000FF"/>
          <w:sz w:val="28"/>
          <w:szCs w:val="36"/>
        </w:rPr>
      </w:pPr>
    </w:p>
    <w:p w14:paraId="704E715A" w14:textId="77777777" w:rsidR="008256B4" w:rsidRPr="0086606B" w:rsidRDefault="008256B4" w:rsidP="008256B4">
      <w:pPr>
        <w:rPr>
          <w:rFonts w:cstheme="minorHAnsi"/>
          <w:i/>
          <w:color w:val="0000FF"/>
          <w:sz w:val="28"/>
          <w:szCs w:val="36"/>
        </w:rPr>
      </w:pPr>
      <w:r w:rsidRPr="0086606B">
        <w:rPr>
          <w:rFonts w:cstheme="minorHAnsi"/>
          <w:i/>
          <w:color w:val="0000FF"/>
          <w:sz w:val="28"/>
          <w:szCs w:val="36"/>
        </w:rPr>
        <w:t xml:space="preserve">Modify each adjective using at least one adverb.  </w:t>
      </w:r>
    </w:p>
    <w:p w14:paraId="0C5F6E8D" w14:textId="77777777" w:rsidR="008256B4" w:rsidRPr="0086606B" w:rsidRDefault="008256B4" w:rsidP="008256B4">
      <w:pPr>
        <w:ind w:right="-142"/>
        <w:rPr>
          <w:rFonts w:cstheme="minorHAnsi"/>
          <w:i/>
          <w:color w:val="0000FF"/>
          <w:sz w:val="28"/>
          <w:szCs w:val="36"/>
        </w:rPr>
      </w:pPr>
      <w:r w:rsidRPr="0086606B">
        <w:rPr>
          <w:rFonts w:cstheme="minorHAnsi"/>
          <w:i/>
          <w:color w:val="0000FF"/>
          <w:sz w:val="28"/>
          <w:szCs w:val="36"/>
        </w:rPr>
        <w:t>Write your own description of the rabbit using at least two adjectives and adverbs.</w:t>
      </w:r>
    </w:p>
    <w:p w14:paraId="4420DD95" w14:textId="77777777" w:rsidR="008256B4" w:rsidRPr="0086606B" w:rsidRDefault="008256B4" w:rsidP="008256B4">
      <w:pPr>
        <w:ind w:right="-142"/>
        <w:rPr>
          <w:rFonts w:cstheme="minorHAnsi"/>
          <w:i/>
          <w:color w:val="0000FF"/>
          <w:sz w:val="28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478"/>
      </w:tblGrid>
      <w:tr w:rsidR="008256B4" w:rsidRPr="0086606B" w14:paraId="7DD4FC31" w14:textId="77777777" w:rsidTr="006C67AD">
        <w:trPr>
          <w:trHeight w:val="1411"/>
        </w:trPr>
        <w:tc>
          <w:tcPr>
            <w:tcW w:w="2235" w:type="dxa"/>
          </w:tcPr>
          <w:p w14:paraId="3BE1661C" w14:textId="77777777" w:rsidR="008256B4" w:rsidRPr="0086606B" w:rsidRDefault="008256B4" w:rsidP="006C67AD">
            <w:pPr>
              <w:jc w:val="center"/>
              <w:rPr>
                <w:rFonts w:cstheme="minorHAnsi"/>
                <w:sz w:val="32"/>
                <w:szCs w:val="32"/>
              </w:rPr>
            </w:pPr>
            <w:r w:rsidRPr="0086606B">
              <w:rPr>
                <w:rFonts w:cstheme="minorHAnsi"/>
                <w:sz w:val="32"/>
                <w:szCs w:val="32"/>
              </w:rPr>
              <w:t>Cow</w:t>
            </w:r>
          </w:p>
        </w:tc>
        <w:tc>
          <w:tcPr>
            <w:tcW w:w="7478" w:type="dxa"/>
            <w:vAlign w:val="center"/>
          </w:tcPr>
          <w:p w14:paraId="511716DD" w14:textId="77777777" w:rsidR="008256B4" w:rsidRPr="0086606B" w:rsidRDefault="008256B4" w:rsidP="006C67AD">
            <w:pPr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i/>
                <w:sz w:val="32"/>
                <w:szCs w:val="32"/>
              </w:rPr>
              <w:t xml:space="preserve">The ___________ happy cow was _________ gentle.  </w:t>
            </w:r>
          </w:p>
        </w:tc>
      </w:tr>
      <w:tr w:rsidR="008256B4" w:rsidRPr="0086606B" w14:paraId="13274A99" w14:textId="77777777" w:rsidTr="00C8761C">
        <w:trPr>
          <w:trHeight w:val="1668"/>
        </w:trPr>
        <w:tc>
          <w:tcPr>
            <w:tcW w:w="2235" w:type="dxa"/>
          </w:tcPr>
          <w:p w14:paraId="6EDBD0D2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2"/>
                <w:szCs w:val="32"/>
              </w:rPr>
              <w:t>Sheep</w:t>
            </w:r>
          </w:p>
        </w:tc>
        <w:tc>
          <w:tcPr>
            <w:tcW w:w="7478" w:type="dxa"/>
            <w:vAlign w:val="center"/>
          </w:tcPr>
          <w:p w14:paraId="24752D6F" w14:textId="77777777" w:rsidR="00C8761C" w:rsidRDefault="008256B4" w:rsidP="006C67AD">
            <w:pPr>
              <w:rPr>
                <w:rFonts w:cstheme="minorHAnsi"/>
                <w:i/>
                <w:sz w:val="32"/>
                <w:szCs w:val="32"/>
              </w:rPr>
            </w:pPr>
            <w:r w:rsidRPr="0086606B">
              <w:rPr>
                <w:rFonts w:cstheme="minorHAnsi"/>
                <w:i/>
                <w:sz w:val="32"/>
                <w:szCs w:val="32"/>
              </w:rPr>
              <w:t xml:space="preserve">The ________ frozen ground gave little shelter to the </w:t>
            </w:r>
          </w:p>
          <w:p w14:paraId="08651536" w14:textId="77777777" w:rsidR="00C8761C" w:rsidRDefault="00C8761C" w:rsidP="006C67AD">
            <w:pPr>
              <w:rPr>
                <w:rFonts w:cstheme="minorHAnsi"/>
                <w:i/>
                <w:sz w:val="32"/>
                <w:szCs w:val="32"/>
              </w:rPr>
            </w:pPr>
          </w:p>
          <w:p w14:paraId="01E6ED39" w14:textId="3E5CC7AD" w:rsidR="008256B4" w:rsidRPr="0086606B" w:rsidRDefault="008256B4" w:rsidP="006C67AD">
            <w:pPr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i/>
                <w:sz w:val="32"/>
                <w:szCs w:val="32"/>
              </w:rPr>
              <w:t>_________ cold sheep.</w:t>
            </w:r>
          </w:p>
        </w:tc>
      </w:tr>
      <w:tr w:rsidR="008256B4" w:rsidRPr="0086606B" w14:paraId="61CA0B82" w14:textId="77777777" w:rsidTr="006C67AD">
        <w:trPr>
          <w:trHeight w:val="1411"/>
        </w:trPr>
        <w:tc>
          <w:tcPr>
            <w:tcW w:w="2235" w:type="dxa"/>
          </w:tcPr>
          <w:p w14:paraId="65658D79" w14:textId="77777777" w:rsidR="008256B4" w:rsidRPr="0086606B" w:rsidRDefault="008256B4" w:rsidP="006C67AD">
            <w:pPr>
              <w:jc w:val="center"/>
              <w:rPr>
                <w:rFonts w:cstheme="minorHAnsi"/>
                <w:sz w:val="32"/>
                <w:szCs w:val="32"/>
              </w:rPr>
            </w:pPr>
            <w:r w:rsidRPr="0086606B">
              <w:rPr>
                <w:rFonts w:cstheme="minorHAnsi"/>
                <w:sz w:val="32"/>
                <w:szCs w:val="32"/>
              </w:rPr>
              <w:t>Pig</w:t>
            </w:r>
          </w:p>
        </w:tc>
        <w:tc>
          <w:tcPr>
            <w:tcW w:w="7478" w:type="dxa"/>
            <w:vAlign w:val="center"/>
          </w:tcPr>
          <w:p w14:paraId="03F14D27" w14:textId="77777777" w:rsidR="008256B4" w:rsidRPr="0086606B" w:rsidRDefault="008256B4" w:rsidP="006C67AD">
            <w:pPr>
              <w:rPr>
                <w:rFonts w:cstheme="minorHAnsi"/>
                <w:i/>
                <w:sz w:val="32"/>
                <w:szCs w:val="32"/>
              </w:rPr>
            </w:pPr>
            <w:r w:rsidRPr="0086606B">
              <w:rPr>
                <w:rFonts w:cstheme="minorHAnsi"/>
                <w:i/>
                <w:sz w:val="32"/>
                <w:szCs w:val="32"/>
              </w:rPr>
              <w:t xml:space="preserve">__________ contented pigs have plenty of food. </w:t>
            </w:r>
          </w:p>
          <w:p w14:paraId="5B297DC0" w14:textId="77777777" w:rsidR="008256B4" w:rsidRPr="0086606B" w:rsidRDefault="008256B4" w:rsidP="006C67AD">
            <w:pPr>
              <w:rPr>
                <w:rFonts w:cstheme="minorHAnsi"/>
                <w:i/>
                <w:sz w:val="32"/>
                <w:szCs w:val="32"/>
              </w:rPr>
            </w:pPr>
            <w:r w:rsidRPr="0086606B">
              <w:rPr>
                <w:rFonts w:cstheme="minorHAnsi"/>
                <w:i/>
                <w:sz w:val="32"/>
                <w:szCs w:val="32"/>
              </w:rPr>
              <w:t>They also like to play in a _________ sizeable pen.</w:t>
            </w:r>
          </w:p>
        </w:tc>
      </w:tr>
      <w:tr w:rsidR="008256B4" w:rsidRPr="0086606B" w14:paraId="3EEA9675" w14:textId="77777777" w:rsidTr="006C67AD">
        <w:trPr>
          <w:trHeight w:val="1411"/>
        </w:trPr>
        <w:tc>
          <w:tcPr>
            <w:tcW w:w="2235" w:type="dxa"/>
          </w:tcPr>
          <w:p w14:paraId="1F28757C" w14:textId="77777777" w:rsidR="008256B4" w:rsidRPr="0086606B" w:rsidRDefault="008256B4" w:rsidP="006C67AD">
            <w:pPr>
              <w:jc w:val="center"/>
              <w:rPr>
                <w:rFonts w:cstheme="minorHAnsi"/>
                <w:sz w:val="32"/>
                <w:szCs w:val="32"/>
              </w:rPr>
            </w:pPr>
            <w:r w:rsidRPr="0086606B">
              <w:rPr>
                <w:rFonts w:cstheme="minorHAnsi"/>
                <w:sz w:val="32"/>
                <w:szCs w:val="32"/>
              </w:rPr>
              <w:t>Rabbit</w:t>
            </w:r>
          </w:p>
        </w:tc>
        <w:tc>
          <w:tcPr>
            <w:tcW w:w="7478" w:type="dxa"/>
            <w:vAlign w:val="center"/>
          </w:tcPr>
          <w:p w14:paraId="6E2FE82A" w14:textId="77777777" w:rsidR="008256B4" w:rsidRPr="0086606B" w:rsidRDefault="008256B4" w:rsidP="006C67AD">
            <w:pPr>
              <w:rPr>
                <w:rFonts w:cstheme="minorHAnsi"/>
                <w:i/>
                <w:sz w:val="32"/>
                <w:szCs w:val="32"/>
              </w:rPr>
            </w:pPr>
          </w:p>
        </w:tc>
      </w:tr>
    </w:tbl>
    <w:p w14:paraId="489AE271" w14:textId="77777777" w:rsidR="008256B4" w:rsidRPr="0086606B" w:rsidRDefault="008256B4" w:rsidP="008256B4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1383"/>
        <w:gridCol w:w="376"/>
        <w:gridCol w:w="1638"/>
        <w:gridCol w:w="374"/>
        <w:gridCol w:w="1759"/>
        <w:gridCol w:w="374"/>
        <w:gridCol w:w="2056"/>
        <w:gridCol w:w="374"/>
        <w:gridCol w:w="138"/>
        <w:gridCol w:w="1275"/>
      </w:tblGrid>
      <w:tr w:rsidR="008256B4" w:rsidRPr="0086606B" w14:paraId="5EA2E06E" w14:textId="77777777" w:rsidTr="006C67AD">
        <w:tc>
          <w:tcPr>
            <w:tcW w:w="1383" w:type="dxa"/>
            <w:shd w:val="clear" w:color="auto" w:fill="DBDBDB" w:themeFill="accent3" w:themeFillTint="66"/>
          </w:tcPr>
          <w:p w14:paraId="78EDDE04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very</w:t>
            </w:r>
          </w:p>
        </w:tc>
        <w:tc>
          <w:tcPr>
            <w:tcW w:w="376" w:type="dxa"/>
            <w:tcBorders>
              <w:top w:val="nil"/>
              <w:bottom w:val="nil"/>
            </w:tcBorders>
          </w:tcPr>
          <w:p w14:paraId="586B3EE8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638" w:type="dxa"/>
            <w:shd w:val="clear" w:color="auto" w:fill="DBDBDB" w:themeFill="accent3" w:themeFillTint="66"/>
          </w:tcPr>
          <w:p w14:paraId="25592313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really</w:t>
            </w:r>
          </w:p>
        </w:tc>
        <w:tc>
          <w:tcPr>
            <w:tcW w:w="374" w:type="dxa"/>
            <w:tcBorders>
              <w:top w:val="nil"/>
              <w:bottom w:val="nil"/>
            </w:tcBorders>
          </w:tcPr>
          <w:p w14:paraId="67A34CBE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759" w:type="dxa"/>
            <w:shd w:val="clear" w:color="auto" w:fill="DBDBDB" w:themeFill="accent3" w:themeFillTint="66"/>
          </w:tcPr>
          <w:p w14:paraId="7EC401BE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totally</w:t>
            </w:r>
          </w:p>
        </w:tc>
        <w:tc>
          <w:tcPr>
            <w:tcW w:w="374" w:type="dxa"/>
            <w:tcBorders>
              <w:top w:val="nil"/>
              <w:bottom w:val="nil"/>
            </w:tcBorders>
          </w:tcPr>
          <w:p w14:paraId="4083C55E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056" w:type="dxa"/>
            <w:shd w:val="clear" w:color="auto" w:fill="DBDBDB" w:themeFill="accent3" w:themeFillTint="66"/>
          </w:tcPr>
          <w:p w14:paraId="1A377DFE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mostly</w:t>
            </w:r>
          </w:p>
        </w:tc>
        <w:tc>
          <w:tcPr>
            <w:tcW w:w="374" w:type="dxa"/>
            <w:tcBorders>
              <w:top w:val="nil"/>
              <w:bottom w:val="nil"/>
            </w:tcBorders>
          </w:tcPr>
          <w:p w14:paraId="5DE940C1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13" w:type="dxa"/>
            <w:gridSpan w:val="2"/>
            <w:shd w:val="clear" w:color="auto" w:fill="DBDBDB" w:themeFill="accent3" w:themeFillTint="66"/>
          </w:tcPr>
          <w:p w14:paraId="586610E4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quite</w:t>
            </w:r>
          </w:p>
        </w:tc>
      </w:tr>
      <w:tr w:rsidR="008256B4" w:rsidRPr="0086606B" w14:paraId="48B17C5F" w14:textId="77777777" w:rsidTr="006C67AD">
        <w:tc>
          <w:tcPr>
            <w:tcW w:w="1383" w:type="dxa"/>
            <w:tcBorders>
              <w:left w:val="nil"/>
              <w:right w:val="nil"/>
            </w:tcBorders>
          </w:tcPr>
          <w:p w14:paraId="2988C17E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7E73B6F7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638" w:type="dxa"/>
            <w:tcBorders>
              <w:left w:val="nil"/>
              <w:right w:val="nil"/>
            </w:tcBorders>
          </w:tcPr>
          <w:p w14:paraId="383F2AC6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6A58D04F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759" w:type="dxa"/>
            <w:tcBorders>
              <w:left w:val="nil"/>
              <w:right w:val="nil"/>
            </w:tcBorders>
          </w:tcPr>
          <w:p w14:paraId="6C3C537E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615BFF15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056" w:type="dxa"/>
            <w:tcBorders>
              <w:left w:val="nil"/>
              <w:right w:val="nil"/>
            </w:tcBorders>
          </w:tcPr>
          <w:p w14:paraId="2155C1A4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71F27177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413" w:type="dxa"/>
            <w:gridSpan w:val="2"/>
            <w:tcBorders>
              <w:left w:val="nil"/>
              <w:right w:val="nil"/>
            </w:tcBorders>
          </w:tcPr>
          <w:p w14:paraId="7CF7C79B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</w:tr>
      <w:tr w:rsidR="008256B4" w:rsidRPr="0086606B" w14:paraId="26C7257A" w14:textId="77777777" w:rsidTr="006C67AD">
        <w:tc>
          <w:tcPr>
            <w:tcW w:w="1383" w:type="dxa"/>
            <w:shd w:val="clear" w:color="auto" w:fill="DBDBDB" w:themeFill="accent3" w:themeFillTint="66"/>
          </w:tcPr>
          <w:p w14:paraId="5BFD141D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fairly</w:t>
            </w:r>
          </w:p>
        </w:tc>
        <w:tc>
          <w:tcPr>
            <w:tcW w:w="376" w:type="dxa"/>
            <w:tcBorders>
              <w:top w:val="nil"/>
              <w:bottom w:val="nil"/>
            </w:tcBorders>
          </w:tcPr>
          <w:p w14:paraId="16F980F1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638" w:type="dxa"/>
            <w:shd w:val="clear" w:color="auto" w:fill="DBDBDB" w:themeFill="accent3" w:themeFillTint="66"/>
          </w:tcPr>
          <w:p w14:paraId="7CD4604F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much</w:t>
            </w:r>
          </w:p>
        </w:tc>
        <w:tc>
          <w:tcPr>
            <w:tcW w:w="374" w:type="dxa"/>
            <w:tcBorders>
              <w:top w:val="nil"/>
              <w:bottom w:val="nil"/>
            </w:tcBorders>
          </w:tcPr>
          <w:p w14:paraId="7A7FB0D4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759" w:type="dxa"/>
            <w:shd w:val="clear" w:color="auto" w:fill="DBDBDB" w:themeFill="accent3" w:themeFillTint="66"/>
          </w:tcPr>
          <w:p w14:paraId="0FAFB838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normally</w:t>
            </w:r>
          </w:p>
        </w:tc>
        <w:tc>
          <w:tcPr>
            <w:tcW w:w="374" w:type="dxa"/>
            <w:tcBorders>
              <w:top w:val="nil"/>
              <w:bottom w:val="nil"/>
            </w:tcBorders>
          </w:tcPr>
          <w:p w14:paraId="633AF1EA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2056" w:type="dxa"/>
            <w:shd w:val="clear" w:color="auto" w:fill="DBDBDB" w:themeFill="accent3" w:themeFillTint="66"/>
          </w:tcPr>
          <w:p w14:paraId="675F9956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completely</w:t>
            </w:r>
          </w:p>
        </w:tc>
        <w:tc>
          <w:tcPr>
            <w:tcW w:w="512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98A77B2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1275" w:type="dxa"/>
            <w:shd w:val="clear" w:color="auto" w:fill="DBDBDB" w:themeFill="accent3" w:themeFillTint="66"/>
          </w:tcPr>
          <w:p w14:paraId="301EC061" w14:textId="77777777" w:rsidR="008256B4" w:rsidRPr="0086606B" w:rsidRDefault="008256B4" w:rsidP="006C67AD">
            <w:pPr>
              <w:jc w:val="center"/>
              <w:rPr>
                <w:rFonts w:cstheme="minorHAnsi"/>
                <w:sz w:val="36"/>
                <w:szCs w:val="36"/>
              </w:rPr>
            </w:pPr>
            <w:r w:rsidRPr="0086606B">
              <w:rPr>
                <w:rFonts w:cstheme="minorHAnsi"/>
                <w:sz w:val="36"/>
                <w:szCs w:val="36"/>
              </w:rPr>
              <w:t>so</w:t>
            </w:r>
          </w:p>
        </w:tc>
      </w:tr>
    </w:tbl>
    <w:p w14:paraId="40F583CD" w14:textId="77777777" w:rsidR="008256B4" w:rsidRPr="0086606B" w:rsidRDefault="008256B4" w:rsidP="008256B4">
      <w:pPr>
        <w:jc w:val="right"/>
        <w:rPr>
          <w:rFonts w:cstheme="minorHAnsi"/>
          <w:sz w:val="20"/>
          <w:szCs w:val="20"/>
        </w:rPr>
      </w:pPr>
    </w:p>
    <w:p w14:paraId="25CE1815" w14:textId="2669D30D" w:rsidR="008256B4" w:rsidRPr="0086606B" w:rsidRDefault="008256B4" w:rsidP="008256B4">
      <w:pPr>
        <w:jc w:val="right"/>
        <w:rPr>
          <w:rFonts w:cstheme="minorHAnsi"/>
          <w:sz w:val="20"/>
          <w:szCs w:val="20"/>
        </w:rPr>
      </w:pPr>
    </w:p>
    <w:p w14:paraId="6E7E917A" w14:textId="77777777" w:rsidR="008256B4" w:rsidRPr="0086606B" w:rsidRDefault="008256B4" w:rsidP="008256B4">
      <w:pPr>
        <w:jc w:val="right"/>
        <w:rPr>
          <w:rFonts w:cstheme="minorHAnsi"/>
          <w:sz w:val="20"/>
          <w:szCs w:val="20"/>
        </w:rPr>
      </w:pPr>
    </w:p>
    <w:p w14:paraId="089FE9D6" w14:textId="77777777" w:rsidR="008256B4" w:rsidRPr="0086606B" w:rsidRDefault="008256B4" w:rsidP="008256B4">
      <w:pPr>
        <w:jc w:val="center"/>
        <w:rPr>
          <w:rFonts w:cstheme="minorHAnsi"/>
          <w:sz w:val="36"/>
          <w:szCs w:val="36"/>
        </w:rPr>
      </w:pPr>
    </w:p>
    <w:p w14:paraId="79DA7B99" w14:textId="77777777" w:rsidR="008256B4" w:rsidRPr="0086606B" w:rsidRDefault="008256B4" w:rsidP="008256B4">
      <w:pPr>
        <w:rPr>
          <w:rFonts w:cstheme="minorHAnsi"/>
          <w:sz w:val="36"/>
          <w:szCs w:val="36"/>
        </w:rPr>
      </w:pPr>
    </w:p>
    <w:p w14:paraId="0A5541A1" w14:textId="2A419A90" w:rsidR="008256B4" w:rsidRPr="00F207F8" w:rsidRDefault="008256B4" w:rsidP="008256B4">
      <w:pPr>
        <w:jc w:val="center"/>
        <w:rPr>
          <w:rFonts w:cstheme="minorHAnsi"/>
          <w:b/>
          <w:sz w:val="40"/>
          <w:szCs w:val="36"/>
          <w:u w:val="single"/>
          <w:lang w:val="en-US"/>
        </w:rPr>
      </w:pPr>
      <w:r w:rsidRPr="00F207F8">
        <w:rPr>
          <w:rFonts w:cstheme="minorHAnsi"/>
          <w:b/>
          <w:sz w:val="40"/>
          <w:szCs w:val="36"/>
          <w:u w:val="single"/>
          <w:lang w:val="en-US"/>
        </w:rPr>
        <w:lastRenderedPageBreak/>
        <w:t xml:space="preserve">Rabbit Poem </w:t>
      </w:r>
    </w:p>
    <w:p w14:paraId="03C37D7B" w14:textId="77777777" w:rsidR="008256B4" w:rsidRPr="0086606B" w:rsidRDefault="008256B4" w:rsidP="008256B4">
      <w:pPr>
        <w:jc w:val="center"/>
        <w:rPr>
          <w:rFonts w:cstheme="minorHAnsi"/>
          <w:sz w:val="36"/>
          <w:szCs w:val="3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8256B4" w:rsidRPr="0086606B" w14:paraId="30605B09" w14:textId="77777777" w:rsidTr="006C67AD">
        <w:tc>
          <w:tcPr>
            <w:tcW w:w="4856" w:type="dxa"/>
          </w:tcPr>
          <w:p w14:paraId="7DB18FCD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To keep</w:t>
            </w:r>
          </w:p>
          <w:p w14:paraId="1FE6AD8D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a rabbit</w:t>
            </w:r>
          </w:p>
          <w:p w14:paraId="6F9CBA49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is a good</w:t>
            </w:r>
          </w:p>
          <w:p w14:paraId="6AA367F8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habit.</w:t>
            </w:r>
          </w:p>
          <w:p w14:paraId="19D89333" w14:textId="77777777" w:rsidR="008256B4" w:rsidRPr="0086606B" w:rsidRDefault="008256B4" w:rsidP="006C67AD">
            <w:pPr>
              <w:rPr>
                <w:rFonts w:cstheme="minorHAnsi"/>
                <w:sz w:val="32"/>
                <w:szCs w:val="36"/>
                <w:lang w:val="en-US"/>
              </w:rPr>
            </w:pPr>
          </w:p>
          <w:p w14:paraId="2493D9E8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A rabbit is truly curious:</w:t>
            </w:r>
          </w:p>
          <w:p w14:paraId="571B4C9B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his eyes are soft</w:t>
            </w:r>
          </w:p>
          <w:p w14:paraId="4D56C068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but his whiskers wiggle</w:t>
            </w:r>
          </w:p>
          <w:p w14:paraId="1420376A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and his nose twitches</w:t>
            </w:r>
          </w:p>
          <w:p w14:paraId="32FAAAFC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and his ears jiggle</w:t>
            </w:r>
          </w:p>
          <w:p w14:paraId="557E5857" w14:textId="77777777" w:rsidR="008256B4" w:rsidRPr="0086606B" w:rsidRDefault="008256B4" w:rsidP="006C67AD">
            <w:pPr>
              <w:rPr>
                <w:rFonts w:cstheme="minorHAnsi"/>
                <w:sz w:val="32"/>
                <w:szCs w:val="36"/>
                <w:lang w:val="en-US"/>
              </w:rPr>
            </w:pPr>
          </w:p>
          <w:p w14:paraId="6B0FF6CA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and his tail</w:t>
            </w:r>
          </w:p>
          <w:p w14:paraId="5E7BA6E1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is a bump</w:t>
            </w:r>
          </w:p>
          <w:p w14:paraId="48BDFD8C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on</w:t>
            </w:r>
          </w:p>
          <w:p w14:paraId="3BB4CEB5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his rump.</w:t>
            </w:r>
          </w:p>
          <w:p w14:paraId="226AD058" w14:textId="77777777" w:rsidR="008256B4" w:rsidRPr="0086606B" w:rsidRDefault="008256B4" w:rsidP="006C67AD">
            <w:pPr>
              <w:rPr>
                <w:rFonts w:cstheme="minorHAnsi"/>
                <w:sz w:val="32"/>
                <w:szCs w:val="36"/>
                <w:lang w:val="en-US"/>
              </w:rPr>
            </w:pPr>
          </w:p>
          <w:p w14:paraId="76C78A98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A rabbit</w:t>
            </w:r>
          </w:p>
          <w:p w14:paraId="601CE61F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is cheerful</w:t>
            </w:r>
          </w:p>
          <w:p w14:paraId="4FB52BAC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but not especially</w:t>
            </w:r>
          </w:p>
          <w:p w14:paraId="74593B59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careful</w:t>
            </w:r>
          </w:p>
          <w:p w14:paraId="1E46CBAE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about multiplying</w:t>
            </w:r>
          </w:p>
          <w:p w14:paraId="1D009FEA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the answers</w:t>
            </w:r>
          </w:p>
          <w:p w14:paraId="3C039559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he gets</w:t>
            </w:r>
          </w:p>
          <w:p w14:paraId="708539CA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to the simple</w:t>
            </w:r>
          </w:p>
          <w:p w14:paraId="4206FF02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 xml:space="preserve">sum </w:t>
            </w:r>
          </w:p>
          <w:p w14:paraId="2171B6B0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of one and one</w:t>
            </w:r>
          </w:p>
          <w:p w14:paraId="227A31F1" w14:textId="77777777" w:rsidR="008256B4" w:rsidRPr="0086606B" w:rsidRDefault="008256B4" w:rsidP="006C67AD">
            <w:pPr>
              <w:spacing w:line="276" w:lineRule="auto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 xml:space="preserve">are mystifying. . . </w:t>
            </w:r>
          </w:p>
        </w:tc>
        <w:tc>
          <w:tcPr>
            <w:tcW w:w="4857" w:type="dxa"/>
          </w:tcPr>
          <w:p w14:paraId="44DAA046" w14:textId="77777777" w:rsidR="008256B4" w:rsidRPr="0086606B" w:rsidRDefault="008256B4" w:rsidP="006C67AD">
            <w:pPr>
              <w:rPr>
                <w:rFonts w:cstheme="minorHAnsi"/>
                <w:sz w:val="32"/>
                <w:szCs w:val="36"/>
                <w:lang w:val="en-US"/>
              </w:rPr>
            </w:pPr>
          </w:p>
          <w:p w14:paraId="12438057" w14:textId="77777777" w:rsidR="008256B4" w:rsidRPr="0086606B" w:rsidRDefault="008256B4" w:rsidP="006C67AD">
            <w:pPr>
              <w:spacing w:line="276" w:lineRule="auto"/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A rabbit is easy</w:t>
            </w:r>
          </w:p>
          <w:p w14:paraId="429F3417" w14:textId="77777777" w:rsidR="008256B4" w:rsidRPr="0086606B" w:rsidRDefault="008256B4" w:rsidP="006C67AD">
            <w:pPr>
              <w:spacing w:line="276" w:lineRule="auto"/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to care for:</w:t>
            </w:r>
          </w:p>
          <w:p w14:paraId="709E2FD1" w14:textId="77777777" w:rsidR="008256B4" w:rsidRPr="0086606B" w:rsidRDefault="008256B4" w:rsidP="006C67AD">
            <w:pPr>
              <w:spacing w:line="276" w:lineRule="auto"/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 xml:space="preserve">to munch on grass </w:t>
            </w:r>
          </w:p>
          <w:p w14:paraId="7F9D607B" w14:textId="77777777" w:rsidR="008256B4" w:rsidRPr="0086606B" w:rsidRDefault="008256B4" w:rsidP="006C67AD">
            <w:pPr>
              <w:spacing w:line="276" w:lineRule="auto"/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is what he is hare for.</w:t>
            </w:r>
          </w:p>
          <w:p w14:paraId="538B3CC1" w14:textId="77777777" w:rsidR="008256B4" w:rsidRPr="0086606B" w:rsidRDefault="008256B4" w:rsidP="006C67AD">
            <w:pPr>
              <w:ind w:left="247"/>
              <w:rPr>
                <w:rFonts w:cstheme="minorHAnsi"/>
                <w:sz w:val="32"/>
                <w:szCs w:val="36"/>
                <w:lang w:val="en-US"/>
              </w:rPr>
            </w:pPr>
          </w:p>
          <w:p w14:paraId="1FA68B83" w14:textId="77777777" w:rsidR="008256B4" w:rsidRPr="0086606B" w:rsidRDefault="008256B4" w:rsidP="006C67AD">
            <w:pPr>
              <w:spacing w:line="276" w:lineRule="auto"/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So if you get</w:t>
            </w:r>
          </w:p>
          <w:p w14:paraId="5342DA6F" w14:textId="77777777" w:rsidR="008256B4" w:rsidRPr="0086606B" w:rsidRDefault="008256B4" w:rsidP="006C67AD">
            <w:pPr>
              <w:spacing w:line="276" w:lineRule="auto"/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the chance</w:t>
            </w:r>
          </w:p>
          <w:p w14:paraId="46C2B6DB" w14:textId="77777777" w:rsidR="008256B4" w:rsidRPr="0086606B" w:rsidRDefault="008256B4" w:rsidP="006C67AD">
            <w:pPr>
              <w:spacing w:line="276" w:lineRule="auto"/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to have a rabbit,</w:t>
            </w:r>
          </w:p>
          <w:p w14:paraId="36EDC3EE" w14:textId="77777777" w:rsidR="008256B4" w:rsidRPr="0086606B" w:rsidRDefault="008256B4" w:rsidP="006C67AD">
            <w:pPr>
              <w:spacing w:line="276" w:lineRule="auto"/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 xml:space="preserve">grab it! </w:t>
            </w:r>
          </w:p>
          <w:p w14:paraId="5A82492B" w14:textId="77777777" w:rsidR="008256B4" w:rsidRPr="0086606B" w:rsidRDefault="008256B4" w:rsidP="006C67AD">
            <w:pPr>
              <w:ind w:left="247"/>
              <w:rPr>
                <w:rFonts w:cstheme="minorHAnsi"/>
                <w:sz w:val="32"/>
                <w:szCs w:val="36"/>
                <w:lang w:val="en-US"/>
              </w:rPr>
            </w:pPr>
          </w:p>
          <w:p w14:paraId="533DC9F1" w14:textId="77777777" w:rsidR="008256B4" w:rsidRPr="0086606B" w:rsidRDefault="008256B4" w:rsidP="006C67AD">
            <w:pPr>
              <w:ind w:left="247"/>
              <w:rPr>
                <w:rFonts w:cstheme="minorHAnsi"/>
                <w:sz w:val="32"/>
                <w:szCs w:val="36"/>
                <w:lang w:val="en-US"/>
              </w:rPr>
            </w:pPr>
            <w:r w:rsidRPr="0086606B">
              <w:rPr>
                <w:rFonts w:cstheme="minorHAnsi"/>
                <w:sz w:val="32"/>
                <w:szCs w:val="36"/>
                <w:lang w:val="en-US"/>
              </w:rPr>
              <w:t>By Pamela Mordecai</w:t>
            </w:r>
          </w:p>
          <w:p w14:paraId="4DFEE158" w14:textId="77777777" w:rsidR="008256B4" w:rsidRDefault="008256B4" w:rsidP="006C67AD">
            <w:pPr>
              <w:rPr>
                <w:rFonts w:cstheme="minorHAnsi"/>
                <w:sz w:val="32"/>
                <w:szCs w:val="36"/>
                <w:lang w:val="en-US"/>
              </w:rPr>
            </w:pPr>
          </w:p>
          <w:p w14:paraId="0478FBCB" w14:textId="4617BD97" w:rsidR="00B92AC6" w:rsidRPr="0086606B" w:rsidRDefault="00B92AC6" w:rsidP="006C67AD">
            <w:pPr>
              <w:rPr>
                <w:rFonts w:cstheme="minorHAnsi"/>
                <w:sz w:val="32"/>
                <w:szCs w:val="36"/>
                <w:lang w:val="en-US"/>
              </w:rPr>
            </w:pPr>
            <w:r>
              <w:fldChar w:fldCharType="begin"/>
            </w:r>
            <w:r>
              <w:instrText xml:space="preserve"> INCLUDEPICTURE "/var/folders/59/l28swnb123g29h6821r0yq0w0000gn/T/com.microsoft.Word/WebArchiveCopyPasteTempFiles/page11image29143440"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17D134C8" wp14:editId="4FE297D9">
                  <wp:extent cx="2613721" cy="2044065"/>
                  <wp:effectExtent l="0" t="0" r="2540" b="635"/>
                  <wp:docPr id="4" name="Picture 4" descr="page11image2914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ge11image2914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62" cy="205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7B913C43" w14:textId="77777777" w:rsidR="008256B4" w:rsidRPr="0086606B" w:rsidRDefault="008256B4" w:rsidP="008256B4">
      <w:pPr>
        <w:rPr>
          <w:rFonts w:cstheme="minorHAnsi"/>
          <w:sz w:val="32"/>
          <w:szCs w:val="36"/>
          <w:lang w:val="en-US"/>
        </w:rPr>
      </w:pPr>
    </w:p>
    <w:p w14:paraId="5E1FDD63" w14:textId="77777777" w:rsidR="008256B4" w:rsidRPr="0086606B" w:rsidRDefault="008256B4" w:rsidP="008256B4">
      <w:pPr>
        <w:jc w:val="right"/>
        <w:rPr>
          <w:rFonts w:cstheme="minorHAnsi"/>
          <w:sz w:val="32"/>
          <w:szCs w:val="36"/>
          <w:lang w:val="en-US"/>
        </w:rPr>
      </w:pPr>
    </w:p>
    <w:p w14:paraId="077CF656" w14:textId="77777777" w:rsidR="008256B4" w:rsidRPr="0086606B" w:rsidRDefault="008256B4" w:rsidP="008256B4">
      <w:pPr>
        <w:rPr>
          <w:rFonts w:cstheme="minorHAnsi"/>
          <w:sz w:val="32"/>
          <w:szCs w:val="36"/>
          <w:lang w:val="en-US"/>
        </w:rPr>
      </w:pPr>
    </w:p>
    <w:p w14:paraId="5FE76469" w14:textId="77777777" w:rsidR="008256B4" w:rsidRPr="0086606B" w:rsidRDefault="008256B4" w:rsidP="008256B4">
      <w:pPr>
        <w:rPr>
          <w:rFonts w:cstheme="minorHAnsi"/>
          <w:sz w:val="32"/>
          <w:szCs w:val="36"/>
          <w:lang w:val="en-US"/>
        </w:rPr>
      </w:pPr>
    </w:p>
    <w:p w14:paraId="750B227A" w14:textId="77777777" w:rsidR="008256B4" w:rsidRPr="0086606B" w:rsidRDefault="008256B4" w:rsidP="008256B4">
      <w:pPr>
        <w:rPr>
          <w:rFonts w:cstheme="minorHAnsi"/>
          <w:sz w:val="36"/>
          <w:szCs w:val="36"/>
          <w:lang w:val="en-US"/>
        </w:rPr>
      </w:pPr>
      <w:r w:rsidRPr="0086606B">
        <w:rPr>
          <w:rFonts w:cstheme="minorHAnsi"/>
          <w:sz w:val="36"/>
          <w:szCs w:val="36"/>
          <w:lang w:val="en-US"/>
        </w:rPr>
        <w:br w:type="page"/>
      </w:r>
    </w:p>
    <w:p w14:paraId="4736969C" w14:textId="77777777" w:rsidR="008256B4" w:rsidRPr="00F207F8" w:rsidRDefault="008256B4" w:rsidP="008256B4">
      <w:pPr>
        <w:jc w:val="center"/>
        <w:rPr>
          <w:rFonts w:cstheme="minorHAnsi"/>
          <w:b/>
          <w:sz w:val="36"/>
          <w:szCs w:val="36"/>
          <w:u w:val="single"/>
          <w:lang w:val="en-US"/>
        </w:rPr>
      </w:pPr>
      <w:r w:rsidRPr="00F207F8">
        <w:rPr>
          <w:rFonts w:cstheme="minorHAnsi"/>
          <w:b/>
          <w:sz w:val="36"/>
          <w:szCs w:val="36"/>
          <w:u w:val="single"/>
          <w:lang w:val="en-US"/>
        </w:rPr>
        <w:lastRenderedPageBreak/>
        <w:t>God laughed when he made the duck</w:t>
      </w:r>
    </w:p>
    <w:p w14:paraId="143CB4EB" w14:textId="77777777" w:rsidR="008256B4" w:rsidRPr="0086606B" w:rsidRDefault="008256B4" w:rsidP="008256B4">
      <w:pPr>
        <w:jc w:val="center"/>
        <w:rPr>
          <w:rFonts w:cstheme="minorHAnsi"/>
          <w:sz w:val="32"/>
          <w:szCs w:val="36"/>
          <w:lang w:val="en-US"/>
        </w:rPr>
      </w:pPr>
    </w:p>
    <w:p w14:paraId="77F55177" w14:textId="77777777" w:rsidR="008256B4" w:rsidRPr="0086606B" w:rsidRDefault="008256B4" w:rsidP="008256B4">
      <w:pPr>
        <w:spacing w:line="276" w:lineRule="auto"/>
        <w:rPr>
          <w:rFonts w:eastAsia="Times New Roman" w:cstheme="minorHAnsi"/>
          <w:color w:val="000000"/>
          <w:sz w:val="32"/>
          <w:szCs w:val="32"/>
          <w:shd w:val="clear" w:color="auto" w:fill="FFFFFF"/>
        </w:rPr>
      </w:pP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When God had finished the stars and whirl of coloured suns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He turned His mind from big things to fashion little ones;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Beautiful tiny things (like daisies) He made, and then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He made the comical ones in case the minds of men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Should stiffen and become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Dull, humourless and glum,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And so forgetful of their Maker be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As to take even themselves –</w:t>
      </w:r>
      <w:r w:rsidRPr="0086606B">
        <w:rPr>
          <w:rFonts w:eastAsia="Times New Roman" w:cstheme="minorHAnsi"/>
          <w:i/>
          <w:iCs/>
          <w:color w:val="000000"/>
          <w:sz w:val="32"/>
          <w:szCs w:val="32"/>
          <w:shd w:val="clear" w:color="auto" w:fill="FFFFFF"/>
        </w:rPr>
        <w:t> quite seriously</w:t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.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Caterpillars and cats are lively and excellent puns: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All God’s jokes are good – even the practical ones!</w:t>
      </w:r>
    </w:p>
    <w:p w14:paraId="194347FB" w14:textId="77777777" w:rsidR="008256B4" w:rsidRPr="0086606B" w:rsidRDefault="008256B4" w:rsidP="008256B4">
      <w:pPr>
        <w:spacing w:line="276" w:lineRule="auto"/>
        <w:rPr>
          <w:rFonts w:eastAsia="Times New Roman" w:cstheme="minorHAnsi"/>
          <w:color w:val="000000"/>
          <w:sz w:val="32"/>
          <w:szCs w:val="32"/>
          <w:shd w:val="clear" w:color="auto" w:fill="FFFFFF"/>
        </w:rPr>
      </w:pP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And as for the duck, I think God must have smiled a bit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Seeing those bright eyes blink on the day He fashioned it.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 xml:space="preserve">And he’s probably laughing still </w:t>
      </w:r>
    </w:p>
    <w:p w14:paraId="452D2480" w14:textId="77777777" w:rsidR="008256B4" w:rsidRPr="0086606B" w:rsidRDefault="008256B4" w:rsidP="008256B4">
      <w:pPr>
        <w:spacing w:line="276" w:lineRule="auto"/>
        <w:rPr>
          <w:rFonts w:cstheme="minorHAnsi"/>
          <w:noProof/>
          <w:sz w:val="20"/>
          <w:szCs w:val="20"/>
          <w:lang w:val="en-US"/>
        </w:rPr>
      </w:pP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at the sound that came</w:t>
      </w:r>
      <w:r w:rsidRPr="0086606B">
        <w:rPr>
          <w:rFonts w:eastAsia="Times New Roman" w:cstheme="minorHAnsi"/>
          <w:color w:val="000000"/>
          <w:sz w:val="32"/>
          <w:szCs w:val="32"/>
        </w:rPr>
        <w:br/>
      </w:r>
      <w:r w:rsidRPr="0086606B">
        <w:rPr>
          <w:rFonts w:eastAsia="Times New Roman" w:cstheme="minorHAnsi"/>
          <w:color w:val="000000"/>
          <w:sz w:val="32"/>
          <w:szCs w:val="32"/>
          <w:shd w:val="clear" w:color="auto" w:fill="FFFFFF"/>
        </w:rPr>
        <w:t>out of its bill!</w:t>
      </w:r>
      <w:r w:rsidRPr="0086606B">
        <w:rPr>
          <w:rFonts w:cstheme="minorHAnsi"/>
          <w:noProof/>
          <w:sz w:val="20"/>
          <w:szCs w:val="20"/>
          <w:lang w:val="en-US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195"/>
      </w:tblGrid>
      <w:tr w:rsidR="008256B4" w:rsidRPr="0086606B" w14:paraId="700F0814" w14:textId="77777777" w:rsidTr="006C67AD">
        <w:tc>
          <w:tcPr>
            <w:tcW w:w="2518" w:type="dxa"/>
          </w:tcPr>
          <w:p w14:paraId="6FDE24CE" w14:textId="77777777" w:rsidR="008256B4" w:rsidRPr="0086606B" w:rsidRDefault="008256B4" w:rsidP="006C67AD">
            <w:pPr>
              <w:spacing w:line="276" w:lineRule="auto"/>
              <w:rPr>
                <w:rFonts w:eastAsia="Times New Roman" w:cstheme="minorHAnsi"/>
                <w:color w:val="000000"/>
                <w:sz w:val="32"/>
                <w:szCs w:val="32"/>
                <w:shd w:val="clear" w:color="auto" w:fill="FFFFFF"/>
              </w:rPr>
            </w:pPr>
          </w:p>
          <w:p w14:paraId="3836D8AA" w14:textId="77777777" w:rsidR="008256B4" w:rsidRPr="0086606B" w:rsidRDefault="008256B4" w:rsidP="006C67AD">
            <w:pPr>
              <w:spacing w:line="276" w:lineRule="auto"/>
              <w:rPr>
                <w:rFonts w:eastAsia="Times New Roman" w:cstheme="minorHAnsi"/>
                <w:color w:val="000000"/>
                <w:sz w:val="32"/>
                <w:szCs w:val="32"/>
                <w:shd w:val="clear" w:color="auto" w:fill="FFFFFF"/>
              </w:rPr>
            </w:pPr>
            <w:r w:rsidRPr="0086606B">
              <w:rPr>
                <w:rFonts w:eastAsia="Times New Roman" w:cstheme="minorHAnsi"/>
                <w:color w:val="000000"/>
                <w:sz w:val="32"/>
                <w:szCs w:val="32"/>
                <w:shd w:val="clear" w:color="auto" w:fill="FFFFFF"/>
              </w:rPr>
              <w:t>By F W Harvey</w:t>
            </w:r>
          </w:p>
        </w:tc>
        <w:tc>
          <w:tcPr>
            <w:tcW w:w="7195" w:type="dxa"/>
          </w:tcPr>
          <w:p w14:paraId="2B22C5E7" w14:textId="77777777" w:rsidR="008256B4" w:rsidRPr="0086606B" w:rsidRDefault="008256B4" w:rsidP="006C67AD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32"/>
                <w:szCs w:val="32"/>
                <w:shd w:val="clear" w:color="auto" w:fill="FFFFFF"/>
              </w:rPr>
            </w:pPr>
            <w:r w:rsidRPr="0086606B">
              <w:rPr>
                <w:rFonts w:eastAsia="Times New Roman" w:cstheme="minorHAnsi"/>
                <w:noProof/>
                <w:color w:val="000000"/>
                <w:sz w:val="32"/>
                <w:szCs w:val="32"/>
                <w:shd w:val="clear" w:color="auto" w:fill="FFFFFF"/>
                <w:lang w:eastAsia="en-GB"/>
              </w:rPr>
              <w:drawing>
                <wp:inline distT="0" distB="0" distL="0" distR="0" wp14:anchorId="11B282DC" wp14:editId="0852EE3E">
                  <wp:extent cx="2287565" cy="3143756"/>
                  <wp:effectExtent l="0" t="0" r="0" b="6350"/>
                  <wp:docPr id="35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65" cy="314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DEE40" w14:textId="77777777" w:rsidR="008256B4" w:rsidRPr="0086606B" w:rsidRDefault="008256B4" w:rsidP="008256B4">
      <w:pPr>
        <w:rPr>
          <w:rFonts w:cstheme="minorHAnsi"/>
          <w:sz w:val="20"/>
          <w:szCs w:val="20"/>
        </w:rPr>
      </w:pPr>
      <w:r w:rsidRPr="0086606B">
        <w:rPr>
          <w:rFonts w:cstheme="minorHAnsi"/>
          <w:sz w:val="20"/>
          <w:szCs w:val="20"/>
        </w:rPr>
        <w:br w:type="page"/>
      </w:r>
    </w:p>
    <w:p w14:paraId="778A056F" w14:textId="77777777" w:rsidR="008256B4" w:rsidRPr="00F207F8" w:rsidRDefault="008256B4" w:rsidP="008256B4">
      <w:pPr>
        <w:jc w:val="center"/>
        <w:rPr>
          <w:rFonts w:cstheme="minorHAnsi"/>
          <w:b/>
          <w:sz w:val="40"/>
          <w:szCs w:val="36"/>
          <w:u w:val="single"/>
          <w:lang w:val="en-US"/>
        </w:rPr>
      </w:pPr>
      <w:r w:rsidRPr="00F207F8">
        <w:rPr>
          <w:rFonts w:cstheme="minorHAnsi"/>
          <w:b/>
          <w:sz w:val="40"/>
          <w:szCs w:val="36"/>
          <w:u w:val="single"/>
          <w:lang w:val="en-US"/>
        </w:rPr>
        <w:lastRenderedPageBreak/>
        <w:t>Ducks’ Ditty</w:t>
      </w:r>
    </w:p>
    <w:p w14:paraId="04FF5AA7" w14:textId="4FFE7337" w:rsidR="008256B4" w:rsidRPr="0086606B" w:rsidRDefault="008256B4" w:rsidP="008256B4">
      <w:pPr>
        <w:rPr>
          <w:rFonts w:cstheme="minorHAnsi"/>
          <w:sz w:val="40"/>
          <w:szCs w:val="36"/>
          <w:lang w:val="en-US"/>
        </w:rPr>
      </w:pPr>
    </w:p>
    <w:p w14:paraId="53457EBA" w14:textId="04495D0B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All along the backwater,</w:t>
      </w:r>
    </w:p>
    <w:p w14:paraId="2C1B790B" w14:textId="4DBA08AC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Through the rushes tall,</w:t>
      </w:r>
    </w:p>
    <w:p w14:paraId="34FF5BCF" w14:textId="66535524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Ducks are a-dabbling,</w:t>
      </w:r>
    </w:p>
    <w:p w14:paraId="4371F29C" w14:textId="72E92F2A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Up tails all!</w:t>
      </w:r>
    </w:p>
    <w:p w14:paraId="05751F6B" w14:textId="4ABD2823" w:rsidR="008256B4" w:rsidRPr="0086606B" w:rsidRDefault="008256B4" w:rsidP="008256B4">
      <w:pPr>
        <w:rPr>
          <w:rFonts w:cstheme="minorHAnsi"/>
          <w:sz w:val="32"/>
          <w:szCs w:val="32"/>
          <w:lang w:val="en-US"/>
        </w:rPr>
      </w:pPr>
    </w:p>
    <w:p w14:paraId="7943100D" w14:textId="51329571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Ducks’ tails, drakes’ tails,</w:t>
      </w:r>
    </w:p>
    <w:p w14:paraId="1CCBCE2B" w14:textId="310809C8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Yellow feet a-quiver,</w:t>
      </w:r>
    </w:p>
    <w:p w14:paraId="51B0FC72" w14:textId="05489A6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Yellow bills out of sight</w:t>
      </w:r>
    </w:p>
    <w:p w14:paraId="0DD17D6E" w14:textId="39076EDD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Busy in the river!</w:t>
      </w:r>
    </w:p>
    <w:p w14:paraId="38C59A89" w14:textId="77777777" w:rsidR="008256B4" w:rsidRPr="0086606B" w:rsidRDefault="008256B4" w:rsidP="008256B4">
      <w:pPr>
        <w:rPr>
          <w:rFonts w:cstheme="minorHAnsi"/>
          <w:sz w:val="32"/>
          <w:szCs w:val="32"/>
          <w:lang w:val="en-US"/>
        </w:rPr>
      </w:pPr>
    </w:p>
    <w:p w14:paraId="0FC64EBE" w14:textId="0BE7942B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Slushy</w:t>
      </w:r>
      <w:r w:rsidR="00D63DDD">
        <w:rPr>
          <w:rFonts w:cstheme="minorHAnsi"/>
          <w:sz w:val="32"/>
          <w:szCs w:val="32"/>
          <w:lang w:val="en-US"/>
        </w:rPr>
        <w:t>,</w:t>
      </w:r>
      <w:r w:rsidRPr="0086606B">
        <w:rPr>
          <w:rFonts w:cstheme="minorHAnsi"/>
          <w:sz w:val="32"/>
          <w:szCs w:val="32"/>
          <w:lang w:val="en-US"/>
        </w:rPr>
        <w:t xml:space="preserve"> green undergrowth</w:t>
      </w:r>
    </w:p>
    <w:p w14:paraId="45C781C0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 xml:space="preserve">Where the roach swim – </w:t>
      </w:r>
    </w:p>
    <w:p w14:paraId="11C97B78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Here we keep our larder,</w:t>
      </w:r>
    </w:p>
    <w:p w14:paraId="79926077" w14:textId="75AF065E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 xml:space="preserve">Cool and full and dim.  </w:t>
      </w:r>
    </w:p>
    <w:p w14:paraId="7F8BA612" w14:textId="77777777" w:rsidR="008256B4" w:rsidRPr="0086606B" w:rsidRDefault="008256B4" w:rsidP="008256B4">
      <w:pPr>
        <w:rPr>
          <w:rFonts w:cstheme="minorHAnsi"/>
          <w:sz w:val="32"/>
          <w:szCs w:val="32"/>
          <w:lang w:val="en-US"/>
        </w:rPr>
      </w:pPr>
    </w:p>
    <w:p w14:paraId="2B6EEFA9" w14:textId="5171BA42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Every one for what he likes!</w:t>
      </w:r>
    </w:p>
    <w:p w14:paraId="59ECE841" w14:textId="6AD81BDA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We like to be</w:t>
      </w:r>
    </w:p>
    <w:p w14:paraId="7096F8DA" w14:textId="4184FB34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Heads down, tails up,</w:t>
      </w:r>
    </w:p>
    <w:p w14:paraId="6AD5AAF8" w14:textId="1198FF69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Dabbling free!</w:t>
      </w:r>
    </w:p>
    <w:p w14:paraId="220CDBF7" w14:textId="0D832F37" w:rsidR="008256B4" w:rsidRPr="0086606B" w:rsidRDefault="00B92AC6" w:rsidP="008256B4">
      <w:pPr>
        <w:rPr>
          <w:rFonts w:cstheme="minorHAnsi"/>
          <w:sz w:val="32"/>
          <w:szCs w:val="32"/>
          <w:lang w:val="en-US"/>
        </w:rPr>
      </w:pPr>
      <w:r>
        <w:rPr>
          <w:rFonts w:cstheme="minorHAns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538061" wp14:editId="1247444B">
                <wp:simplePos x="0" y="0"/>
                <wp:positionH relativeFrom="column">
                  <wp:posOffset>2863215</wp:posOffset>
                </wp:positionH>
                <wp:positionV relativeFrom="paragraph">
                  <wp:posOffset>213995</wp:posOffset>
                </wp:positionV>
                <wp:extent cx="2946400" cy="2413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A24EA" w14:textId="38DCC23A" w:rsidR="00B92AC6" w:rsidRDefault="00B92AC6">
                            <w:r>
                              <w:fldChar w:fldCharType="begin"/>
                            </w:r>
                            <w:r>
                              <w:instrText xml:space="preserve"> INCLUDEPICTURE "/var/folders/59/l28swnb123g29h6821r0yq0w0000gn/T/com.microsoft.Word/WebArchiveCopyPasteTempFiles/page1image29252512"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13FB52" wp14:editId="26575D26">
                                  <wp:extent cx="2496864" cy="2298700"/>
                                  <wp:effectExtent l="0" t="0" r="5080" b="0"/>
                                  <wp:docPr id="8" name="Picture 8" descr="page1image29252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page1image292525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703" cy="2304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2538061" id="Text Box 5" o:spid="_x0000_s1027" type="#_x0000_t202" style="position:absolute;margin-left:225.45pt;margin-top:16.85pt;width:232pt;height:190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MYQwIAAIEEAAAOAAAAZHJzL2Uyb0RvYy54bWysVN9v2jAQfp+0/8Hy+0iggbWIUDEqpklV&#10;WwmmPhvHJpFsn2cbEvbX7+wAZd2epr0498uf7767y+y+04ochPMNmJIOBzklwnCoGrMr6ffN6tMt&#10;JT4wUzEFRpT0KDy9n3/8MGvtVIygBlUJRxDE+GlrS1qHYKdZ5nktNPMDsMKgU4LTLKDqdlnlWIvo&#10;WmWjPJ9kLbjKOuDCe7Q+9E46T/hSCh6epfQiEFVSzC2k06VzG89sPmPTnWO2bvgpDfYPWWjWGHz0&#10;AvXAAiN71/wBpRvuwIMMAw46AykbLlINWM0wf1fNumZWpFqQHG8vNPn/B8ufDi+ONFVJx5QYprFF&#10;G9EF8gU6Mo7stNZPMWhtMSx0aMYun+0ejbHoTjodv1gOQT/yfLxwG8E4Gkd3xaTI0cXRNyqGNzkq&#10;iJ+9XbfOh68CNIlCSR02L3HKDo8+9KHnkPiaB9VUq0appMSBEUvlyIFhq1VISSL4b1HKkLakk5tx&#10;noANxOs9sjKYSyy2LypKodt2iZpLwVuojsiDg36OvOWrBnN9ZD68MIeDg/XhMoRnPKQCfAtOEiU1&#10;uJ9/s8d47Cd6KWlxEEvqf+yZE5SobwY7fTcsiji5SSnGn0eouGvP9tpj9noJSMAQ187yJMb4oM6i&#10;dKBfcWcW8VV0McPx7ZKGs7gM/XrgznGxWKQgnFXLwqNZWx6hI+GxE5vulTl7alfATj/BeWTZ9F3X&#10;+th408BiH0A2qaWR557VE/0452koTjsZF+laT1Fvf475LwAAAP//AwBQSwMEFAAGAAgAAAAhAC+Q&#10;XxvkAAAADwEAAA8AAABkcnMvZG93bnJldi54bWxMT8tOwzAQvCPxD9YicUGtE9JSmsapEE+JG00B&#10;cXPjJYmI11HsJuHvWU5wWWlnZmdnsu1kWzFg7xtHCuJ5BAKpdKahSsG+eJhdg/BBk9GtI1TwjR62&#10;+elJplPjRnrBYRcqwSbkU62gDqFLpfRljVb7ueuQmPt0vdWB176Sptcjm9tWXkbRlbS6If5Q6w5v&#10;ayy/dker4OOien/20+PrmCyT7v5pKFZvplDq/Gy62/C42YAIOIW/C/jtwPkh52AHdyTjRatgsYzW&#10;LFWQJCsQLFjHCwYOzMSMyDyT/3vkPwAAAP//AwBQSwECLQAUAAYACAAAACEAtoM4kv4AAADhAQAA&#10;EwAAAAAAAAAAAAAAAAAAAAAAW0NvbnRlbnRfVHlwZXNdLnhtbFBLAQItABQABgAIAAAAIQA4/SH/&#10;1gAAAJQBAAALAAAAAAAAAAAAAAAAAC8BAABfcmVscy8ucmVsc1BLAQItABQABgAIAAAAIQBdFaMY&#10;QwIAAIEEAAAOAAAAAAAAAAAAAAAAAC4CAABkcnMvZTJvRG9jLnhtbFBLAQItABQABgAIAAAAIQAv&#10;kF8b5AAAAA8BAAAPAAAAAAAAAAAAAAAAAJ0EAABkcnMvZG93bnJldi54bWxQSwUGAAAAAAQABADz&#10;AAAArgUAAAAA&#10;" fillcolor="white [3201]" stroked="f" strokeweight=".5pt">
                <v:textbox>
                  <w:txbxContent>
                    <w:p w14:paraId="507A24EA" w14:textId="38DCC23A" w:rsidR="00B92AC6" w:rsidRDefault="00B92AC6">
                      <w:r>
                        <w:fldChar w:fldCharType="begin"/>
                      </w:r>
                      <w:r>
                        <w:instrText xml:space="preserve"> INCLUDEPICTURE "/var/folders/59/l28swnb123g29h6821r0yq0w0000gn/T/com.microsoft.Word/WebArchiveCopyPasteTempFiles/page1image29252512"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13FB52" wp14:editId="26575D26">
                            <wp:extent cx="2496864" cy="2298700"/>
                            <wp:effectExtent l="0" t="0" r="5080" b="0"/>
                            <wp:docPr id="8" name="Picture 8" descr="page1image29252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page1image292525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3703" cy="2304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25F4D8C" w14:textId="13231FB5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High in the blue above</w:t>
      </w:r>
    </w:p>
    <w:p w14:paraId="7D2EE440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 xml:space="preserve">Swifts whirl and call, </w:t>
      </w:r>
    </w:p>
    <w:p w14:paraId="0AF756C7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We are down a-dabbling,</w:t>
      </w:r>
    </w:p>
    <w:p w14:paraId="4DC8B695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Up tails all!</w:t>
      </w:r>
    </w:p>
    <w:p w14:paraId="28114500" w14:textId="77777777" w:rsidR="008256B4" w:rsidRPr="0086606B" w:rsidRDefault="008256B4" w:rsidP="008256B4">
      <w:pPr>
        <w:rPr>
          <w:rFonts w:cstheme="minorHAnsi"/>
          <w:sz w:val="32"/>
          <w:szCs w:val="32"/>
          <w:lang w:val="en-US"/>
        </w:rPr>
      </w:pPr>
    </w:p>
    <w:p w14:paraId="3990E6CB" w14:textId="77777777" w:rsidR="008256B4" w:rsidRPr="0086606B" w:rsidRDefault="008256B4" w:rsidP="008256B4">
      <w:pPr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By Kenneth Grahame</w:t>
      </w:r>
    </w:p>
    <w:p w14:paraId="06F2D2C4" w14:textId="77777777" w:rsidR="008256B4" w:rsidRPr="0086606B" w:rsidRDefault="008256B4" w:rsidP="008256B4">
      <w:pPr>
        <w:rPr>
          <w:rFonts w:cstheme="minorHAnsi"/>
          <w:sz w:val="32"/>
          <w:szCs w:val="32"/>
          <w:lang w:val="en-US"/>
        </w:rPr>
      </w:pPr>
    </w:p>
    <w:p w14:paraId="2C8C5497" w14:textId="77777777" w:rsidR="008256B4" w:rsidRPr="0086606B" w:rsidRDefault="008256B4" w:rsidP="008256B4">
      <w:pPr>
        <w:jc w:val="right"/>
        <w:rPr>
          <w:rFonts w:cstheme="minorHAnsi"/>
          <w:sz w:val="20"/>
          <w:szCs w:val="36"/>
          <w:lang w:val="en-US"/>
        </w:rPr>
      </w:pPr>
    </w:p>
    <w:p w14:paraId="76931B4C" w14:textId="77777777" w:rsidR="008256B4" w:rsidRPr="0086606B" w:rsidRDefault="008256B4" w:rsidP="008256B4">
      <w:pPr>
        <w:jc w:val="right"/>
        <w:rPr>
          <w:rFonts w:cstheme="minorHAnsi"/>
          <w:sz w:val="20"/>
          <w:szCs w:val="36"/>
          <w:lang w:val="en-US"/>
        </w:rPr>
      </w:pPr>
    </w:p>
    <w:p w14:paraId="048B251B" w14:textId="77777777" w:rsidR="008256B4" w:rsidRPr="0086606B" w:rsidRDefault="008256B4" w:rsidP="008256B4">
      <w:pPr>
        <w:jc w:val="right"/>
        <w:rPr>
          <w:rFonts w:cstheme="minorHAnsi"/>
          <w:sz w:val="20"/>
          <w:szCs w:val="36"/>
          <w:lang w:val="en-US"/>
        </w:rPr>
      </w:pPr>
    </w:p>
    <w:p w14:paraId="691B1EE6" w14:textId="77777777" w:rsidR="008256B4" w:rsidRPr="0086606B" w:rsidRDefault="008256B4" w:rsidP="008256B4">
      <w:pPr>
        <w:rPr>
          <w:rFonts w:cstheme="minorHAnsi"/>
          <w:sz w:val="40"/>
          <w:szCs w:val="36"/>
          <w:lang w:val="en-US"/>
        </w:rPr>
      </w:pPr>
      <w:r w:rsidRPr="0086606B">
        <w:rPr>
          <w:rFonts w:cstheme="minorHAnsi"/>
          <w:sz w:val="40"/>
          <w:szCs w:val="36"/>
          <w:lang w:val="en-US"/>
        </w:rPr>
        <w:br w:type="page"/>
      </w:r>
    </w:p>
    <w:p w14:paraId="507D5032" w14:textId="2265658D" w:rsidR="008256B4" w:rsidRDefault="008256B4" w:rsidP="008256B4">
      <w:pPr>
        <w:jc w:val="center"/>
        <w:rPr>
          <w:rFonts w:cstheme="minorHAnsi"/>
          <w:b/>
          <w:sz w:val="40"/>
          <w:szCs w:val="36"/>
          <w:u w:val="single"/>
          <w:lang w:val="en-US"/>
        </w:rPr>
      </w:pPr>
      <w:r w:rsidRPr="00F207F8">
        <w:rPr>
          <w:rFonts w:cstheme="minorHAnsi"/>
          <w:b/>
          <w:sz w:val="40"/>
          <w:szCs w:val="36"/>
          <w:u w:val="single"/>
          <w:lang w:val="en-US"/>
        </w:rPr>
        <w:lastRenderedPageBreak/>
        <w:t>The Sparrow</w:t>
      </w:r>
    </w:p>
    <w:p w14:paraId="26F5973C" w14:textId="77777777" w:rsidR="00981A57" w:rsidRPr="00F207F8" w:rsidRDefault="00981A57" w:rsidP="008256B4">
      <w:pPr>
        <w:jc w:val="center"/>
        <w:rPr>
          <w:rFonts w:cstheme="minorHAnsi"/>
          <w:b/>
          <w:sz w:val="40"/>
          <w:szCs w:val="36"/>
          <w:u w:val="single"/>
          <w:lang w:val="en-US"/>
        </w:rPr>
      </w:pPr>
    </w:p>
    <w:p w14:paraId="727A648E" w14:textId="25A1677C" w:rsidR="008256B4" w:rsidRPr="0086606B" w:rsidRDefault="00981A57" w:rsidP="008256B4">
      <w:pPr>
        <w:jc w:val="center"/>
        <w:rPr>
          <w:rFonts w:cstheme="minorHAnsi"/>
          <w:sz w:val="36"/>
          <w:szCs w:val="36"/>
          <w:lang w:val="en-US"/>
        </w:rPr>
      </w:pPr>
      <w:r>
        <w:rPr>
          <w:rFonts w:cstheme="minorHAnsi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7D8B39" wp14:editId="2B7984BF">
                <wp:simplePos x="0" y="0"/>
                <wp:positionH relativeFrom="column">
                  <wp:posOffset>3510915</wp:posOffset>
                </wp:positionH>
                <wp:positionV relativeFrom="paragraph">
                  <wp:posOffset>219075</wp:posOffset>
                </wp:positionV>
                <wp:extent cx="2273300" cy="1651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45E8D" w14:textId="45CFFBF9" w:rsidR="00981A57" w:rsidRDefault="00981A57">
                            <w:r w:rsidRPr="008F4F3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025865" wp14:editId="6514026D">
                                  <wp:extent cx="2038832" cy="1435100"/>
                                  <wp:effectExtent l="0" t="0" r="635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832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07D8B39" id="Text Box 9" o:spid="_x0000_s1028" type="#_x0000_t202" style="position:absolute;left:0;text-align:left;margin-left:276.45pt;margin-top:17.25pt;width:179pt;height:1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GcsRAIAAIEEAAAOAAAAZHJzL2Uyb0RvYy54bWysVEtv2zAMvg/YfxB0X/zIo4sRp8hSZBhQ&#10;tAWSoWdFlmMDsqhJSuzs14+S4zTrdhp2kfnSJ/Ij6cV910hyEsbWoHKajGJKhOJQ1OqQ0++7zafP&#10;lFjHVMEkKJHTs7D0fvnxw6LVmUihAlkIQxBE2azVOa2c01kUWV6JhtkRaKHQWYJpmEPVHKLCsBbR&#10;GxmlcTyLWjCFNsCFtWh96J10GfDLUnD3XJZWOCJzirm5cJpw7v0ZLRcsOximq5pf0mD/kEXDaoWP&#10;XqEemGPkaOo/oJqaG7BQuhGHJoKyrLkINWA1Sfyumm3FtAi1IDlWX2my/w+WP51eDKmLnM4pUazB&#10;Fu1E58gX6Mjcs9Nqm2HQVmOY69CMXR7sFo2+6K40jf9iOQT9yPP5yq0H42hM07vxOEYXR18ymyYx&#10;KogfvV3XxrqvAhrihZwabF7glJ0eretDhxD/mgVZF5tayqD4gRFraciJYaulC0ki+G9RUpE2p7Px&#10;NA7ACvz1HlkqzMUX2xflJdftu0BNOhS8h+KMPBjo58hqvqkx10dm3QszODhYHy6De8ajlIBvwUWi&#10;pALz8292H4/9RC8lLQ5iTu2PIzOCEvlNYafnyWTiJzcok+ldioq59exvPerYrAEJSHDtNA+ij3dy&#10;EEsDzSvuzMq/ii6mOL6dUzeIa9evB+4cF6tVCMJZ1cw9qq3mHtoT7jux616Z0Zd2Oez0Ewwjy7J3&#10;Xetj/U0Fq6ODsg4t9Tz3rF7oxzkPQ3HZSb9It3qIevtzLH8BAAD//wMAUEsDBBQABgAIAAAAIQDD&#10;DymA5AAAAA8BAAAPAAAAZHJzL2Rvd25yZXYueG1sTE9LT4QwEL6b+B+aMfFi3LIgKizDxvhYE28u&#10;PuKtS0cg0pbQLov/3vGkl0nmm2++R7GeTS8mGn3nLMJyEYEgWzvd2QbhpXo4vwbhg7Ja9c4Swjd5&#10;WJfHR4XKtTvYZ5q2oREsYn2uENoQhlxKX7dklF+4gSzfPt1oVOB1bKQe1YHFTS/jKLqURnWWHVo1&#10;0G1L9dd2bxA+zpr3Jz9vXg9Jmgz3j1N19aYrxNOT+W7F42YFItAc/j7gtwPnh5KD7dzeai96hDSN&#10;M6YiJBcpCCZky4iBHUKcMSLLQv7vUf4AAAD//wMAUEsBAi0AFAAGAAgAAAAhALaDOJL+AAAA4QEA&#10;ABMAAAAAAAAAAAAAAAAAAAAAAFtDb250ZW50X1R5cGVzXS54bWxQSwECLQAUAAYACAAAACEAOP0h&#10;/9YAAACUAQAACwAAAAAAAAAAAAAAAAAvAQAAX3JlbHMvLnJlbHNQSwECLQAUAAYACAAAACEA9RRn&#10;LEQCAACBBAAADgAAAAAAAAAAAAAAAAAuAgAAZHJzL2Uyb0RvYy54bWxQSwECLQAUAAYACAAAACEA&#10;ww8pgOQAAAAPAQAADwAAAAAAAAAAAAAAAACeBAAAZHJzL2Rvd25yZXYueG1sUEsFBgAAAAAEAAQA&#10;8wAAAK8FAAAAAA==&#10;" fillcolor="white [3201]" stroked="f" strokeweight=".5pt">
                <v:textbox>
                  <w:txbxContent>
                    <w:p w14:paraId="7DC45E8D" w14:textId="45CFFBF9" w:rsidR="00981A57" w:rsidRDefault="00981A57">
                      <w:r w:rsidRPr="008F4F37">
                        <w:drawing>
                          <wp:inline distT="0" distB="0" distL="0" distR="0" wp14:anchorId="57025865" wp14:editId="6514026D">
                            <wp:extent cx="2038832" cy="1435100"/>
                            <wp:effectExtent l="0" t="0" r="635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832" cy="143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7085FC" w14:textId="445DBEE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I found a speckled sparrow</w:t>
      </w:r>
    </w:p>
    <w:p w14:paraId="63D0EBB0" w14:textId="4CDC6988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between the showers of rain.</w:t>
      </w:r>
    </w:p>
    <w:p w14:paraId="60EEA24A" w14:textId="7BB3835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3DD4EB8A" w14:textId="7D92D5D6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He thought the window wasn’t there</w:t>
      </w:r>
    </w:p>
    <w:p w14:paraId="2C5CF43C" w14:textId="7FF35A74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and flew against the pane.</w:t>
      </w:r>
    </w:p>
    <w:p w14:paraId="0512793E" w14:textId="7EB94BE4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30C1F207" w14:textId="742DE4F3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I picked him up and held him.</w:t>
      </w:r>
    </w:p>
    <w:p w14:paraId="1B6EBA5B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He didn’t stir at all.</w:t>
      </w:r>
    </w:p>
    <w:p w14:paraId="01EFF74D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6DEEE7F6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I hardly felt him in my hand,</w:t>
      </w:r>
    </w:p>
    <w:p w14:paraId="0145C1E8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he was so soft and small.</w:t>
      </w:r>
    </w:p>
    <w:p w14:paraId="6C2C9D4C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069B5969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I held him like a flower</w:t>
      </w:r>
    </w:p>
    <w:p w14:paraId="10C1C646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upon my open palm.</w:t>
      </w:r>
    </w:p>
    <w:p w14:paraId="74E01696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53CF6A4F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I saw an eyelid quiver,</w:t>
      </w:r>
    </w:p>
    <w:p w14:paraId="572E2F3E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 xml:space="preserve">though he lay still and calm. </w:t>
      </w:r>
    </w:p>
    <w:p w14:paraId="21D72F7F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5745EA09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And then, before I knew it</w:t>
      </w:r>
    </w:p>
    <w:p w14:paraId="30303F60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I stood alone, aghast:</w:t>
      </w:r>
    </w:p>
    <w:p w14:paraId="45FC1320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727696E0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>I never thought a bird so limp</w:t>
      </w:r>
    </w:p>
    <w:p w14:paraId="4A8710ED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  <w:r w:rsidRPr="0086606B">
        <w:rPr>
          <w:rFonts w:cstheme="minorHAnsi"/>
          <w:sz w:val="32"/>
          <w:szCs w:val="32"/>
          <w:lang w:val="en-US"/>
        </w:rPr>
        <w:t xml:space="preserve">could fly away so fast. </w:t>
      </w:r>
    </w:p>
    <w:p w14:paraId="3AA1302F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4A835362" w14:textId="77777777" w:rsidR="00F207F8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  <w:sectPr w:rsidR="00F207F8" w:rsidSect="00981A57">
          <w:pgSz w:w="11906" w:h="16838"/>
          <w:pgMar w:top="1127" w:right="851" w:bottom="816" w:left="851" w:header="709" w:footer="561" w:gutter="0"/>
          <w:cols w:space="720"/>
          <w:docGrid w:linePitch="326"/>
        </w:sectPr>
      </w:pPr>
      <w:r w:rsidRPr="0086606B">
        <w:rPr>
          <w:rFonts w:cstheme="minorHAnsi"/>
          <w:sz w:val="32"/>
          <w:szCs w:val="32"/>
          <w:lang w:val="en-US"/>
        </w:rPr>
        <w:t>By Aileen Fisher</w:t>
      </w:r>
    </w:p>
    <w:p w14:paraId="54C25DFB" w14:textId="07EDD7FA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6C189852" w14:textId="77777777" w:rsidR="00F207F8" w:rsidRDefault="00F207F8" w:rsidP="00F207F8">
      <w:pPr>
        <w:jc w:val="center"/>
        <w:rPr>
          <w:b/>
          <w:sz w:val="44"/>
          <w:szCs w:val="44"/>
          <w:u w:val="single"/>
        </w:rPr>
      </w:pPr>
      <w:r w:rsidRPr="00736E60">
        <w:rPr>
          <w:b/>
          <w:sz w:val="44"/>
          <w:szCs w:val="44"/>
          <w:u w:val="single"/>
        </w:rPr>
        <w:t xml:space="preserve">Top tips for </w:t>
      </w:r>
      <w:r>
        <w:rPr>
          <w:b/>
          <w:sz w:val="44"/>
          <w:szCs w:val="44"/>
          <w:u w:val="single"/>
        </w:rPr>
        <w:t>reading a poem aloud</w:t>
      </w:r>
    </w:p>
    <w:p w14:paraId="06986021" w14:textId="77777777" w:rsidR="00F207F8" w:rsidRPr="00736E60" w:rsidRDefault="00F207F8" w:rsidP="00F207F8">
      <w:pPr>
        <w:jc w:val="center"/>
        <w:rPr>
          <w:b/>
          <w:sz w:val="44"/>
          <w:szCs w:val="44"/>
          <w:u w:val="single"/>
        </w:rPr>
      </w:pPr>
    </w:p>
    <w:p w14:paraId="1EAC797A" w14:textId="77777777" w:rsidR="00F207F8" w:rsidRDefault="00F207F8" w:rsidP="00F207F8">
      <w:pPr>
        <w:tabs>
          <w:tab w:val="left" w:pos="12521"/>
        </w:tabs>
        <w:rPr>
          <w:rFonts w:cs="Calibri"/>
          <w:sz w:val="40"/>
          <w:szCs w:val="40"/>
        </w:rPr>
      </w:pPr>
    </w:p>
    <w:p w14:paraId="59BD0C98" w14:textId="77777777" w:rsidR="00F207F8" w:rsidRPr="000A2137" w:rsidRDefault="00F207F8" w:rsidP="00F207F8">
      <w:pPr>
        <w:numPr>
          <w:ilvl w:val="0"/>
          <w:numId w:val="23"/>
        </w:numPr>
        <w:spacing w:after="200"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Work on the </w:t>
      </w:r>
      <w:r w:rsidRPr="00CE1BC9">
        <w:rPr>
          <w:b/>
          <w:sz w:val="40"/>
          <w:szCs w:val="40"/>
        </w:rPr>
        <w:t>tricky words.</w:t>
      </w:r>
      <w:r>
        <w:rPr>
          <w:sz w:val="40"/>
          <w:szCs w:val="40"/>
        </w:rPr>
        <w:t xml:space="preserve"> Find out what they mean and how they are said. Practise saying them. </w:t>
      </w:r>
    </w:p>
    <w:p w14:paraId="449903CD" w14:textId="77777777" w:rsidR="00F207F8" w:rsidRPr="000A2137" w:rsidRDefault="00F207F8" w:rsidP="00F207F8">
      <w:pPr>
        <w:numPr>
          <w:ilvl w:val="0"/>
          <w:numId w:val="23"/>
        </w:numPr>
        <w:spacing w:after="200"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Look for the </w:t>
      </w:r>
      <w:r w:rsidRPr="00CE1BC9">
        <w:rPr>
          <w:b/>
          <w:sz w:val="40"/>
          <w:szCs w:val="40"/>
        </w:rPr>
        <w:t xml:space="preserve">full stops. </w:t>
      </w:r>
      <w:r>
        <w:rPr>
          <w:sz w:val="40"/>
          <w:szCs w:val="40"/>
        </w:rPr>
        <w:t xml:space="preserve">Make sentences flow to the full stop, even when there’s a new line. </w:t>
      </w:r>
    </w:p>
    <w:p w14:paraId="3D33AE7B" w14:textId="77777777" w:rsidR="00F207F8" w:rsidRPr="000A2137" w:rsidRDefault="00F207F8" w:rsidP="00F207F8">
      <w:pPr>
        <w:numPr>
          <w:ilvl w:val="0"/>
          <w:numId w:val="23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Slow down.</w:t>
      </w:r>
      <w:r>
        <w:rPr>
          <w:sz w:val="40"/>
          <w:szCs w:val="40"/>
        </w:rPr>
        <w:t xml:space="preserve"> Speak slowly when you’re reading a poem, so that others can hear the words. </w:t>
      </w:r>
    </w:p>
    <w:p w14:paraId="02B98AD1" w14:textId="77777777" w:rsidR="00F207F8" w:rsidRDefault="00F207F8" w:rsidP="00F207F8">
      <w:pPr>
        <w:numPr>
          <w:ilvl w:val="0"/>
          <w:numId w:val="23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Project your voice</w:t>
      </w:r>
      <w:r>
        <w:rPr>
          <w:sz w:val="40"/>
          <w:szCs w:val="40"/>
        </w:rPr>
        <w:t xml:space="preserve">. Imagine someone on the other side of the room and speak to them. </w:t>
      </w:r>
    </w:p>
    <w:p w14:paraId="230F1725" w14:textId="77777777" w:rsidR="00F207F8" w:rsidRDefault="00F207F8" w:rsidP="00F207F8">
      <w:pPr>
        <w:numPr>
          <w:ilvl w:val="0"/>
          <w:numId w:val="23"/>
        </w:numPr>
        <w:spacing w:after="200" w:line="276" w:lineRule="auto"/>
        <w:rPr>
          <w:sz w:val="40"/>
          <w:szCs w:val="40"/>
        </w:rPr>
      </w:pPr>
      <w:r w:rsidRPr="00CE1BC9">
        <w:rPr>
          <w:b/>
          <w:sz w:val="40"/>
          <w:szCs w:val="40"/>
        </w:rPr>
        <w:t>Practise</w:t>
      </w:r>
      <w:r>
        <w:rPr>
          <w:sz w:val="40"/>
          <w:szCs w:val="40"/>
        </w:rPr>
        <w:t xml:space="preserve">. Read and read and read your poem, so that you get better each time. </w:t>
      </w:r>
    </w:p>
    <w:p w14:paraId="14F7A829" w14:textId="77777777" w:rsidR="00F207F8" w:rsidRPr="000A2137" w:rsidRDefault="00F207F8" w:rsidP="00F207F8">
      <w:pPr>
        <w:rPr>
          <w:sz w:val="40"/>
          <w:szCs w:val="40"/>
        </w:rPr>
      </w:pPr>
    </w:p>
    <w:p w14:paraId="7BFADC78" w14:textId="77777777" w:rsidR="00F207F8" w:rsidRPr="00CE1BC9" w:rsidRDefault="00F207F8" w:rsidP="00F207F8">
      <w:pPr>
        <w:jc w:val="center"/>
        <w:rPr>
          <w:rFonts w:ascii="Times New Roman" w:hAnsi="Times New Roman"/>
        </w:rPr>
      </w:pPr>
      <w:r w:rsidRPr="00CE1BC9">
        <w:rPr>
          <w:rFonts w:ascii="Times New Roman" w:hAnsi="Times New Roman"/>
        </w:rPr>
        <w:fldChar w:fldCharType="begin"/>
      </w:r>
      <w:r w:rsidRPr="00CE1BC9">
        <w:rPr>
          <w:rFonts w:ascii="Times New Roman" w:hAnsi="Times New Roman"/>
        </w:rPr>
        <w:instrText xml:space="preserve"> INCLUDEPICTURE "http://images.clipartpanda.com/reading-clipart-9czEgMLpi.jpeg" \* MERGEFORMATINET </w:instrText>
      </w:r>
      <w:r w:rsidRPr="00CE1BC9">
        <w:rPr>
          <w:rFonts w:ascii="Times New Roman" w:hAnsi="Times New Roman"/>
        </w:rPr>
        <w:fldChar w:fldCharType="separate"/>
      </w:r>
      <w:r w:rsidRPr="00CE1BC9">
        <w:rPr>
          <w:rFonts w:ascii="Times New Roman" w:hAnsi="Times New Roman"/>
          <w:noProof/>
          <w:lang w:eastAsia="en-GB"/>
        </w:rPr>
        <w:drawing>
          <wp:inline distT="0" distB="0" distL="0" distR="0" wp14:anchorId="61E8F4E8" wp14:editId="4108584D">
            <wp:extent cx="1825479" cy="1446393"/>
            <wp:effectExtent l="0" t="0" r="3810" b="1905"/>
            <wp:docPr id="7" name="Picture 7" descr="Image result for reading ALOUD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ading ALOUD bla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30" cy="14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BC9">
        <w:rPr>
          <w:rFonts w:ascii="Times New Roman" w:hAnsi="Times New Roman"/>
        </w:rPr>
        <w:fldChar w:fldCharType="end"/>
      </w:r>
    </w:p>
    <w:p w14:paraId="3F9C3708" w14:textId="77777777" w:rsidR="008256B4" w:rsidRPr="0086606B" w:rsidRDefault="008256B4" w:rsidP="008256B4">
      <w:pPr>
        <w:spacing w:line="276" w:lineRule="auto"/>
        <w:rPr>
          <w:rFonts w:cstheme="minorHAnsi"/>
          <w:sz w:val="32"/>
          <w:szCs w:val="32"/>
          <w:lang w:val="en-US"/>
        </w:rPr>
      </w:pPr>
    </w:p>
    <w:p w14:paraId="66F8075E" w14:textId="77777777" w:rsidR="008256B4" w:rsidRPr="0086606B" w:rsidRDefault="008256B4" w:rsidP="008256B4">
      <w:pPr>
        <w:rPr>
          <w:rFonts w:cstheme="minorHAnsi"/>
          <w:szCs w:val="36"/>
        </w:rPr>
      </w:pPr>
    </w:p>
    <w:p w14:paraId="543F9CB4" w14:textId="77777777" w:rsidR="008256B4" w:rsidRPr="0086606B" w:rsidRDefault="008256B4" w:rsidP="008256B4">
      <w:pPr>
        <w:rPr>
          <w:rFonts w:cstheme="minorHAnsi"/>
          <w:szCs w:val="36"/>
        </w:rPr>
      </w:pPr>
    </w:p>
    <w:p w14:paraId="1A2C45CA" w14:textId="77777777" w:rsidR="008256B4" w:rsidRPr="0086606B" w:rsidRDefault="008256B4" w:rsidP="008256B4">
      <w:pPr>
        <w:jc w:val="right"/>
        <w:rPr>
          <w:rFonts w:cstheme="minorHAnsi"/>
          <w:sz w:val="20"/>
          <w:szCs w:val="20"/>
        </w:rPr>
      </w:pPr>
    </w:p>
    <w:p w14:paraId="2F7E164C" w14:textId="77777777" w:rsidR="008256B4" w:rsidRPr="0086606B" w:rsidRDefault="008256B4" w:rsidP="008256B4">
      <w:pPr>
        <w:jc w:val="right"/>
        <w:rPr>
          <w:rFonts w:cstheme="minorHAnsi"/>
          <w:sz w:val="20"/>
          <w:szCs w:val="20"/>
        </w:rPr>
      </w:pPr>
    </w:p>
    <w:p w14:paraId="132A3921" w14:textId="77777777" w:rsidR="008256B4" w:rsidRPr="0086606B" w:rsidRDefault="008256B4" w:rsidP="008256B4">
      <w:pPr>
        <w:jc w:val="right"/>
        <w:rPr>
          <w:rFonts w:cstheme="minorHAnsi"/>
          <w:sz w:val="20"/>
          <w:szCs w:val="20"/>
        </w:rPr>
      </w:pPr>
    </w:p>
    <w:p w14:paraId="79B57042" w14:textId="77777777" w:rsidR="00F207F8" w:rsidRDefault="00F207F8" w:rsidP="008256B4">
      <w:pPr>
        <w:jc w:val="center"/>
        <w:rPr>
          <w:rFonts w:cstheme="minorHAnsi"/>
          <w:sz w:val="36"/>
          <w:szCs w:val="36"/>
        </w:rPr>
        <w:sectPr w:rsidR="00F207F8" w:rsidSect="00A01CF2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2BDE775B" w14:textId="77777777" w:rsidR="008256B4" w:rsidRPr="0086606B" w:rsidRDefault="008256B4" w:rsidP="008256B4">
      <w:pPr>
        <w:jc w:val="right"/>
        <w:rPr>
          <w:rFonts w:cstheme="minorHAnsi"/>
          <w:sz w:val="20"/>
          <w:szCs w:val="32"/>
          <w:lang w:val="en-US"/>
        </w:rPr>
      </w:pPr>
    </w:p>
    <w:p w14:paraId="1095B3DB" w14:textId="77777777" w:rsidR="008256B4" w:rsidRPr="0086606B" w:rsidRDefault="008256B4" w:rsidP="008256B4">
      <w:pPr>
        <w:jc w:val="right"/>
        <w:rPr>
          <w:rFonts w:cstheme="minorHAnsi"/>
          <w:sz w:val="20"/>
          <w:szCs w:val="32"/>
          <w:lang w:val="en-US"/>
        </w:rPr>
      </w:pPr>
    </w:p>
    <w:p w14:paraId="5A218B35" w14:textId="74E78E5A" w:rsidR="008256B4" w:rsidRPr="0086606B" w:rsidRDefault="008256B4" w:rsidP="008256B4">
      <w:pPr>
        <w:rPr>
          <w:rFonts w:cstheme="minorHAnsi"/>
          <w:sz w:val="36"/>
          <w:szCs w:val="36"/>
        </w:rPr>
      </w:pPr>
    </w:p>
    <w:p w14:paraId="53E6685D" w14:textId="77777777" w:rsidR="008256B4" w:rsidRPr="00F207F8" w:rsidRDefault="008256B4" w:rsidP="008256B4">
      <w:pPr>
        <w:jc w:val="center"/>
        <w:rPr>
          <w:rFonts w:cstheme="minorHAnsi"/>
          <w:b/>
          <w:color w:val="FF0000"/>
          <w:sz w:val="36"/>
          <w:szCs w:val="36"/>
        </w:rPr>
      </w:pPr>
      <w:r w:rsidRPr="00F207F8">
        <w:rPr>
          <w:rFonts w:cstheme="minorHAnsi"/>
          <w:b/>
          <w:color w:val="FF0000"/>
          <w:sz w:val="36"/>
          <w:szCs w:val="36"/>
        </w:rPr>
        <w:t xml:space="preserve">Adverb Search – Answers </w:t>
      </w:r>
    </w:p>
    <w:p w14:paraId="493E9825" w14:textId="77777777" w:rsidR="008256B4" w:rsidRPr="0086606B" w:rsidRDefault="008256B4" w:rsidP="008256B4">
      <w:pPr>
        <w:jc w:val="center"/>
        <w:rPr>
          <w:rFonts w:cstheme="minorHAnsi"/>
          <w:sz w:val="36"/>
          <w:szCs w:val="36"/>
        </w:rPr>
      </w:pPr>
    </w:p>
    <w:p w14:paraId="015F8D8D" w14:textId="77777777" w:rsidR="008256B4" w:rsidRPr="0086606B" w:rsidRDefault="008256B4" w:rsidP="008256B4">
      <w:pPr>
        <w:rPr>
          <w:rFonts w:cstheme="minorHAnsi"/>
          <w:b/>
          <w:i/>
          <w:color w:val="0000FF"/>
          <w:sz w:val="36"/>
          <w:szCs w:val="36"/>
        </w:rPr>
      </w:pPr>
      <w:r w:rsidRPr="0086606B">
        <w:rPr>
          <w:rFonts w:cstheme="minorHAnsi"/>
          <w:b/>
          <w:i/>
          <w:color w:val="0000FF"/>
          <w:sz w:val="36"/>
          <w:szCs w:val="36"/>
        </w:rPr>
        <w:t>In The Rabbit poem</w:t>
      </w:r>
    </w:p>
    <w:p w14:paraId="49C5FFFC" w14:textId="77777777" w:rsidR="008256B4" w:rsidRPr="0086606B" w:rsidRDefault="008256B4" w:rsidP="008256B4">
      <w:pPr>
        <w:rPr>
          <w:rFonts w:cstheme="minorHAnsi"/>
          <w:sz w:val="12"/>
          <w:szCs w:val="12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8A7C77" wp14:editId="0BD5C710">
                <wp:simplePos x="0" y="0"/>
                <wp:positionH relativeFrom="column">
                  <wp:posOffset>3086100</wp:posOffset>
                </wp:positionH>
                <wp:positionV relativeFrom="paragraph">
                  <wp:posOffset>77470</wp:posOffset>
                </wp:positionV>
                <wp:extent cx="3314700" cy="342900"/>
                <wp:effectExtent l="0" t="0" r="38100" b="3810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CC84F" w14:textId="77777777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t</w:t>
                            </w:r>
                            <w:r w:rsidRPr="00D3327B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ruly</w:t>
                            </w:r>
                            <w:r w:rsidRPr="00D3327B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modifies the adjective curious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08A7C77" id="Text Box 36" o:spid="_x0000_s1029" type="#_x0000_t202" style="position:absolute;margin-left:243pt;margin-top:6.1pt;width:261pt;height:2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I3cgIAADQFAAAOAAAAZHJzL2Uyb0RvYy54bWysVEtvEzEQviPxHyzf6eZFS6NsqtCqCKlq&#10;K1LUs+O1kxVej7En2Q2/nrH30VJyQlzs8bwf33hx1VSGHZQPJdicj89GnCkroSjtNuffn24/fOIs&#10;oLCFMGBVzo8q8Kvl+3eL2s3VBHZgCuUZObFhXruc7xDdPMuC3KlKhDNwypJQg68E0tNvs8KLmrxX&#10;JpuMRudZDb5wHqQKgbg3rZAvk3+tlcQHrYNCZnJOuWE6fTo38cyWCzHfeuF2pezSEP+QRSVKS0EH&#10;VzcCBdv78i9XVSk9BNB4JqHKQOtSqlQDVTMevalmvRNOpVqoOcENbQr/z628Pzx6VhY5n55zZkVF&#10;M3pSDbLP0DBiUX9qF+aktnakiA3xac49PxAzlt1oX8WbCmIkp04fh+5Gb5KY0+l4djEikSTZdDa5&#10;JJrcZy/Wzgf8oqBikci5p+mlporDXcBWtVeJwYyNvJhem0ai8GhUK/ymNBVGgSfJSYKUujaeHQSB&#10;QUipLE67DIwl7WimS2MGw/EpQ4Opekq7041mKkFtMBydMvwz4mCRooLFwbgqLfhTDoofQ+RWv6++&#10;rTmWj82maafZT2gDxZEG56GFfnDytqTu3omAj8IT1mkgtL/4QIc2UOccOoqzHfhfp/hRnyBIUs5q&#10;2p2ch5974RVn5qslcF6OZ7O4bOkx+3gxoYd/Ldm8lth9dQ00kTH9FE4mMuqj6UntoXqmNV/FqCQS&#10;VlLsnGNPXmO70fRNSLVaJSVaLyfwzq6djK5jlyN2nppn4V0HMCRo3kO/ZWL+BmetbrS0sNoj6DKB&#10;MPa57WrXf1rNBOPuG4m7//qdtF4+u+VvAAAA//8DAFBLAwQUAAYACAAAACEAXUMDT+MAAAAPAQAA&#10;DwAAAGRycy9kb3ducmV2LnhtbEyPQU/DMAyF70j8h8hI3FhCGFXVNZ0QCG5IdMB2TZusrdYkVeOt&#10;hV+PdxoXS/azn9+Xr2fXs5MdYxe8gvuFAGZ9HUznGwVfn693KbCI2hvdB28V/NgI6+L6KteZCZMv&#10;7WmDDSMTHzOtoEUcMs5j3Vqn4yIM1pO2D6PTSO3YcDPqicxdz6UQCXe68/Sh1YN9bm192Bydgu/t&#10;x7YKsul35b58mx4f3pf4i0rd3swvKypPK2BoZ7xcwJmB8kNBwapw9CayXsEyTQgISZAS2HlBiJQm&#10;lYIkkcCLnP/nKP4AAAD//wMAUEsBAi0AFAAGAAgAAAAhALaDOJL+AAAA4QEAABMAAAAAAAAAAAAA&#10;AAAAAAAAAFtDb250ZW50X1R5cGVzXS54bWxQSwECLQAUAAYACAAAACEAOP0h/9YAAACUAQAACwAA&#10;AAAAAAAAAAAAAAAvAQAAX3JlbHMvLnJlbHNQSwECLQAUAAYACAAAACEA/gwyN3ICAAA0BQAADgAA&#10;AAAAAAAAAAAAAAAuAgAAZHJzL2Uyb0RvYy54bWxQSwECLQAUAAYACAAAACEAXUMDT+MAAAAPAQAA&#10;DwAAAAAAAAAAAAAAAADMBAAAZHJzL2Rvd25yZXYueG1sUEsFBgAAAAAEAAQA8wAAANwFAAAAAA==&#10;" fillcolor="white [3201]" strokecolor="#a5a5a5 [3206]" strokeweight="1pt">
                <v:textbox>
                  <w:txbxContent>
                    <w:p w14:paraId="394CC84F" w14:textId="77777777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t</w:t>
                      </w:r>
                      <w:r w:rsidRPr="00D3327B"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ruly</w:t>
                      </w:r>
                      <w:r w:rsidRPr="00D3327B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modifies the adjective curious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FA555E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sz w:val="30"/>
          <w:szCs w:val="28"/>
          <w:lang w:val="en-US"/>
        </w:rPr>
        <w:t xml:space="preserve">A rabbit is </w:t>
      </w:r>
      <w:r w:rsidRPr="0086606B">
        <w:rPr>
          <w:rFonts w:cstheme="minorHAnsi"/>
          <w:sz w:val="30"/>
          <w:szCs w:val="28"/>
          <w:highlight w:val="yellow"/>
          <w:lang w:val="en-US"/>
        </w:rPr>
        <w:t>truly</w:t>
      </w:r>
      <w:r w:rsidRPr="0086606B">
        <w:rPr>
          <w:rFonts w:cstheme="minorHAnsi"/>
          <w:sz w:val="30"/>
          <w:szCs w:val="28"/>
          <w:lang w:val="en-US"/>
        </w:rPr>
        <w:t xml:space="preserve"> curious:</w:t>
      </w:r>
    </w:p>
    <w:p w14:paraId="5DA9CEE3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sz w:val="30"/>
          <w:szCs w:val="28"/>
          <w:lang w:val="en-US"/>
        </w:rPr>
        <w:t>his eyes are soft</w:t>
      </w:r>
    </w:p>
    <w:p w14:paraId="5672CF34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sz w:val="30"/>
          <w:szCs w:val="28"/>
          <w:lang w:val="en-US"/>
        </w:rPr>
        <w:t>but his whiskers wiggle</w:t>
      </w:r>
    </w:p>
    <w:p w14:paraId="0D83D795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sz w:val="30"/>
          <w:szCs w:val="28"/>
          <w:lang w:val="en-US"/>
        </w:rPr>
        <w:t>and his nose twitches</w:t>
      </w:r>
    </w:p>
    <w:p w14:paraId="15F232DE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sz w:val="30"/>
          <w:szCs w:val="28"/>
          <w:lang w:val="en-US"/>
        </w:rPr>
        <w:t>and his ears jiggle.</w:t>
      </w:r>
    </w:p>
    <w:p w14:paraId="079629EC" w14:textId="77777777" w:rsidR="008256B4" w:rsidRPr="0086606B" w:rsidRDefault="008256B4" w:rsidP="008256B4">
      <w:pPr>
        <w:spacing w:line="276" w:lineRule="auto"/>
        <w:rPr>
          <w:rFonts w:cstheme="minorHAnsi"/>
          <w:sz w:val="18"/>
          <w:szCs w:val="18"/>
          <w:lang w:val="en-US"/>
        </w:rPr>
      </w:pPr>
    </w:p>
    <w:p w14:paraId="26D2E9D9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sz w:val="30"/>
          <w:szCs w:val="28"/>
          <w:lang w:val="en-US"/>
        </w:rPr>
        <w:t>A rabbit</w:t>
      </w:r>
    </w:p>
    <w:p w14:paraId="0461FCA2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425E99" wp14:editId="4433C662">
                <wp:simplePos x="0" y="0"/>
                <wp:positionH relativeFrom="column">
                  <wp:posOffset>3045460</wp:posOffset>
                </wp:positionH>
                <wp:positionV relativeFrom="paragraph">
                  <wp:posOffset>147320</wp:posOffset>
                </wp:positionV>
                <wp:extent cx="3314700" cy="342900"/>
                <wp:effectExtent l="0" t="0" r="38100" b="381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F3ECB" w14:textId="77777777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e</w:t>
                            </w:r>
                            <w:r w:rsidRPr="00D3327B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specially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modifies the adjective careful</w:t>
                            </w:r>
                            <w:r w:rsidRPr="00D3327B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3425E99" id="Text Box 37" o:spid="_x0000_s1030" type="#_x0000_t202" style="position:absolute;margin-left:239.8pt;margin-top:11.6pt;width:261pt;height:2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QDcgIAADQFAAAOAAAAZHJzL2Uyb0RvYy54bWysVEtvEzEQviPxHyzf6eYFpVE3VWhVhFTR&#10;ihb17HjtZoXtMfYku+HXM/Y+WkpOiIs9nvfjG59ftNawvQqxBlfy6cmEM+UkVLV7Kvn3h+t3HzmL&#10;KFwlDDhV8oOK/GL19s1545dqBlswlQqMnLi4bHzJt4h+WRRRbpUV8QS8ciTUEKxAeoanogqiIe/W&#10;FLPJ5EPRQKh8AKliJO5VJ+Sr7F9rJfFW66iQmZJTbpjPkM9NOovVuVg+BeG3tezTEP+QhRW1o6Cj&#10;qyuBgu1C/ZcrW8sAETSeSLAFaF1LlWugaqaTV9Xcb4VXuRZqTvRjm+L/cyu/7u8Cq6uSz085c8LS&#10;jB5Ui+wTtIxY1J/GxyWp3XtSxJb4NOeBH4mZym51sOmmghjJqdOHsbvJmyTmfD5dnE5IJEk2X8zO&#10;iCb3xbO1DxE/K7AsESUPNL3cVLG/idipDiopmHGJl9Lr0sgUHozqhN+UpsIo8Cw7yZBSlyawvSAw&#10;CCmVw3mfgXGkncx0bcxoOD1maDBXT2n3uslMZaiNhpNjhn9GHC1yVHA4GtvaQTjmoPoxRu70h+q7&#10;mlP52G7aPM3FMKENVAcaXIAO+tHL65q6eyMi3olAWKeB0P7iLR3aQFNy6CnOthB+HeMnfYIgSTlr&#10;aHdKHn/uRFCcmS+OwHk2XSzSsuXH4v3pjB7hpWTzUuJ29hJoIlP6KbzMZNJHM5A6gH2kNV+nqCQS&#10;TlLskuNAXmK30fRNSLVeZyVaLy/wxt17mVynLifsPLSPIvgeYEjQ/ArDlonlK5x1usnSwXqHoOsM&#10;wtTnrqt9/2k1M4z7byTt/st31nr+7Fa/AQAA//8DAFBLAwQUAAYACAAAACEA9trv8OMAAAAPAQAA&#10;DwAAAGRycy9kb3ducmV2LnhtbExPTU/DMAy9I/EfIiNxY8mysUJXd0IguCGtA8Y1bbO2InGqJlsL&#10;v57sBBdL9nt+H9lmsoad9OA7RwjzmQCmqXJ1Rw3C+9vzzR0wHxTVyjjSCN/awya/vMhUWruRCn3a&#10;hYZFEfKpQmhD6FPOfdVqq/zM9ZoidnCDVSGuQ8PrQY1R3BouhVhxqzqKDq3q9WOrq6/d0SJ87Lf7&#10;0snGfBaH4mW8Xbwuw09AvL6antZxPKyBBT2Fvw84d4j5IY/BSnek2jODsEzuV5GKIBcS2JkgxDxe&#10;SoQkkcDzjP/vkf8CAAD//wMAUEsBAi0AFAAGAAgAAAAhALaDOJL+AAAA4QEAABMAAAAAAAAAAAAA&#10;AAAAAAAAAFtDb250ZW50X1R5cGVzXS54bWxQSwECLQAUAAYACAAAACEAOP0h/9YAAACUAQAACwAA&#10;AAAAAAAAAAAAAAAvAQAAX3JlbHMvLnJlbHNQSwECLQAUAAYACAAAACEALDkUA3ICAAA0BQAADgAA&#10;AAAAAAAAAAAAAAAuAgAAZHJzL2Uyb0RvYy54bWxQSwECLQAUAAYACAAAACEA9trv8OMAAAAPAQAA&#10;DwAAAAAAAAAAAAAAAADMBAAAZHJzL2Rvd25yZXYueG1sUEsFBgAAAAAEAAQA8wAAANwFAAAAAA==&#10;" fillcolor="white [3201]" strokecolor="#a5a5a5 [3206]" strokeweight="1pt">
                <v:textbox>
                  <w:txbxContent>
                    <w:p w14:paraId="018F3ECB" w14:textId="77777777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e</w:t>
                      </w:r>
                      <w:r w:rsidRPr="00D3327B"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specially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modifies the adjective careful</w:t>
                      </w:r>
                      <w:r w:rsidRPr="00D3327B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606B">
        <w:rPr>
          <w:rFonts w:cstheme="minorHAnsi"/>
          <w:sz w:val="30"/>
          <w:szCs w:val="28"/>
          <w:lang w:val="en-US"/>
        </w:rPr>
        <w:t>is cheerful</w:t>
      </w:r>
    </w:p>
    <w:p w14:paraId="3E257B50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sz w:val="30"/>
          <w:szCs w:val="28"/>
          <w:lang w:val="en-US"/>
        </w:rPr>
        <w:t xml:space="preserve">but not </w:t>
      </w:r>
      <w:r w:rsidRPr="0086606B">
        <w:rPr>
          <w:rFonts w:cstheme="minorHAnsi"/>
          <w:sz w:val="30"/>
          <w:szCs w:val="28"/>
          <w:highlight w:val="yellow"/>
          <w:lang w:val="en-US"/>
        </w:rPr>
        <w:t>especially</w:t>
      </w:r>
    </w:p>
    <w:p w14:paraId="3EF88933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  <w:lang w:val="en-US"/>
        </w:rPr>
      </w:pPr>
      <w:r w:rsidRPr="0086606B">
        <w:rPr>
          <w:rFonts w:cstheme="minorHAnsi"/>
          <w:sz w:val="30"/>
          <w:szCs w:val="28"/>
          <w:lang w:val="en-US"/>
        </w:rPr>
        <w:t xml:space="preserve">careful . . . </w:t>
      </w:r>
    </w:p>
    <w:p w14:paraId="5FB43AE6" w14:textId="77777777" w:rsidR="008256B4" w:rsidRPr="0086606B" w:rsidRDefault="008256B4" w:rsidP="008256B4">
      <w:pPr>
        <w:rPr>
          <w:rFonts w:cstheme="minorHAnsi"/>
          <w:sz w:val="32"/>
          <w:szCs w:val="32"/>
        </w:rPr>
      </w:pPr>
    </w:p>
    <w:p w14:paraId="20446D70" w14:textId="0442DC1A" w:rsidR="008256B4" w:rsidRPr="0086606B" w:rsidRDefault="008256B4" w:rsidP="008256B4">
      <w:pPr>
        <w:rPr>
          <w:rFonts w:cstheme="minorHAnsi"/>
          <w:b/>
          <w:i/>
          <w:color w:val="0000FF"/>
          <w:sz w:val="36"/>
          <w:szCs w:val="36"/>
        </w:rPr>
      </w:pPr>
      <w:r w:rsidRPr="0086606B">
        <w:rPr>
          <w:rFonts w:cstheme="minorHAnsi"/>
          <w:b/>
          <w:i/>
          <w:color w:val="0000FF"/>
          <w:sz w:val="36"/>
          <w:szCs w:val="36"/>
        </w:rPr>
        <w:t xml:space="preserve">In God laughed when </w:t>
      </w:r>
      <w:r w:rsidR="00F207F8">
        <w:rPr>
          <w:rFonts w:cstheme="minorHAnsi"/>
          <w:b/>
          <w:i/>
          <w:color w:val="0000FF"/>
          <w:sz w:val="36"/>
          <w:szCs w:val="36"/>
        </w:rPr>
        <w:t>he</w:t>
      </w:r>
      <w:r w:rsidRPr="0086606B">
        <w:rPr>
          <w:rFonts w:cstheme="minorHAnsi"/>
          <w:b/>
          <w:i/>
          <w:color w:val="0000FF"/>
          <w:sz w:val="36"/>
          <w:szCs w:val="36"/>
        </w:rPr>
        <w:t xml:space="preserve"> made the duck</w:t>
      </w:r>
    </w:p>
    <w:p w14:paraId="7C271A08" w14:textId="77777777" w:rsidR="008256B4" w:rsidRPr="0086606B" w:rsidRDefault="008256B4" w:rsidP="008256B4">
      <w:pPr>
        <w:rPr>
          <w:rFonts w:cstheme="minorHAnsi"/>
          <w:sz w:val="12"/>
          <w:szCs w:val="12"/>
        </w:rPr>
      </w:pPr>
    </w:p>
    <w:p w14:paraId="031E9587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28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4E7D4A" wp14:editId="0B2931A4">
                <wp:simplePos x="0" y="0"/>
                <wp:positionH relativeFrom="column">
                  <wp:posOffset>3771900</wp:posOffset>
                </wp:positionH>
                <wp:positionV relativeFrom="paragraph">
                  <wp:posOffset>-2540</wp:posOffset>
                </wp:positionV>
                <wp:extent cx="2570480" cy="342900"/>
                <wp:effectExtent l="0" t="0" r="20320" b="381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0DB5A" w14:textId="77777777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s</w:t>
                            </w:r>
                            <w:r w:rsidRPr="00D3327B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eriously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modifies the verb take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14E7D4A" id="Text Box 38" o:spid="_x0000_s1031" type="#_x0000_t202" style="position:absolute;margin-left:297pt;margin-top:-.2pt;width:202.4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734dgIAADQFAAAOAAAAZHJzL2Uyb0RvYy54bWysVN9P2zAQfp+0/8Hy+0haygYVKepATJMQ&#10;oMHEs+vYNJrt8+xrk+6v39lpAmN9mvaS2Pf7vvvO5xedNWyrQmzAVXxyVHKmnIS6cc8V//54/eGU&#10;s4jC1cKAUxXfqcgvFu/fnbd+rqawBlOrwCiIi/PWV3yN6OdFEeVaWRGPwCtHSg3BCqRreC7qIFqK&#10;bk0xLcuPRQuh9gGkipGkV72SL3J8rZXEO62jQmYqTrVh/ob8XaVvsTgX8+cg/LqR+zLEP1RhReMo&#10;6RjqSqBgm9D8Fco2MkAEjUcSbAFaN1LlHqibSfmmm4e18Cr3QuBEP8IU/19Yebu9D6ypK35Mk3LC&#10;0oweVYfsM3SMRIRP6+OczB48GWJHcprzII8kTG13Otj0p4YY6Qnp3YhuiiZJOD35VM5OSSVJdzyb&#10;npUZ/uLF24eIXxRYlg4VDzS9DKrY3kSkSsh0MEnJjEuyVF5fRj7hzqhe+U1paiwlzkEypdSlCWwr&#10;iAxCSuXwODVCYY0j6+SmG2NGx8khR4O5e3La2yY3lak2OpaHHP/MOHrkrOBwdLaNg3AoQP1jzNzb&#10;D933Paf2sVt1eZonw4RWUO9ocAF66kcvrxtC90ZEvBeBuE4Dof3FO/poA23FYX/ibA3h1yF5sicK&#10;kpazlnan4vHnRgTFmfnqiJxnk9ksLVu+zE4+TekSXmtWrzVuYy+BJjKhl8LLfEz2aIajDmCfaM2X&#10;KSuphJOUu+I4HC+x32h6JqRaLrMRrZcXeOMevEyhE8qJO4/dkwh+TzAkat7CsGVi/oZnvW3ydLDc&#10;IOgmkzDh3KO6x59WM5No/4yk3X99z1Yvj93iNwAAAP//AwBQSwMEFAAGAAgAAAAhAMDgFTziAAAA&#10;DQEAAA8AAABkcnMvZG93bnJldi54bWxMj8FOwzAMhu9IvENkJG5bytZNa9d0QiC4IdEB45o2WVvR&#10;OFXjrYWnxzvBxZL1yb//L9tNrhNnO4TWo4K7eQTCYuVNi7WC97en2QZEII1Gdx6tgm8bYJdfX2U6&#10;NX7Ewp73VAsOwZBqBQ1Rn0oZqsY6Hea+t8js6AenidehlmbQI4e7Ti6iaC2dbpE/NLq3D42tvvYn&#10;p+Dj8Hoo/aLuPotj8Tyuli8x/ZBStzfT45bH/RYE2Yn+LuDiwP0h52KlP6EJolOwSmIWIgWzGATz&#10;JNmwT8lguQaZZ/K/Rf4LAAD//wMAUEsBAi0AFAAGAAgAAAAhALaDOJL+AAAA4QEAABMAAAAAAAAA&#10;AAAAAAAAAAAAAFtDb250ZW50X1R5cGVzXS54bWxQSwECLQAUAAYACAAAACEAOP0h/9YAAACUAQAA&#10;CwAAAAAAAAAAAAAAAAAvAQAAX3JlbHMvLnJlbHNQSwECLQAUAAYACAAAACEAHMe9+HYCAAA0BQAA&#10;DgAAAAAAAAAAAAAAAAAuAgAAZHJzL2Uyb0RvYy54bWxQSwECLQAUAAYACAAAACEAwOAVPOIAAAAN&#10;AQAADwAAAAAAAAAAAAAAAADQBAAAZHJzL2Rvd25yZXYueG1sUEsFBgAAAAAEAAQA8wAAAN8FAAAA&#10;AA==&#10;" fillcolor="white [3201]" strokecolor="#a5a5a5 [3206]" strokeweight="1pt">
                <v:textbox>
                  <w:txbxContent>
                    <w:p w14:paraId="1B60DB5A" w14:textId="77777777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s</w:t>
                      </w:r>
                      <w:r w:rsidRPr="00D3327B"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eriously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modifies the verb take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606B">
        <w:rPr>
          <w:rFonts w:cstheme="minorHAnsi"/>
          <w:sz w:val="30"/>
          <w:szCs w:val="28"/>
        </w:rPr>
        <w:t xml:space="preserve">. . . they take themselves </w:t>
      </w:r>
      <w:r w:rsidRPr="0086606B">
        <w:rPr>
          <w:rFonts w:cstheme="minorHAnsi"/>
          <w:sz w:val="30"/>
          <w:szCs w:val="28"/>
          <w:highlight w:val="yellow"/>
        </w:rPr>
        <w:t>quite</w:t>
      </w:r>
      <w:r w:rsidRPr="0086606B">
        <w:rPr>
          <w:rFonts w:cstheme="minorHAnsi"/>
          <w:sz w:val="30"/>
          <w:szCs w:val="28"/>
        </w:rPr>
        <w:t xml:space="preserve"> </w:t>
      </w:r>
      <w:r w:rsidRPr="0086606B">
        <w:rPr>
          <w:rFonts w:cstheme="minorHAnsi"/>
          <w:sz w:val="30"/>
          <w:szCs w:val="28"/>
          <w:highlight w:val="yellow"/>
        </w:rPr>
        <w:t>seriously</w:t>
      </w:r>
      <w:r w:rsidRPr="0086606B">
        <w:rPr>
          <w:rFonts w:cstheme="minorHAnsi"/>
          <w:sz w:val="30"/>
          <w:szCs w:val="28"/>
        </w:rPr>
        <w:t xml:space="preserve">  </w:t>
      </w:r>
    </w:p>
    <w:p w14:paraId="475B0FD1" w14:textId="77777777" w:rsidR="008256B4" w:rsidRPr="0086606B" w:rsidRDefault="008256B4" w:rsidP="008256B4">
      <w:pPr>
        <w:spacing w:line="276" w:lineRule="auto"/>
        <w:rPr>
          <w:rFonts w:cstheme="minorHAnsi"/>
          <w:sz w:val="16"/>
          <w:szCs w:val="16"/>
        </w:rPr>
      </w:pPr>
    </w:p>
    <w:p w14:paraId="0B7AB27A" w14:textId="77777777" w:rsidR="008256B4" w:rsidRPr="0086606B" w:rsidRDefault="008256B4" w:rsidP="008256B4">
      <w:pPr>
        <w:spacing w:line="276" w:lineRule="auto"/>
        <w:rPr>
          <w:rFonts w:cstheme="minorHAnsi"/>
          <w:sz w:val="28"/>
          <w:szCs w:val="28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620511" wp14:editId="396948A0">
                <wp:simplePos x="0" y="0"/>
                <wp:positionH relativeFrom="column">
                  <wp:posOffset>3657600</wp:posOffset>
                </wp:positionH>
                <wp:positionV relativeFrom="paragraph">
                  <wp:posOffset>44450</wp:posOffset>
                </wp:positionV>
                <wp:extent cx="2923540" cy="342900"/>
                <wp:effectExtent l="0" t="0" r="22860" b="3810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0D3E6" w14:textId="77777777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quite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qualifies the adverb seriously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620511" id="Text Box 39" o:spid="_x0000_s1032" type="#_x0000_t202" style="position:absolute;margin-left:4in;margin-top:3.5pt;width:230.2pt;height:2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142dQIAADQFAAAOAAAAZHJzL2Uyb0RvYy54bWysVEtPGzEQvlfqf7B8L5sXtInYoBREVQkB&#10;KlScHa9NVrU9rj3JbvrrO/ZmF0pzqnrZtec933zj84vWGrZTIdbgSj4+GXGmnISqds8l//54/eET&#10;ZxGFq4QBp0q+V5FfLN+/O2/8Qk1gA6ZSgVEQFxeNL/kG0S+KIsqNsiKegFeOlBqCFUjX8FxUQTQU&#10;3ZpiMhqdFQ2EygeQKkaSXnVKvszxtVYS77SOCpkpOdWG+Rvyd52+xfJcLJ6D8JtaHsoQ/1CFFbWj&#10;pEOoK4GCbUP9VyhbywARNJ5IsAVoXUuVe6BuxqM33TxshFe5FwIn+gGm+P/CytvdfWB1VfLpnDMn&#10;LM3oUbXIPkPLSET4ND4uyOzBkyG2JKc59/JIwtR2q4NNf2qIkZ6Q3g/opmiShJP5ZHo6I5Uk3XQ2&#10;mY8y/MWLtw8RvyiwLB1KHmh6GVSxu4lIlZBpb5KSGZdkqbyujHzCvVGd8pvS1FhKnINkSqlLE9hO&#10;EBmElMrhNDVCYY0j6+Sma2MGx/ExR4O5e3I62CY3lak2OI6OOf6ZcfDIWcHh4GxrB+FYgOrHkLmz&#10;77vvek7tY7tu8zTP+gmtodrT4AJ01I9eXteE7o2IeC8CcZ0GQvuLd/TRBpqSw+HE2QbCr2PyZE8U&#10;JC1nDe1OyePPrQiKM/PVETnn41maM+bL7PTjhC7htWb9WuO29hJoImN6KbzMx2SPpj/qAPaJ1nyV&#10;spJKOEm5S4798RK7jaZnQqrVKhvRenmBN+7ByxQ6oZy489g+ieAPBEOi5i30WyYWb3jW2SZPB6st&#10;gq4zCRPOHaoH/Gk1M4kOz0ja/df3bPXy2C1/AwAA//8DAFBLAwQUAAYACAAAACEAeSuL4eMAAAAO&#10;AQAADwAAAGRycy9kb3ducmV2LnhtbEyPS0/DMBCE70j8B2uRuFG7rxSlcSoEglslUqBcnXibRPgR&#10;xW4T+uvZnsplV6vRzM6XbUZr2An70HonYToRwNBVXreulvD58frwCCxE5bQy3qGEXwywyW9vMpVq&#10;P7gCT7tYMwpxIVUSmhi7lPNQNWhVmPgOHWkH31sV6exrrns1ULg1fCZEwq1qHX1oVIfPDVY/u6OV&#10;8LV/35d+Vpvv4lC8Dcv5dhHPUcr7u/FlTeNpDSziGK8OuDBQf8ipWOmPTgdmJCxXCQFFCStaF13M&#10;kwWwUkIyFcDzjP/HyP8AAAD//wMAUEsBAi0AFAAGAAgAAAAhALaDOJL+AAAA4QEAABMAAAAAAAAA&#10;AAAAAAAAAAAAAFtDb250ZW50X1R5cGVzXS54bWxQSwECLQAUAAYACAAAACEAOP0h/9YAAACUAQAA&#10;CwAAAAAAAAAAAAAAAAAvAQAAX3JlbHMvLnJlbHNQSwECLQAUAAYACAAAACEAf9teNnUCAAA0BQAA&#10;DgAAAAAAAAAAAAAAAAAuAgAAZHJzL2Uyb0RvYy54bWxQSwECLQAUAAYACAAAACEAeSuL4eMAAAAO&#10;AQAADwAAAAAAAAAAAAAAAADPBAAAZHJzL2Rvd25yZXYueG1sUEsFBgAAAAAEAAQA8wAAAN8FAAAA&#10;AA==&#10;" fillcolor="white [3201]" strokecolor="#a5a5a5 [3206]" strokeweight="1pt">
                <v:textbox>
                  <w:txbxContent>
                    <w:p w14:paraId="3BD0D3E6" w14:textId="77777777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quite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qualifies the adverb seriously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606B">
        <w:rPr>
          <w:rFonts w:cstheme="minorHAnsi"/>
          <w:sz w:val="28"/>
          <w:szCs w:val="28"/>
        </w:rPr>
        <w:t xml:space="preserve">. . . </w:t>
      </w:r>
    </w:p>
    <w:p w14:paraId="7D1DABDD" w14:textId="77777777" w:rsidR="008256B4" w:rsidRPr="0086606B" w:rsidRDefault="008256B4" w:rsidP="008256B4">
      <w:pPr>
        <w:spacing w:line="276" w:lineRule="auto"/>
        <w:rPr>
          <w:rFonts w:cstheme="minorHAnsi"/>
          <w:sz w:val="16"/>
          <w:szCs w:val="16"/>
        </w:rPr>
      </w:pPr>
    </w:p>
    <w:p w14:paraId="76572A4E" w14:textId="77777777" w:rsidR="008256B4" w:rsidRPr="0086606B" w:rsidRDefault="008256B4" w:rsidP="008256B4">
      <w:pPr>
        <w:spacing w:line="276" w:lineRule="auto"/>
        <w:rPr>
          <w:rFonts w:eastAsia="Times New Roman" w:cstheme="minorHAnsi"/>
          <w:color w:val="000000"/>
          <w:sz w:val="30"/>
          <w:szCs w:val="28"/>
          <w:shd w:val="clear" w:color="auto" w:fill="FFFFFF"/>
        </w:rPr>
      </w:pPr>
      <w:r w:rsidRPr="0086606B">
        <w:rPr>
          <w:rFonts w:eastAsia="Times New Roman" w:cstheme="minorHAnsi"/>
          <w:color w:val="000000"/>
          <w:sz w:val="30"/>
          <w:szCs w:val="28"/>
          <w:shd w:val="clear" w:color="auto" w:fill="FFFFFF"/>
        </w:rPr>
        <w:t xml:space="preserve">And he’s </w:t>
      </w:r>
      <w:r w:rsidRPr="0086606B">
        <w:rPr>
          <w:rFonts w:eastAsia="Times New Roman" w:cstheme="minorHAnsi"/>
          <w:color w:val="000000"/>
          <w:sz w:val="30"/>
          <w:szCs w:val="28"/>
          <w:highlight w:val="yellow"/>
          <w:shd w:val="clear" w:color="auto" w:fill="FFFFFF"/>
        </w:rPr>
        <w:t>probably</w:t>
      </w:r>
      <w:r w:rsidRPr="0086606B">
        <w:rPr>
          <w:rFonts w:eastAsia="Times New Roman" w:cstheme="minorHAnsi"/>
          <w:color w:val="000000"/>
          <w:sz w:val="30"/>
          <w:szCs w:val="28"/>
          <w:shd w:val="clear" w:color="auto" w:fill="FFFFFF"/>
        </w:rPr>
        <w:t xml:space="preserve"> laughing </w:t>
      </w:r>
      <w:r w:rsidRPr="0086606B">
        <w:rPr>
          <w:rFonts w:eastAsia="Times New Roman" w:cstheme="minorHAnsi"/>
          <w:color w:val="000000"/>
          <w:sz w:val="30"/>
          <w:szCs w:val="28"/>
          <w:highlight w:val="yellow"/>
          <w:shd w:val="clear" w:color="auto" w:fill="FFFFFF"/>
        </w:rPr>
        <w:t>still</w:t>
      </w:r>
      <w:r w:rsidRPr="0086606B">
        <w:rPr>
          <w:rFonts w:eastAsia="Times New Roman" w:cstheme="minorHAnsi"/>
          <w:color w:val="000000"/>
          <w:sz w:val="30"/>
          <w:szCs w:val="28"/>
          <w:shd w:val="clear" w:color="auto" w:fill="FFFFFF"/>
        </w:rPr>
        <w:t xml:space="preserve"> </w:t>
      </w:r>
    </w:p>
    <w:p w14:paraId="08FED745" w14:textId="77777777" w:rsidR="008256B4" w:rsidRPr="0086606B" w:rsidRDefault="008256B4" w:rsidP="008256B4">
      <w:pPr>
        <w:spacing w:line="276" w:lineRule="auto"/>
        <w:rPr>
          <w:rFonts w:cstheme="minorHAnsi"/>
          <w:noProof/>
          <w:sz w:val="30"/>
          <w:szCs w:val="28"/>
          <w:lang w:val="en-US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13E7BC" wp14:editId="71ADE751">
                <wp:simplePos x="0" y="0"/>
                <wp:positionH relativeFrom="column">
                  <wp:posOffset>2857500</wp:posOffset>
                </wp:positionH>
                <wp:positionV relativeFrom="paragraph">
                  <wp:posOffset>299085</wp:posOffset>
                </wp:positionV>
                <wp:extent cx="3657600" cy="342900"/>
                <wp:effectExtent l="0" t="0" r="25400" b="381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A8BD9" w14:textId="05E52BB2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probably</w:t>
                            </w:r>
                            <w:r w:rsidRPr="00D3327B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still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both modif</w:t>
                            </w:r>
                            <w:r w:rsidR="009367E4"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the verb is laughing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713E7BC" id="Text Box 40" o:spid="_x0000_s1033" type="#_x0000_t202" style="position:absolute;margin-left:225pt;margin-top:23.55pt;width:4in;height:2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ZkcgIAADQFAAAOAAAAZHJzL2Uyb0RvYy54bWysVEtPGzEQvlfqf7B8L5uEACVig1IQVSVU&#10;UKHi7Hhtsqrtce1JdtNf37H3AaU5Vb3Y43k/vvHFZWsN26kQa3Alnx5NOFNOQlW755J/f7z58JGz&#10;iMJVwoBTJd+ryC+X799dNH6hZrABU6nAyImLi8aXfIPoF0UR5UZZEY/AK0dCDcEKpGd4LqogGvJu&#10;TTGbTE6LBkLlA0gVI3GvOyFfZv9aK4l3WkeFzJSccsN8hnyu01ksL8TiOQi/qWWfhviHLKyoHQUd&#10;XV0LFGwb6r9c2VoGiKDxSIItQOtaqlwDVTOdvKnmYSO8yrVQc6If2xT/n1v5dXcfWF2VfE7tccLS&#10;jB5Vi+wTtIxY1J/GxwWpPXhSxJb4NOeBH4mZym51sOmmghjJydV+7G7yJol5fHpydjohkSTZ8Xx2&#10;TjS5L16sfYj4WYFliSh5oOnlpordbcROdVBJwYxLvJRel0amcG9UJ/ymNBVGgWfZSYaUujKB7QSB&#10;QUipHB73GRhH2slM18aMhtNDhgZz9ZR2r5vMVIbaaDg5ZPhnxNEiRwWHo7GtHYRDDqofY+ROf6i+&#10;qzmVj+26zdM8Gya0hmpPgwvQQT96eVNTd29FxHsRCOs0ENpfvKNDG2hKDj3F2QbCr0P8pE8QJCln&#10;De1OyePPrQiKM/PFETjPp/OEJsyP+cnZjB7htWT9WuK29gpoIlP6KbzMZNJHM5A6gH2iNV+lqCQS&#10;TlLskuNAXmG30fRNSLVaZSVaLy/w1j14mVynLifsPLZPIvgeYEjQ/ArDlonFG5x1usnSwWqLoOsM&#10;wtTnrqt9/2k1M4z7byTt/ut31nr57Ja/AQAA//8DAFBLAwQUAAYACAAAACEAFgkHbeAAAAAQAQAA&#10;DwAAAGRycy9kb3ducmV2LnhtbExPyU7DMBC9I/EP1iBxo3ZCW1Aap0IguCGRAuXqxG4S4SWKp03g&#10;65mcymX0ZntLvp2cZSczxC54CclCADO+DrrzjYSP9+ebe2ARldfKBm8k/JgI2+LyIleZDqMvzWmH&#10;DSMSHzMloUXsM85j3Rqn4iL0xtPuEAankNqh4XpQI5E7y1Mh1typzpNCq3rz2Jr6e3d0Ej73b/sq&#10;pI39Kg/ly7i6fV3iL0p5fTU9bag8bIChmfD8AXMG8g8FGavC0evIrITlSlAgJHCXAJsPRLqmSTWj&#10;JAFe5Px/kOIPAAD//wMAUEsBAi0AFAAGAAgAAAAhALaDOJL+AAAA4QEAABMAAAAAAAAAAAAAAAAA&#10;AAAAAFtDb250ZW50X1R5cGVzXS54bWxQSwECLQAUAAYACAAAACEAOP0h/9YAAACUAQAACwAAAAAA&#10;AAAAAAAAAAAvAQAAX3JlbHMvLnJlbHNQSwECLQAUAAYACAAAACEACFAGZHICAAA0BQAADgAAAAAA&#10;AAAAAAAAAAAuAgAAZHJzL2Uyb0RvYy54bWxQSwECLQAUAAYACAAAACEAFgkHbeAAAAAQAQAADwAA&#10;AAAAAAAAAAAAAADMBAAAZHJzL2Rvd25yZXYueG1sUEsFBgAAAAAEAAQA8wAAANkFAAAAAA==&#10;" fillcolor="white [3201]" strokecolor="#a5a5a5 [3206]" strokeweight="1pt">
                <v:textbox>
                  <w:txbxContent>
                    <w:p w14:paraId="111A8BD9" w14:textId="05E52BB2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probably</w:t>
                      </w:r>
                      <w:r w:rsidRPr="00D3327B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and 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still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both modif</w:t>
                      </w:r>
                      <w:r w:rsidR="009367E4"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the verb is laughing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606B">
        <w:rPr>
          <w:rFonts w:eastAsia="Times New Roman" w:cstheme="minorHAnsi"/>
          <w:color w:val="000000"/>
          <w:sz w:val="30"/>
          <w:szCs w:val="28"/>
          <w:shd w:val="clear" w:color="auto" w:fill="FFFFFF"/>
        </w:rPr>
        <w:t>at the sound that came</w:t>
      </w:r>
      <w:r w:rsidRPr="0086606B">
        <w:rPr>
          <w:rFonts w:eastAsia="Times New Roman" w:cstheme="minorHAnsi"/>
          <w:color w:val="000000"/>
          <w:sz w:val="30"/>
          <w:szCs w:val="28"/>
        </w:rPr>
        <w:br/>
      </w:r>
      <w:r w:rsidRPr="0086606B">
        <w:rPr>
          <w:rFonts w:eastAsia="Times New Roman" w:cstheme="minorHAnsi"/>
          <w:color w:val="000000"/>
          <w:sz w:val="30"/>
          <w:szCs w:val="28"/>
          <w:shd w:val="clear" w:color="auto" w:fill="FFFFFF"/>
        </w:rPr>
        <w:t>out of its bill!</w:t>
      </w:r>
      <w:r w:rsidRPr="0086606B">
        <w:rPr>
          <w:rFonts w:cstheme="minorHAnsi"/>
          <w:noProof/>
          <w:sz w:val="30"/>
          <w:szCs w:val="28"/>
          <w:lang w:val="en-US"/>
        </w:rPr>
        <w:t xml:space="preserve"> </w:t>
      </w:r>
    </w:p>
    <w:p w14:paraId="339518F5" w14:textId="77777777" w:rsidR="008256B4" w:rsidRPr="0086606B" w:rsidRDefault="008256B4" w:rsidP="008256B4">
      <w:pPr>
        <w:rPr>
          <w:rFonts w:cstheme="minorHAnsi"/>
          <w:sz w:val="32"/>
          <w:szCs w:val="32"/>
        </w:rPr>
      </w:pPr>
    </w:p>
    <w:p w14:paraId="79EB2CE4" w14:textId="77777777" w:rsidR="008256B4" w:rsidRPr="0086606B" w:rsidRDefault="008256B4" w:rsidP="008256B4">
      <w:pPr>
        <w:rPr>
          <w:rFonts w:cstheme="minorHAnsi"/>
          <w:b/>
          <w:i/>
          <w:color w:val="0000FF"/>
          <w:sz w:val="36"/>
          <w:szCs w:val="36"/>
        </w:rPr>
      </w:pPr>
      <w:r w:rsidRPr="0086606B">
        <w:rPr>
          <w:rFonts w:cstheme="minorHAnsi"/>
          <w:b/>
          <w:i/>
          <w:color w:val="0000FF"/>
          <w:sz w:val="36"/>
          <w:szCs w:val="36"/>
        </w:rPr>
        <w:t xml:space="preserve">In The Sparrow </w:t>
      </w:r>
    </w:p>
    <w:p w14:paraId="4E262861" w14:textId="77777777" w:rsidR="008256B4" w:rsidRPr="0086606B" w:rsidRDefault="008256B4" w:rsidP="008256B4">
      <w:pPr>
        <w:rPr>
          <w:rFonts w:cstheme="minorHAnsi"/>
          <w:sz w:val="12"/>
          <w:szCs w:val="12"/>
          <w:lang w:val="en-US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900E54" wp14:editId="2C8288C1">
                <wp:simplePos x="0" y="0"/>
                <wp:positionH relativeFrom="column">
                  <wp:posOffset>3429000</wp:posOffset>
                </wp:positionH>
                <wp:positionV relativeFrom="paragraph">
                  <wp:posOffset>37465</wp:posOffset>
                </wp:positionV>
                <wp:extent cx="2923540" cy="342900"/>
                <wp:effectExtent l="0" t="0" r="22860" b="381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23E62" w14:textId="77777777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hardly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modifies the verb felt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7900E54" id="Text Box 41" o:spid="_x0000_s1034" type="#_x0000_t202" style="position:absolute;margin-left:270pt;margin-top:2.95pt;width:230.2pt;height:2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qSdQIAADQFAAAOAAAAZHJzL2Uyb0RvYy54bWysVN9P2zAQfp+0/8Hy+0hbygZVU9SBmCYh&#10;QIOJZ9ex22i2z7OvTbq/fmenCYz1adqLY9/v++67zC9ba9hOhViDK/n4ZMSZchKq2q1L/v3p5sM5&#10;ZxGFq4QBp0q+V5FfLt6/mzd+piawAVOpwCiIi7PGl3yD6GdFEeVGWRFPwCtHSg3BCqRnWBdVEA1F&#10;t6aYjEYfiwZC5QNIFSNJrzslX+T4WiuJ91pHhcyUnGrDfIZ8rtJZLOZitg7Cb2p5KEP8QxVW1I6S&#10;DqGuBQq2DfVfoWwtA0TQeCLBFqB1LVXugboZj95087gRXuVeCJzoB5ji/wsr73YPgdVVyadjzpyw&#10;NKMn1SL7DC0jEeHT+Dgjs0dPhtiSnObcyyMJU9utDjZ9qSFGekJ6P6CbokkSTi4mp2dTUknSnU4n&#10;F6MMf/Hi7UPELwosS5eSB5peBlXsbiNSJWTam6RkxiVZKq8rI99wb1Sn/KY0NZYS5yCZUurKBLYT&#10;RAYhpXJ4mhqhsMaRdXLTtTGD4/iYo8HcPTkdbJObylQbHEfHHP/MOHjkrOBwcLa1g3AsQPVjyNzZ&#10;9913Paf2sV21eZrn/YRWUO1pcAE66kcvb2pC91ZEfBCBuE4Dof3Fezq0gabkcLhxtoHw65g82RMF&#10;SctZQ7tT8vhzK4LizHx1RM6L8TTNGfNjevZpQo/wWrN6rXFbewU0EeIfVZevyR5Nf9UB7DOt+TJl&#10;JZVwknKXHPvrFXYbTb8JqZbLbETr5QXeukcvU+iEcuLOU/ssgj8QDImad9BvmZi94VlnmzwdLLcI&#10;us4kTDh3qB7wp9XMJDr8RtLuv35nq5ef3eI3AAAA//8DAFBLAwQUAAYACAAAACEArJFDGuEAAAAO&#10;AQAADwAAAGRycy9kb3ducmV2LnhtbEyPQU/DMAyF70j8h8hI3FjC6BDrmk4IBDckOmBc0yZrKxqn&#10;ary18OtxT3CxbD/5+X3ZdvKdOLkhtgE1XC8UCIdVsC3WGt7fnq7uQEQyaE0X0Gn4dhG2+flZZlIb&#10;RizcaUe1YBOMqdHQEPWplLFqnDdxEXqHrB3C4A3xONTSDmZkc9/JpVK30psW+UNjevfQuOprd/Qa&#10;Pvav+zIs6+6zOBTP4+rmJaEf0vryYnrccLnfgCA30d8FzAycH3IOVoYj2ig6DatEMRBxswYx60qp&#10;BEQ5L9Yg80z+x8h/AQAA//8DAFBLAQItABQABgAIAAAAIQC2gziS/gAAAOEBAAATAAAAAAAAAAAA&#10;AAAAAAAAAABbQ29udGVudF9UeXBlc10ueG1sUEsBAi0AFAAGAAgAAAAhADj9If/WAAAAlAEAAAsA&#10;AAAAAAAAAAAAAAAALwEAAF9yZWxzLy5yZWxzUEsBAi0AFAAGAAgAAAAhABm6qpJ1AgAANAUAAA4A&#10;AAAAAAAAAAAAAAAALgIAAGRycy9lMm9Eb2MueG1sUEsBAi0AFAAGAAgAAAAhAKyRQxrhAAAADgEA&#10;AA8AAAAAAAAAAAAAAAAAzwQAAGRycy9kb3ducmV2LnhtbFBLBQYAAAAABAAEAPMAAADdBQAAAAA=&#10;" fillcolor="white [3201]" strokecolor="#a5a5a5 [3206]" strokeweight="1pt">
                <v:textbox>
                  <w:txbxContent>
                    <w:p w14:paraId="6F823E62" w14:textId="77777777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hardly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modifies the verb felt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E7ED54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32"/>
          <w:lang w:val="en-US"/>
        </w:rPr>
      </w:pPr>
      <w:r w:rsidRPr="0086606B">
        <w:rPr>
          <w:rFonts w:cstheme="minorHAnsi"/>
          <w:sz w:val="30"/>
          <w:szCs w:val="32"/>
          <w:lang w:val="en-US"/>
        </w:rPr>
        <w:t xml:space="preserve">I </w:t>
      </w:r>
      <w:r w:rsidRPr="0086606B">
        <w:rPr>
          <w:rFonts w:cstheme="minorHAnsi"/>
          <w:sz w:val="30"/>
          <w:szCs w:val="32"/>
          <w:highlight w:val="yellow"/>
          <w:lang w:val="en-US"/>
        </w:rPr>
        <w:t>hardly</w:t>
      </w:r>
      <w:r w:rsidRPr="0086606B">
        <w:rPr>
          <w:rFonts w:cstheme="minorHAnsi"/>
          <w:sz w:val="30"/>
          <w:szCs w:val="32"/>
          <w:lang w:val="en-US"/>
        </w:rPr>
        <w:t xml:space="preserve"> felt him in my hand,</w:t>
      </w:r>
    </w:p>
    <w:p w14:paraId="64886C0E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32"/>
          <w:lang w:val="en-US"/>
        </w:rPr>
      </w:pPr>
      <w:r w:rsidRPr="0086606B">
        <w:rPr>
          <w:rFonts w:cstheme="minorHAnsi"/>
          <w:sz w:val="30"/>
          <w:szCs w:val="32"/>
          <w:lang w:val="en-US"/>
        </w:rPr>
        <w:t>he was so soft and small.</w:t>
      </w:r>
    </w:p>
    <w:p w14:paraId="60A64C4C" w14:textId="77777777" w:rsidR="008256B4" w:rsidRPr="0086606B" w:rsidRDefault="008256B4" w:rsidP="008256B4">
      <w:pPr>
        <w:spacing w:line="276" w:lineRule="auto"/>
        <w:rPr>
          <w:rFonts w:cstheme="minorHAnsi"/>
          <w:sz w:val="18"/>
          <w:szCs w:val="18"/>
          <w:lang w:val="en-US"/>
        </w:rPr>
      </w:pPr>
    </w:p>
    <w:p w14:paraId="66C9D912" w14:textId="77777777" w:rsidR="008256B4" w:rsidRPr="0086606B" w:rsidRDefault="008256B4" w:rsidP="008256B4">
      <w:pPr>
        <w:spacing w:line="276" w:lineRule="auto"/>
        <w:rPr>
          <w:rFonts w:cstheme="minorHAnsi"/>
          <w:sz w:val="28"/>
          <w:szCs w:val="32"/>
          <w:lang w:val="en-US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C51E98" wp14:editId="733375D2">
                <wp:simplePos x="0" y="0"/>
                <wp:positionH relativeFrom="column">
                  <wp:posOffset>3086100</wp:posOffset>
                </wp:positionH>
                <wp:positionV relativeFrom="paragraph">
                  <wp:posOffset>236855</wp:posOffset>
                </wp:positionV>
                <wp:extent cx="2923540" cy="342900"/>
                <wp:effectExtent l="0" t="0" r="22860" b="381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42237" w14:textId="77777777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never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modifies the verb thought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6C51E98" id="Text Box 42" o:spid="_x0000_s1035" type="#_x0000_t202" style="position:absolute;margin-left:243pt;margin-top:18.65pt;width:230.2pt;height:2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jSdQIAADQFAAAOAAAAZHJzL2Uyb0RvYy54bWysVN9v0zAQfkfif7D8ztJmHdBq6VQ2DSFN&#10;bGJDe3Yde42wfca+Nil/PWenycboE+Ilse/3ffedzy86a9hOhdiAq/j0ZMKZchLqxj1V/PvD9buP&#10;nEUUrhYGnKr4XkV+sXz75rz1C1XCBkytAqMgLi5aX/ENol8URZQbZUU8Aa8cKTUEK5Cu4amog2gp&#10;ujVFOZm8L1oItQ8gVYwkveqVfJnja60k3modFTJTcaoN8zfk7zp9i+W5WDwF4TeNPJQh/qEKKxpH&#10;ScdQVwIF24bmr1C2kQEiaDyRYAvQupEq90DdTCevurnfCK9yLwRO9CNM8f+FlV93d4E1dcVnJWdO&#10;WJrRg+qQfYKOkYjwaX1ckNm9J0PsSE5zHuSRhKntTgeb/tQQIz0hvR/RTdEkCct5eXo2I5Uk3ems&#10;nE8y/MWztw8RPyuwLB0qHmh6GVSxu4lIlZDpYJKSGZdkqby+jHzCvVG98pvS1FhKnINkSqlLE9hO&#10;EBmElMrhaWqEwhpH1slNN8aMjtNjjgZz9+R0sE1uKlNtdJwcc/wz4+iRs4LD0dk2DsKxAPWPMXNv&#10;P3Tf95zax27d5WnOhwmtod7T4AL01I9eXjeE7o2IeCcCcZ0GQvuLt/TRBtqKw+HE2QbCr2PyZE8U&#10;JC1nLe1OxePPrQiKM/PFETnn01maM+bL7OxDSZfwUrN+qXFbewk0kSm9FF7mY7JHMxx1APtIa75K&#10;WUklnKTcFcfheIn9RtMzIdVqlY1ovbzAG3fvZQqdUE7ceegeRfAHgiFR8ysMWyYWr3jW2yZPB6st&#10;gm4yCRPOPaoH/Gk1M4kOz0ja/Zf3bPX82C1/AwAA//8DAFBLAwQUAAYACAAAACEAQ5KOXuQAAAAO&#10;AQAADwAAAGRycy9kb3ducmV2LnhtbEyPQU/DMAyF70j8h8hI3Fi6tZTRNZ0QCG5IdMC4pk3WVjRO&#10;1Xhr4ddjTnCxbNl+7335dna9ONkxdB4VLBcRCIu1Nx02Ct5eH6/WIAJpNLr3aBV82QDb4vws15nx&#10;E5b2tKNGsAiGTCtoiYZMylC31umw8INF3h386DTxODbSjHpicdfLVRSl0ukO2aHVg71vbf25OzoF&#10;7/uXfeVXTf9RHsqn6Tp+TuiblLq8mB82XO42IMjO9PcBvwycHwoOVvkjmiB6Bck6ZSBSEN/EIPjg&#10;NkkTEBU3yxhkkcv/GMUPAAAA//8DAFBLAQItABQABgAIAAAAIQC2gziS/gAAAOEBAAATAAAAAAAA&#10;AAAAAAAAAAAAAABbQ29udGVudF9UeXBlc10ueG1sUEsBAi0AFAAGAAgAAAAhADj9If/WAAAAlAEA&#10;AAsAAAAAAAAAAAAAAAAALwEAAF9yZWxzLy5yZWxzUEsBAi0AFAAGAAgAAAAhANJoCNJ1AgAANAUA&#10;AA4AAAAAAAAAAAAAAAAALgIAAGRycy9lMm9Eb2MueG1sUEsBAi0AFAAGAAgAAAAhAEOSjl7kAAAA&#10;DgEAAA8AAAAAAAAAAAAAAAAAzwQAAGRycy9kb3ducmV2LnhtbFBLBQYAAAAABAAEAPMAAADgBQAA&#10;AAA=&#10;" fillcolor="white [3201]" strokecolor="#a5a5a5 [3206]" strokeweight="1pt">
                <v:textbox>
                  <w:txbxContent>
                    <w:p w14:paraId="03042237" w14:textId="77777777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never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modifies the verb thought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606B">
        <w:rPr>
          <w:rFonts w:cstheme="minorHAnsi"/>
          <w:sz w:val="28"/>
          <w:szCs w:val="32"/>
          <w:lang w:val="en-US"/>
        </w:rPr>
        <w:t xml:space="preserve">. . . </w:t>
      </w:r>
    </w:p>
    <w:p w14:paraId="68998318" w14:textId="77777777" w:rsidR="008256B4" w:rsidRPr="0086606B" w:rsidRDefault="008256B4" w:rsidP="008256B4">
      <w:pPr>
        <w:spacing w:line="276" w:lineRule="auto"/>
        <w:rPr>
          <w:rFonts w:cstheme="minorHAnsi"/>
          <w:sz w:val="18"/>
          <w:szCs w:val="18"/>
          <w:lang w:val="en-US"/>
        </w:rPr>
      </w:pPr>
    </w:p>
    <w:p w14:paraId="64471DB6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32"/>
          <w:lang w:val="en-US"/>
        </w:rPr>
      </w:pPr>
      <w:r w:rsidRPr="0086606B">
        <w:rPr>
          <w:rFonts w:cstheme="minorHAnsi"/>
          <w:sz w:val="30"/>
          <w:szCs w:val="32"/>
          <w:lang w:val="en-US"/>
        </w:rPr>
        <w:t xml:space="preserve">I </w:t>
      </w:r>
      <w:r w:rsidRPr="0086606B">
        <w:rPr>
          <w:rFonts w:cstheme="minorHAnsi"/>
          <w:sz w:val="30"/>
          <w:szCs w:val="32"/>
          <w:highlight w:val="yellow"/>
          <w:lang w:val="en-US"/>
        </w:rPr>
        <w:t>never</w:t>
      </w:r>
      <w:r w:rsidRPr="0086606B">
        <w:rPr>
          <w:rFonts w:cstheme="minorHAnsi"/>
          <w:sz w:val="30"/>
          <w:szCs w:val="32"/>
          <w:lang w:val="en-US"/>
        </w:rPr>
        <w:t xml:space="preserve"> thought a bird so limp</w:t>
      </w:r>
    </w:p>
    <w:p w14:paraId="174BC1D6" w14:textId="77777777" w:rsidR="008256B4" w:rsidRPr="0086606B" w:rsidRDefault="008256B4" w:rsidP="008256B4">
      <w:pPr>
        <w:spacing w:line="276" w:lineRule="auto"/>
        <w:rPr>
          <w:rFonts w:cstheme="minorHAnsi"/>
          <w:sz w:val="30"/>
          <w:szCs w:val="32"/>
          <w:lang w:val="en-US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3BF9DE" wp14:editId="4FED87CC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</wp:posOffset>
                </wp:positionV>
                <wp:extent cx="2923540" cy="342900"/>
                <wp:effectExtent l="0" t="0" r="22860" b="381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4B625" w14:textId="77777777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fast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modifies the verb fly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83BF9DE" id="Text Box 43" o:spid="_x0000_s1036" type="#_x0000_t202" style="position:absolute;margin-left:243pt;margin-top:4.5pt;width:230.2pt;height:2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+9ldAIAADUFAAAOAAAAZHJzL2Uyb0RvYy54bWysVE1vGjEQvVfqf7B8LwuEtA3KElGiVJWi&#10;JCpUORuvHVa1Pa49sEt/fcZe2KQpp6qXXXu+38wbX1611rCdCrEGV/LRYMiZchKq2j2V/Mfq5sNn&#10;ziIKVwkDTpV8ryK/mr1/d9n4qRrDBkylAqMgLk4bX/INop8WRZQbZUUcgFeOlBqCFUjX8FRUQTQU&#10;3ZpiPBx+LBoIlQ8gVYwkve6UfJbja60k3msdFTJTcqoN8zfk7zp9i9mlmD4F4Te1PJQh/qEKK2pH&#10;SftQ1wIF24b6r1C2lgEiaBxIsAVoXUuVMRCa0fANmuVGeJWxUHOi79sU/19Yebd7CKyuSj4548wJ&#10;SzNaqRbZF2gZiag/jY9TMlt6MsSW5DTnozySMMFudbDpT4AY6anT+767KZok4fhifHY+IZUk3dlk&#10;fDHM7S9evH2I+FWBZelQ8kDTy00Vu9uIVAmZHk1SMuOSLJXXlZFPuDeqU35XmoClxDlIppRamMB2&#10;gsggpFQOM0AKaxxZJzddG9M7jk45Gszoyelgm9xUplrvODzl+GfG3iNnBYe9s60dhFMBqp995s7+&#10;iL7DnOBju27zNEe5t0m0hmpPkwvQcT96eVNTe29FxAcRiOw0EVpgvKePNtCUHA4nzjYQfp+SJ3vi&#10;IGk5a2h5Sh5/bUVQnJlvjth5MZqkQWO+TM4/jekSXmvWrzVuaxdAIxnRU+FlPiZ7NMejDmAfac/n&#10;KSuphJOUu+R4PC6wW2l6J6Saz7MR7ZcXeOuWXqbQqc2JPKv2UQR/YBgSN+/guGZi+oZonW3ydDDf&#10;Iug6s/Clq4cB0G5mch7ekbT8r+/Z6uW1mz0DAAD//wMAUEsDBBQABgAIAAAAIQCA3YJX4wAAAA0B&#10;AAAPAAAAZHJzL2Rvd25yZXYueG1sTI9BT8MwDIXvSPyHyEjcWMpWqq1rOiEQ3JDoYNs1bbK2onGq&#10;xlsLvx7vBBdb1tN7fl+2mVwnznYIrUcF97MIhMXKmxZrBZ8fL3dLEIE0Gt15tAq+bYBNfn2V6dT4&#10;EQt73lItOARDqhU0RH0qZaga63SY+d4ia0c/OE18DrU0gx453HVyHkWJdLpF/tDo3j41tvranpyC&#10;3f59X/p53R2KY/E6PizeYvohpW5vpuc1j8c1CLIT/TngwsD9IedipT+hCaJTEC8TBiIFK16sr+Ik&#10;BlEqSBYRyDyT/ynyXwAAAP//AwBQSwECLQAUAAYACAAAACEAtoM4kv4AAADhAQAAEwAAAAAAAAAA&#10;AAAAAAAAAAAAW0NvbnRlbnRfVHlwZXNdLnhtbFBLAQItABQABgAIAAAAIQA4/SH/1gAAAJQBAAAL&#10;AAAAAAAAAAAAAAAAAC8BAABfcmVscy8ucmVsc1BLAQItABQABgAIAAAAIQB76+9ldAIAADUFAAAO&#10;AAAAAAAAAAAAAAAAAC4CAABkcnMvZTJvRG9jLnhtbFBLAQItABQABgAIAAAAIQCA3YJX4wAAAA0B&#10;AAAPAAAAAAAAAAAAAAAAAM4EAABkcnMvZG93bnJldi54bWxQSwUGAAAAAAQABADzAAAA3gUAAAAA&#10;" fillcolor="white [3201]" strokecolor="#a5a5a5 [3206]" strokeweight="1pt">
                <v:textbox>
                  <w:txbxContent>
                    <w:p w14:paraId="5454B625" w14:textId="77777777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fast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modifies the verb fly away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606B">
        <w:rPr>
          <w:rFonts w:cstheme="minorHAnsi"/>
          <w:sz w:val="30"/>
          <w:szCs w:val="32"/>
          <w:lang w:val="en-US"/>
        </w:rPr>
        <w:t xml:space="preserve">could fly away </w:t>
      </w:r>
      <w:r w:rsidRPr="0086606B">
        <w:rPr>
          <w:rFonts w:cstheme="minorHAnsi"/>
          <w:sz w:val="30"/>
          <w:szCs w:val="32"/>
          <w:highlight w:val="yellow"/>
          <w:lang w:val="en-US"/>
        </w:rPr>
        <w:t>so</w:t>
      </w:r>
      <w:r w:rsidRPr="0086606B">
        <w:rPr>
          <w:rFonts w:cstheme="minorHAnsi"/>
          <w:sz w:val="30"/>
          <w:szCs w:val="32"/>
          <w:lang w:val="en-US"/>
        </w:rPr>
        <w:t xml:space="preserve"> </w:t>
      </w:r>
      <w:r w:rsidRPr="0086606B">
        <w:rPr>
          <w:rFonts w:cstheme="minorHAnsi"/>
          <w:sz w:val="30"/>
          <w:szCs w:val="32"/>
          <w:highlight w:val="yellow"/>
          <w:lang w:val="en-US"/>
        </w:rPr>
        <w:t>fast</w:t>
      </w:r>
      <w:r w:rsidRPr="0086606B">
        <w:rPr>
          <w:rFonts w:cstheme="minorHAnsi"/>
          <w:sz w:val="30"/>
          <w:szCs w:val="32"/>
          <w:lang w:val="en-US"/>
        </w:rPr>
        <w:t xml:space="preserve">. </w:t>
      </w:r>
    </w:p>
    <w:p w14:paraId="5057E5BD" w14:textId="77777777" w:rsidR="008256B4" w:rsidRPr="0086606B" w:rsidRDefault="008256B4" w:rsidP="008256B4">
      <w:pPr>
        <w:jc w:val="right"/>
        <w:rPr>
          <w:rFonts w:cstheme="minorHAnsi"/>
          <w:sz w:val="20"/>
          <w:szCs w:val="32"/>
          <w:lang w:val="en-US"/>
        </w:rPr>
      </w:pPr>
    </w:p>
    <w:p w14:paraId="571569F0" w14:textId="77777777" w:rsidR="008256B4" w:rsidRPr="0086606B" w:rsidRDefault="008256B4" w:rsidP="008256B4">
      <w:pPr>
        <w:jc w:val="right"/>
        <w:rPr>
          <w:rFonts w:cstheme="minorHAnsi"/>
          <w:sz w:val="20"/>
          <w:szCs w:val="32"/>
          <w:lang w:val="en-US"/>
        </w:rPr>
      </w:pPr>
      <w:r w:rsidRPr="0086606B">
        <w:rPr>
          <w:rFonts w:cstheme="minorHAnsi"/>
          <w:noProof/>
          <w:sz w:val="30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F8841" wp14:editId="459B1C13">
                <wp:simplePos x="0" y="0"/>
                <wp:positionH relativeFrom="column">
                  <wp:posOffset>3134360</wp:posOffset>
                </wp:positionH>
                <wp:positionV relativeFrom="paragraph">
                  <wp:posOffset>38735</wp:posOffset>
                </wp:positionV>
                <wp:extent cx="2923540" cy="342900"/>
                <wp:effectExtent l="0" t="0" r="22860" b="3810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3429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267C3" w14:textId="77777777" w:rsidR="008256B4" w:rsidRPr="00D3327B" w:rsidRDefault="008256B4" w:rsidP="008256B4">
                            <w:pP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>so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  <w:t xml:space="preserve"> qualifies the adverb 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67F8841" id="Text Box 44" o:spid="_x0000_s1037" type="#_x0000_t202" style="position:absolute;left:0;text-align:left;margin-left:246.8pt;margin-top:3.05pt;width:230.2pt;height:2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W2dQIAADUFAAAOAAAAZHJzL2Uyb0RvYy54bWysVE1vGjEQvVfqf7B8LwuEtA3KEtFEqSqh&#10;JCqpcjZeO6xqe1x7YJf++oy9sKEpp6qXXXu+38wbX1611rCtCrEGV/LRYMiZchKq2j2X/Mfj7YfP&#10;nEUUrhIGnCr5TkV+NXv/7rLxUzWGNZhKBUZBXJw2vuRrRD8tiijXyoo4AK8cKTUEK5Cu4bmogmgo&#10;ujXFeDj8WDQQKh9AqhhJetMp+SzH11pJvNc6KmSm5FQb5m/I31X6FrNLMX0Owq9ruS9D/EMVVtSO&#10;kvahbgQKtgn1X6FsLQNE0DiQYAvQupYqYyA0o+EbNMu18CpjoeZE37cp/r+w8m77EFhdlXwy4cwJ&#10;SzN6VC2yL9AyElF/Gh+nZLb0ZIgtyWnOB3kkYYLd6mDTnwAx0lOnd313UzRJwvHF+Ox8QipJurPJ&#10;+GKY21+8evsQ8asCy9Kh5IGml5sqtouIVAmZHkxSMuOSLJXXlZFPuDOqU35XmoClxDlIppS6NoFt&#10;BZFBSKkcniUgFNY4sk5uujamdxydcjSY0ZPT3ja5qUy13nF4yvHPjL1HzgoOe2dbOwinAlQ/+8yd&#10;/QF9hznBx3bV5mmO+hGtoNrR5AJ03I9e3tbU3oWI+CACkZ0mQguM9/TRBpqSw/7E2RrC71PyZE8c&#10;JC1nDS1PyeOvjQiKM/PNETsvRpM0aMyXyfmnMV3CsWZ1rHEbew00khE9FV7mY7JHczjqAPaJ9nye&#10;spJKOEm5S46H4zV2K03vhFTzeTai/fICF27pZQqd2pzI89g+ieD3DEPi5h0c1kxM3xCts02eDuYb&#10;BF1nFqZGd13dD4B2M7No/46k5T++Z6vX1272AgAA//8DAFBLAwQUAAYACAAAACEAgIkHO+IAAAAN&#10;AQAADwAAAGRycy9kb3ducmV2LnhtbEyPQU+DQBCF7yb+h82YeLMLLSWWsjRGozcTqVqvCzsFIjtL&#10;2G1Bf73jSS+TvLyZN+/Ld7PtxRlH3zlSEC8iEEi1Mx01Ct5eH29uQfigyejeESr4Qg+74vIi15lx&#10;E5V43odGcAj5TCtoQxgyKX3dotV+4QYk9o5utDqwHBtpRj1xuO3lMopSaXVH/KHVA963WH/uT1bB&#10;++HlULll03+Ux/JpWq+ek/AdlLq+mh+2PO62IALO4e8Cfhm4PxRcrHInMl70CpLNKuVVBWkMgv3N&#10;OmHAinUUgyxy+Z+i+AEAAP//AwBQSwECLQAUAAYACAAAACEAtoM4kv4AAADhAQAAEwAAAAAAAAAA&#10;AAAAAAAAAAAAW0NvbnRlbnRfVHlwZXNdLnhtbFBLAQItABQABgAIAAAAIQA4/SH/1gAAAJQBAAAL&#10;AAAAAAAAAAAAAAAAAC8BAABfcmVscy8ucmVsc1BLAQItABQABgAIAAAAIQD8HJW2dQIAADUFAAAO&#10;AAAAAAAAAAAAAAAAAC4CAABkcnMvZTJvRG9jLnhtbFBLAQItABQABgAIAAAAIQCAiQc74gAAAA0B&#10;AAAPAAAAAAAAAAAAAAAAAM8EAABkcnMvZG93bnJldi54bWxQSwUGAAAAAAQABADzAAAA3gUAAAAA&#10;" fillcolor="white [3201]" strokecolor="#a5a5a5 [3206]" strokeweight="1pt">
                <v:textbox>
                  <w:txbxContent>
                    <w:p w14:paraId="3A6267C3" w14:textId="77777777" w:rsidR="008256B4" w:rsidRPr="00D3327B" w:rsidRDefault="008256B4" w:rsidP="008256B4">
                      <w:pP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  <w:highlight w:val="yellow"/>
                        </w:rPr>
                        <w:t>so</w:t>
                      </w:r>
                      <w:r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  <w:t xml:space="preserve"> qualifies the adverb fast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DF3B4" w14:textId="77777777" w:rsidR="008256B4" w:rsidRPr="0086606B" w:rsidRDefault="008256B4" w:rsidP="008256B4">
      <w:pPr>
        <w:jc w:val="right"/>
        <w:rPr>
          <w:rFonts w:cstheme="minorHAnsi"/>
          <w:sz w:val="20"/>
          <w:szCs w:val="32"/>
          <w:lang w:val="en-US"/>
        </w:rPr>
      </w:pPr>
    </w:p>
    <w:p w14:paraId="3FCB2039" w14:textId="77777777" w:rsidR="008256B4" w:rsidRPr="0086606B" w:rsidRDefault="008256B4" w:rsidP="008256B4">
      <w:pPr>
        <w:jc w:val="right"/>
        <w:rPr>
          <w:rFonts w:cstheme="minorHAnsi"/>
          <w:sz w:val="20"/>
          <w:szCs w:val="32"/>
          <w:lang w:val="en-US"/>
        </w:rPr>
      </w:pPr>
    </w:p>
    <w:p w14:paraId="6EA010D5" w14:textId="77777777" w:rsidR="008256B4" w:rsidRPr="0086606B" w:rsidRDefault="008256B4" w:rsidP="008256B4">
      <w:pPr>
        <w:jc w:val="right"/>
        <w:rPr>
          <w:rFonts w:cstheme="minorHAnsi"/>
          <w:sz w:val="20"/>
          <w:szCs w:val="32"/>
          <w:lang w:val="en-US"/>
        </w:rPr>
      </w:pPr>
    </w:p>
    <w:p w14:paraId="05E8299E" w14:textId="5DB9DDFA" w:rsidR="002F486D" w:rsidRPr="0086606B" w:rsidRDefault="002F486D" w:rsidP="002F486D">
      <w:pPr>
        <w:jc w:val="center"/>
        <w:rPr>
          <w:rFonts w:cstheme="minorHAnsi"/>
          <w:b/>
          <w:sz w:val="36"/>
          <w:szCs w:val="36"/>
          <w:u w:val="single"/>
        </w:rPr>
      </w:pPr>
    </w:p>
    <w:sectPr w:rsidR="002F486D" w:rsidRPr="0086606B" w:rsidSect="00A01CF2">
      <w:pgSz w:w="11906" w:h="16838"/>
      <w:pgMar w:top="567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A3C46" w14:textId="77777777" w:rsidR="00572CE3" w:rsidRDefault="00572CE3" w:rsidP="00371769">
      <w:r>
        <w:separator/>
      </w:r>
    </w:p>
  </w:endnote>
  <w:endnote w:type="continuationSeparator" w:id="0">
    <w:p w14:paraId="2501A296" w14:textId="77777777" w:rsidR="00572CE3" w:rsidRDefault="00572CE3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A4728" w14:textId="78258D6B" w:rsidR="00A01CF2" w:rsidRPr="00B133EA" w:rsidRDefault="00A01CF2" w:rsidP="00A01CF2">
    <w:pPr>
      <w:rPr>
        <w:rFonts w:cs="Tahoma"/>
        <w:sz w:val="20"/>
        <w:szCs w:val="20"/>
      </w:rPr>
    </w:pPr>
    <w:r w:rsidRPr="00B133EA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B133EA">
        <w:rPr>
          <w:rStyle w:val="Hyperlink"/>
          <w:rFonts w:cs="Tahoma"/>
          <w:sz w:val="20"/>
          <w:szCs w:val="20"/>
        </w:rPr>
        <w:t>https://wrht.org.uk/hamilton</w:t>
      </w:r>
    </w:hyperlink>
    <w:r w:rsidR="00B133EA" w:rsidRPr="00B133EA">
      <w:rPr>
        <w:rStyle w:val="Hyperlink"/>
        <w:rFonts w:cs="Tahoma"/>
        <w:sz w:val="20"/>
        <w:szCs w:val="20"/>
        <w:u w:val="none"/>
      </w:rPr>
      <w:tab/>
    </w:r>
    <w:r w:rsidR="00B133EA" w:rsidRPr="00B133EA">
      <w:rPr>
        <w:rStyle w:val="Hyperlink"/>
        <w:rFonts w:cs="Tahoma"/>
        <w:sz w:val="20"/>
        <w:szCs w:val="20"/>
        <w:u w:val="none"/>
      </w:rPr>
      <w:tab/>
    </w:r>
    <w:r w:rsidR="00B133EA" w:rsidRPr="00B133EA">
      <w:rPr>
        <w:rStyle w:val="Hyperlink"/>
        <w:rFonts w:cs="Tahoma"/>
        <w:color w:val="auto"/>
        <w:sz w:val="20"/>
        <w:szCs w:val="20"/>
        <w:u w:val="none"/>
      </w:rPr>
      <w:t>Week 9 Day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98A7C" w14:textId="77777777" w:rsidR="00572CE3" w:rsidRDefault="00572CE3" w:rsidP="00371769">
      <w:r>
        <w:separator/>
      </w:r>
    </w:p>
  </w:footnote>
  <w:footnote w:type="continuationSeparator" w:id="0">
    <w:p w14:paraId="4D966DA3" w14:textId="77777777" w:rsidR="00572CE3" w:rsidRDefault="00572CE3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.8pt;height:7.8pt" o:bullet="t">
        <v:imagedata r:id="rId1" o:title="Word Work File L_285507391"/>
      </v:shape>
    </w:pict>
  </w:numPicBullet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76117"/>
    <w:multiLevelType w:val="hybridMultilevel"/>
    <w:tmpl w:val="F1CE19D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54D91"/>
    <w:multiLevelType w:val="hybridMultilevel"/>
    <w:tmpl w:val="600066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5458E"/>
    <w:multiLevelType w:val="hybridMultilevel"/>
    <w:tmpl w:val="29BEBA70"/>
    <w:lvl w:ilvl="0" w:tplc="8124C648">
      <w:start w:val="1"/>
      <w:numFmt w:val="decimal"/>
      <w:suff w:val="space"/>
      <w:lvlText w:val="%1."/>
      <w:lvlJc w:val="left"/>
      <w:pPr>
        <w:ind w:left="851" w:hanging="491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F73FD"/>
    <w:multiLevelType w:val="hybridMultilevel"/>
    <w:tmpl w:val="F7F2884C"/>
    <w:lvl w:ilvl="0" w:tplc="040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C66D78"/>
    <w:multiLevelType w:val="hybridMultilevel"/>
    <w:tmpl w:val="D3224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3"/>
  </w:num>
  <w:num w:numId="4">
    <w:abstractNumId w:val="15"/>
  </w:num>
  <w:num w:numId="5">
    <w:abstractNumId w:val="17"/>
  </w:num>
  <w:num w:numId="6">
    <w:abstractNumId w:val="18"/>
  </w:num>
  <w:num w:numId="7">
    <w:abstractNumId w:val="12"/>
  </w:num>
  <w:num w:numId="8">
    <w:abstractNumId w:val="0"/>
  </w:num>
  <w:num w:numId="9">
    <w:abstractNumId w:val="10"/>
  </w:num>
  <w:num w:numId="10">
    <w:abstractNumId w:val="4"/>
  </w:num>
  <w:num w:numId="11">
    <w:abstractNumId w:val="13"/>
  </w:num>
  <w:num w:numId="12">
    <w:abstractNumId w:val="14"/>
  </w:num>
  <w:num w:numId="13">
    <w:abstractNumId w:val="9"/>
  </w:num>
  <w:num w:numId="14">
    <w:abstractNumId w:val="1"/>
  </w:num>
  <w:num w:numId="15">
    <w:abstractNumId w:val="6"/>
  </w:num>
  <w:num w:numId="16">
    <w:abstractNumId w:val="6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794" w:hanging="43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7">
    <w:abstractNumId w:val="6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680" w:hanging="3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6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1021" w:hanging="661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6"/>
    <w:lvlOverride w:ilvl="0">
      <w:lvl w:ilvl="0" w:tplc="8124C648">
        <w:start w:val="1"/>
        <w:numFmt w:val="decimal"/>
        <w:suff w:val="space"/>
        <w:lvlText w:val="%1."/>
        <w:lvlJc w:val="left"/>
        <w:pPr>
          <w:ind w:left="851" w:hanging="491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11"/>
  </w:num>
  <w:num w:numId="21">
    <w:abstractNumId w:val="5"/>
  </w:num>
  <w:num w:numId="22">
    <w:abstractNumId w:val="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25614"/>
    <w:rsid w:val="00062A7C"/>
    <w:rsid w:val="000679E9"/>
    <w:rsid w:val="000C6603"/>
    <w:rsid w:val="000D0213"/>
    <w:rsid w:val="00104FC6"/>
    <w:rsid w:val="001110CA"/>
    <w:rsid w:val="001363DC"/>
    <w:rsid w:val="00154BC5"/>
    <w:rsid w:val="0017487E"/>
    <w:rsid w:val="001B2798"/>
    <w:rsid w:val="00252366"/>
    <w:rsid w:val="00252C84"/>
    <w:rsid w:val="00260C60"/>
    <w:rsid w:val="0027318E"/>
    <w:rsid w:val="002B5550"/>
    <w:rsid w:val="002C18A6"/>
    <w:rsid w:val="002F3EA9"/>
    <w:rsid w:val="002F486D"/>
    <w:rsid w:val="00311284"/>
    <w:rsid w:val="00333A4E"/>
    <w:rsid w:val="00371769"/>
    <w:rsid w:val="003861E6"/>
    <w:rsid w:val="003C1F81"/>
    <w:rsid w:val="00425733"/>
    <w:rsid w:val="00452512"/>
    <w:rsid w:val="00457208"/>
    <w:rsid w:val="00471161"/>
    <w:rsid w:val="00495039"/>
    <w:rsid w:val="004A4CC0"/>
    <w:rsid w:val="004B513A"/>
    <w:rsid w:val="004D19A9"/>
    <w:rsid w:val="004D228B"/>
    <w:rsid w:val="004F5334"/>
    <w:rsid w:val="005001F9"/>
    <w:rsid w:val="00513CBE"/>
    <w:rsid w:val="00553E0B"/>
    <w:rsid w:val="00572CE3"/>
    <w:rsid w:val="00594BFE"/>
    <w:rsid w:val="005D231D"/>
    <w:rsid w:val="005F5C81"/>
    <w:rsid w:val="005F7516"/>
    <w:rsid w:val="006020D5"/>
    <w:rsid w:val="006033A8"/>
    <w:rsid w:val="00610583"/>
    <w:rsid w:val="0061319E"/>
    <w:rsid w:val="0062009E"/>
    <w:rsid w:val="006258D8"/>
    <w:rsid w:val="00637EAE"/>
    <w:rsid w:val="006B3C81"/>
    <w:rsid w:val="006F269C"/>
    <w:rsid w:val="006F2C66"/>
    <w:rsid w:val="00724D1B"/>
    <w:rsid w:val="007562F8"/>
    <w:rsid w:val="007A4E37"/>
    <w:rsid w:val="007B1DBB"/>
    <w:rsid w:val="007D5DE0"/>
    <w:rsid w:val="008256B4"/>
    <w:rsid w:val="00835CA8"/>
    <w:rsid w:val="00846A48"/>
    <w:rsid w:val="008578B0"/>
    <w:rsid w:val="0086606B"/>
    <w:rsid w:val="00872135"/>
    <w:rsid w:val="0087325E"/>
    <w:rsid w:val="00873FFC"/>
    <w:rsid w:val="00880CCE"/>
    <w:rsid w:val="00892B93"/>
    <w:rsid w:val="008C1DE7"/>
    <w:rsid w:val="008D5F6E"/>
    <w:rsid w:val="009154CB"/>
    <w:rsid w:val="009177EC"/>
    <w:rsid w:val="009367E4"/>
    <w:rsid w:val="009515F0"/>
    <w:rsid w:val="00952A06"/>
    <w:rsid w:val="009672A8"/>
    <w:rsid w:val="00981A57"/>
    <w:rsid w:val="009A69EF"/>
    <w:rsid w:val="009B4D86"/>
    <w:rsid w:val="009C49F1"/>
    <w:rsid w:val="00A01CF2"/>
    <w:rsid w:val="00A0779D"/>
    <w:rsid w:val="00A238E5"/>
    <w:rsid w:val="00A66BA7"/>
    <w:rsid w:val="00AD0D63"/>
    <w:rsid w:val="00AD2B99"/>
    <w:rsid w:val="00AF472A"/>
    <w:rsid w:val="00B133EA"/>
    <w:rsid w:val="00B33AAD"/>
    <w:rsid w:val="00B92AC6"/>
    <w:rsid w:val="00BE2F18"/>
    <w:rsid w:val="00BE5430"/>
    <w:rsid w:val="00C51075"/>
    <w:rsid w:val="00C532C0"/>
    <w:rsid w:val="00C8761C"/>
    <w:rsid w:val="00CA1982"/>
    <w:rsid w:val="00CF184A"/>
    <w:rsid w:val="00CF50CF"/>
    <w:rsid w:val="00D13342"/>
    <w:rsid w:val="00D27A87"/>
    <w:rsid w:val="00D63DDD"/>
    <w:rsid w:val="00D77469"/>
    <w:rsid w:val="00DE55E4"/>
    <w:rsid w:val="00DF3ADC"/>
    <w:rsid w:val="00E147CD"/>
    <w:rsid w:val="00E14A65"/>
    <w:rsid w:val="00E25AF2"/>
    <w:rsid w:val="00E40374"/>
    <w:rsid w:val="00E53042"/>
    <w:rsid w:val="00E70B7F"/>
    <w:rsid w:val="00E76422"/>
    <w:rsid w:val="00E87F10"/>
    <w:rsid w:val="00EC67B7"/>
    <w:rsid w:val="00F1147F"/>
    <w:rsid w:val="00F207F8"/>
    <w:rsid w:val="00F23786"/>
    <w:rsid w:val="00F37081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12</cp:revision>
  <dcterms:created xsi:type="dcterms:W3CDTF">2020-05-04T19:32:00Z</dcterms:created>
  <dcterms:modified xsi:type="dcterms:W3CDTF">2020-05-07T15:49:00Z</dcterms:modified>
</cp:coreProperties>
</file>